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39" w:rsidRDefault="009D20F5" w:rsidP="00622139">
      <w:pPr>
        <w:rPr>
          <w:b/>
          <w:sz w:val="27"/>
          <w:szCs w:val="27"/>
        </w:rPr>
      </w:pPr>
      <w:r w:rsidRPr="009D20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9pt;margin-top:-18pt;width:90pt;height:90pt;z-index:251657728" filled="f" stroked="f">
            <v:textbox style="mso-next-textbox:#_x0000_s1029">
              <w:txbxContent>
                <w:p w:rsidR="00FB7A04" w:rsidRDefault="00FB7A04" w:rsidP="00622139">
                  <w:pPr>
                    <w:jc w:val="center"/>
                  </w:pPr>
                  <w:r>
                    <w:t xml:space="preserve">   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80415" cy="914400"/>
                        <wp:effectExtent l="19050" t="0" r="635" b="0"/>
                        <wp:docPr id="1" name="Рисунок 1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041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7A04" w:rsidRDefault="00FB7A04" w:rsidP="00622139">
                  <w:pPr>
                    <w:jc w:val="center"/>
                  </w:pPr>
                </w:p>
              </w:txbxContent>
            </v:textbox>
          </v:shape>
        </w:pict>
      </w:r>
      <w:proofErr w:type="spellStart"/>
      <w:r w:rsidR="00622139">
        <w:rPr>
          <w:b/>
        </w:rPr>
        <w:t>Къэбэрдей-Балъкъэр</w:t>
      </w:r>
      <w:proofErr w:type="spellEnd"/>
      <w:r w:rsidR="00622139">
        <w:rPr>
          <w:b/>
        </w:rPr>
        <w:t xml:space="preserve"> </w:t>
      </w:r>
      <w:proofErr w:type="spellStart"/>
      <w:r w:rsidR="00622139">
        <w:rPr>
          <w:b/>
        </w:rPr>
        <w:t>Республикэм</w:t>
      </w:r>
      <w:proofErr w:type="spellEnd"/>
      <w:r w:rsidR="00622139">
        <w:rPr>
          <w:b/>
        </w:rPr>
        <w:t xml:space="preserve">                                      </w:t>
      </w:r>
      <w:proofErr w:type="spellStart"/>
      <w:r w:rsidR="00622139">
        <w:rPr>
          <w:b/>
        </w:rPr>
        <w:t>Къабарты-Малкъар</w:t>
      </w:r>
      <w:proofErr w:type="spellEnd"/>
      <w:r w:rsidR="00622139">
        <w:rPr>
          <w:b/>
        </w:rPr>
        <w:t xml:space="preserve"> </w:t>
      </w:r>
      <w:proofErr w:type="spellStart"/>
      <w:r w:rsidR="00622139">
        <w:rPr>
          <w:b/>
        </w:rPr>
        <w:t>Республиканы</w:t>
      </w:r>
      <w:proofErr w:type="spellEnd"/>
    </w:p>
    <w:p w:rsidR="00622139" w:rsidRDefault="00622139" w:rsidP="00622139">
      <w:pPr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щыщ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Бахъсэн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къалэм</w:t>
      </w:r>
      <w:proofErr w:type="spellEnd"/>
      <w:r>
        <w:rPr>
          <w:b/>
        </w:rPr>
        <w:t xml:space="preserve"> и                                                                   </w:t>
      </w:r>
      <w:proofErr w:type="spellStart"/>
      <w:r>
        <w:rPr>
          <w:b/>
        </w:rPr>
        <w:t>Бахсан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шахарны</w:t>
      </w:r>
      <w:proofErr w:type="spellEnd"/>
    </w:p>
    <w:p w:rsidR="00622139" w:rsidRDefault="00622139" w:rsidP="00622139">
      <w:pPr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щIыпIэ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администрацэ</w:t>
      </w:r>
      <w:proofErr w:type="spellEnd"/>
      <w:r>
        <w:rPr>
          <w:b/>
        </w:rPr>
        <w:t xml:space="preserve">                                                                   </w:t>
      </w:r>
      <w:proofErr w:type="spellStart"/>
      <w:r>
        <w:rPr>
          <w:b/>
        </w:rPr>
        <w:t>администрациясы</w:t>
      </w:r>
      <w:proofErr w:type="spellEnd"/>
    </w:p>
    <w:p w:rsidR="00622139" w:rsidRDefault="00622139" w:rsidP="00622139">
      <w:pPr>
        <w:tabs>
          <w:tab w:val="left" w:pos="2080"/>
        </w:tabs>
        <w:rPr>
          <w:b/>
        </w:rPr>
      </w:pPr>
      <w:r>
        <w:rPr>
          <w:b/>
        </w:rPr>
        <w:tab/>
      </w:r>
    </w:p>
    <w:p w:rsidR="00622139" w:rsidRDefault="00622139" w:rsidP="00622139">
      <w:pPr>
        <w:rPr>
          <w:sz w:val="20"/>
          <w:szCs w:val="20"/>
        </w:rPr>
      </w:pPr>
    </w:p>
    <w:p w:rsidR="00622139" w:rsidRDefault="00622139" w:rsidP="0062213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МЕСТНАЯ АДМИНИСТРАЦИЯ ГОРОДСКОГО ОКРУГА БАКСАН</w:t>
      </w:r>
    </w:p>
    <w:p w:rsidR="00622139" w:rsidRDefault="00622139" w:rsidP="00622139">
      <w:pPr>
        <w:pStyle w:val="2"/>
        <w:rPr>
          <w:sz w:val="30"/>
          <w:szCs w:val="30"/>
        </w:rPr>
      </w:pPr>
      <w:r>
        <w:rPr>
          <w:sz w:val="30"/>
          <w:szCs w:val="30"/>
        </w:rPr>
        <w:t>КАБАРДИНО-БАЛКАРСКОЙ РЕСПУБЛИКИ</w:t>
      </w:r>
    </w:p>
    <w:p w:rsidR="00622139" w:rsidRDefault="00622139" w:rsidP="00622139">
      <w:pPr>
        <w:pBdr>
          <w:bottom w:val="thinThickSmallGap" w:sz="24" w:space="0" w:color="auto"/>
        </w:pBdr>
        <w:rPr>
          <w:sz w:val="10"/>
          <w:szCs w:val="10"/>
        </w:rPr>
      </w:pPr>
    </w:p>
    <w:p w:rsidR="00622139" w:rsidRDefault="00622139" w:rsidP="00622139">
      <w:pPr>
        <w:tabs>
          <w:tab w:val="left" w:pos="3760"/>
        </w:tabs>
        <w:rPr>
          <w:sz w:val="8"/>
          <w:szCs w:val="8"/>
        </w:rPr>
      </w:pPr>
      <w:r>
        <w:rPr>
          <w:sz w:val="20"/>
          <w:szCs w:val="20"/>
        </w:rPr>
        <w:tab/>
      </w:r>
    </w:p>
    <w:p w:rsidR="00622139" w:rsidRDefault="00622139" w:rsidP="00622139">
      <w:pPr>
        <w:tabs>
          <w:tab w:val="left" w:pos="3760"/>
        </w:tabs>
        <w:rPr>
          <w:sz w:val="10"/>
          <w:szCs w:val="10"/>
        </w:rPr>
      </w:pPr>
    </w:p>
    <w:p w:rsidR="006C0F45" w:rsidRPr="00FE3CA6" w:rsidRDefault="006C0F45" w:rsidP="006C0F45">
      <w:pPr>
        <w:spacing w:line="360" w:lineRule="auto"/>
        <w:ind w:right="3195"/>
        <w:jc w:val="right"/>
        <w:rPr>
          <w:sz w:val="28"/>
          <w:szCs w:val="28"/>
        </w:rPr>
      </w:pPr>
      <w:r w:rsidRPr="00FE3CA6">
        <w:rPr>
          <w:sz w:val="28"/>
          <w:szCs w:val="28"/>
        </w:rPr>
        <w:t>ПОСТАНОВЛЕНИЕ № __</w:t>
      </w:r>
      <w:r w:rsidR="00D64A2A">
        <w:rPr>
          <w:sz w:val="28"/>
          <w:szCs w:val="28"/>
          <w:u w:val="single"/>
        </w:rPr>
        <w:t>19</w:t>
      </w:r>
      <w:r w:rsidRPr="00FE3CA6">
        <w:rPr>
          <w:sz w:val="28"/>
          <w:szCs w:val="28"/>
        </w:rPr>
        <w:t>____</w:t>
      </w:r>
    </w:p>
    <w:p w:rsidR="006C0F45" w:rsidRPr="00FE3CA6" w:rsidRDefault="006C0F45" w:rsidP="006C0F45">
      <w:pPr>
        <w:spacing w:line="360" w:lineRule="auto"/>
        <w:ind w:right="3195"/>
        <w:jc w:val="right"/>
        <w:rPr>
          <w:sz w:val="28"/>
          <w:szCs w:val="28"/>
        </w:rPr>
      </w:pPr>
      <w:r w:rsidRPr="00FE3CA6">
        <w:rPr>
          <w:sz w:val="28"/>
          <w:szCs w:val="28"/>
        </w:rPr>
        <w:t>ПОСТАНОВЛЕНЭ № ______</w:t>
      </w:r>
    </w:p>
    <w:p w:rsidR="006C0F45" w:rsidRPr="00FE3CA6" w:rsidRDefault="006C0F45" w:rsidP="006C0F45">
      <w:pPr>
        <w:spacing w:line="360" w:lineRule="auto"/>
        <w:ind w:right="3195"/>
        <w:jc w:val="right"/>
        <w:rPr>
          <w:sz w:val="28"/>
          <w:szCs w:val="28"/>
        </w:rPr>
      </w:pPr>
      <w:r w:rsidRPr="00FE3CA6">
        <w:rPr>
          <w:sz w:val="28"/>
          <w:szCs w:val="28"/>
        </w:rPr>
        <w:t>БЕГИМ № ______</w:t>
      </w:r>
    </w:p>
    <w:p w:rsidR="006C0F45" w:rsidRPr="00FE3CA6" w:rsidRDefault="006C0F45" w:rsidP="006C0F45">
      <w:pPr>
        <w:jc w:val="both"/>
        <w:rPr>
          <w:sz w:val="28"/>
          <w:szCs w:val="28"/>
        </w:rPr>
      </w:pPr>
    </w:p>
    <w:p w:rsidR="006C0F45" w:rsidRPr="008E3720" w:rsidRDefault="005E3DA3" w:rsidP="006C0F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3DA3">
        <w:rPr>
          <w:sz w:val="28"/>
          <w:szCs w:val="28"/>
          <w:u w:val="single"/>
        </w:rPr>
        <w:t>21</w:t>
      </w:r>
      <w:r w:rsidR="00D64A2A">
        <w:rPr>
          <w:sz w:val="28"/>
          <w:szCs w:val="28"/>
        </w:rPr>
        <w:t xml:space="preserve">» </w:t>
      </w:r>
      <w:r w:rsidR="00D64A2A" w:rsidRPr="005E3DA3">
        <w:rPr>
          <w:sz w:val="28"/>
          <w:szCs w:val="28"/>
          <w:u w:val="single"/>
        </w:rPr>
        <w:t>января</w:t>
      </w:r>
      <w:r w:rsidR="00D64A2A">
        <w:rPr>
          <w:sz w:val="28"/>
          <w:szCs w:val="28"/>
        </w:rPr>
        <w:t xml:space="preserve"> </w:t>
      </w:r>
      <w:r w:rsidR="006C0F45" w:rsidRPr="00FE3CA6">
        <w:rPr>
          <w:sz w:val="28"/>
          <w:szCs w:val="28"/>
        </w:rPr>
        <w:t>20</w:t>
      </w:r>
      <w:r w:rsidR="006C0F45">
        <w:rPr>
          <w:sz w:val="28"/>
          <w:szCs w:val="28"/>
        </w:rPr>
        <w:t>16</w:t>
      </w:r>
      <w:r w:rsidR="006C0F45" w:rsidRPr="00FE3CA6">
        <w:rPr>
          <w:sz w:val="28"/>
          <w:szCs w:val="28"/>
        </w:rPr>
        <w:t>г.</w:t>
      </w:r>
    </w:p>
    <w:p w:rsidR="003D4E67" w:rsidRDefault="003D4E67" w:rsidP="00622139">
      <w:pPr>
        <w:jc w:val="both"/>
        <w:rPr>
          <w:sz w:val="16"/>
          <w:szCs w:val="16"/>
        </w:rPr>
      </w:pPr>
    </w:p>
    <w:p w:rsidR="006C0F45" w:rsidRPr="00701D92" w:rsidRDefault="006C0F45" w:rsidP="00622139">
      <w:pPr>
        <w:jc w:val="both"/>
        <w:rPr>
          <w:sz w:val="16"/>
          <w:szCs w:val="16"/>
        </w:rPr>
      </w:pPr>
    </w:p>
    <w:p w:rsidR="009510FF" w:rsidRPr="00AC0747" w:rsidRDefault="00896550" w:rsidP="006C0F45">
      <w:pPr>
        <w:suppressAutoHyphens/>
        <w:rPr>
          <w:color w:val="FF0000"/>
          <w:sz w:val="16"/>
        </w:rPr>
      </w:pPr>
      <w:r w:rsidRPr="00896550">
        <w:rPr>
          <w:sz w:val="28"/>
        </w:rPr>
        <w:t xml:space="preserve">О </w:t>
      </w:r>
      <w:r w:rsidR="00A47D06">
        <w:rPr>
          <w:sz w:val="28"/>
          <w:szCs w:val="28"/>
        </w:rPr>
        <w:t>з</w:t>
      </w:r>
      <w:r w:rsidR="00A47D06">
        <w:rPr>
          <w:sz w:val="28"/>
        </w:rPr>
        <w:t>акрепление</w:t>
      </w:r>
      <w:r w:rsidR="00A47D06" w:rsidRPr="00835896">
        <w:rPr>
          <w:sz w:val="28"/>
        </w:rPr>
        <w:t xml:space="preserve"> территории за муниципальными </w:t>
      </w:r>
      <w:r w:rsidR="00A47D06">
        <w:rPr>
          <w:sz w:val="28"/>
        </w:rPr>
        <w:t xml:space="preserve">казенными </w:t>
      </w:r>
      <w:r w:rsidR="00A47D06" w:rsidRPr="00835896">
        <w:rPr>
          <w:sz w:val="28"/>
        </w:rPr>
        <w:t xml:space="preserve">общеобразовательными </w:t>
      </w:r>
      <w:r w:rsidR="00A47D06">
        <w:rPr>
          <w:sz w:val="28"/>
        </w:rPr>
        <w:t xml:space="preserve">учреждениями </w:t>
      </w:r>
      <w:r w:rsidR="00A47D06" w:rsidRPr="00972FB5">
        <w:rPr>
          <w:color w:val="FF0000"/>
          <w:sz w:val="28"/>
        </w:rPr>
        <w:t xml:space="preserve"> </w:t>
      </w:r>
      <w:r w:rsidR="00A47D06" w:rsidRPr="00835896">
        <w:rPr>
          <w:sz w:val="28"/>
        </w:rPr>
        <w:t xml:space="preserve">для учета детей, подлежащих обучению </w:t>
      </w:r>
      <w:r w:rsidR="006C0F45">
        <w:rPr>
          <w:sz w:val="28"/>
        </w:rPr>
        <w:t xml:space="preserve"> </w:t>
      </w:r>
      <w:r w:rsidR="00A47D06" w:rsidRPr="00835896">
        <w:rPr>
          <w:sz w:val="28"/>
        </w:rPr>
        <w:t xml:space="preserve">по образовательным программам </w:t>
      </w:r>
      <w:r w:rsidR="00A47D06">
        <w:rPr>
          <w:sz w:val="28"/>
        </w:rPr>
        <w:t xml:space="preserve">дошкольного, </w:t>
      </w:r>
      <w:r w:rsidR="00A47D06" w:rsidRPr="00835896">
        <w:rPr>
          <w:sz w:val="28"/>
        </w:rPr>
        <w:t xml:space="preserve">начального общего, основного общего и среднего общего образования на территории </w:t>
      </w:r>
      <w:r w:rsidR="00A47D06">
        <w:rPr>
          <w:sz w:val="28"/>
        </w:rPr>
        <w:t>г.о.Баксан</w:t>
      </w:r>
      <w:r w:rsidR="00A47D06" w:rsidRPr="00835896">
        <w:rPr>
          <w:sz w:val="28"/>
        </w:rPr>
        <w:t xml:space="preserve"> </w:t>
      </w:r>
      <w:r w:rsidR="00A47D06">
        <w:rPr>
          <w:sz w:val="28"/>
        </w:rPr>
        <w:t xml:space="preserve"> </w:t>
      </w:r>
    </w:p>
    <w:p w:rsidR="003D4E67" w:rsidRPr="00701D92" w:rsidRDefault="003D4E67" w:rsidP="003D4E67">
      <w:pPr>
        <w:jc w:val="right"/>
        <w:rPr>
          <w:sz w:val="16"/>
          <w:szCs w:val="16"/>
        </w:rPr>
      </w:pPr>
    </w:p>
    <w:p w:rsidR="009510FF" w:rsidRDefault="009510FF" w:rsidP="009510FF">
      <w:pPr>
        <w:suppressAutoHyphens/>
        <w:jc w:val="both"/>
        <w:rPr>
          <w:sz w:val="28"/>
        </w:rPr>
      </w:pPr>
      <w:r>
        <w:rPr>
          <w:sz w:val="28"/>
        </w:rPr>
        <w:t xml:space="preserve">          </w:t>
      </w:r>
      <w:r w:rsidR="00A47D06" w:rsidRPr="00161A9A">
        <w:rPr>
          <w:sz w:val="28"/>
          <w:szCs w:val="28"/>
        </w:rPr>
        <w:t xml:space="preserve">В соответствии </w:t>
      </w:r>
      <w:r w:rsidR="00A47D06">
        <w:rPr>
          <w:sz w:val="28"/>
          <w:szCs w:val="28"/>
        </w:rPr>
        <w:t>Федеральным з</w:t>
      </w:r>
      <w:r w:rsidR="00A47D06" w:rsidRPr="00161A9A">
        <w:rPr>
          <w:sz w:val="28"/>
          <w:szCs w:val="28"/>
        </w:rPr>
        <w:t>акон</w:t>
      </w:r>
      <w:r w:rsidR="00A47D06">
        <w:rPr>
          <w:sz w:val="28"/>
          <w:szCs w:val="28"/>
        </w:rPr>
        <w:t>ом</w:t>
      </w:r>
      <w:r w:rsidR="00A47D06" w:rsidRPr="00161A9A">
        <w:rPr>
          <w:sz w:val="28"/>
          <w:szCs w:val="28"/>
        </w:rPr>
        <w:t xml:space="preserve"> РФ от </w:t>
      </w:r>
      <w:r w:rsidR="00A47D06">
        <w:rPr>
          <w:sz w:val="28"/>
          <w:szCs w:val="28"/>
        </w:rPr>
        <w:t>29</w:t>
      </w:r>
      <w:r w:rsidR="00A47D06" w:rsidRPr="00161A9A">
        <w:rPr>
          <w:sz w:val="28"/>
          <w:szCs w:val="28"/>
        </w:rPr>
        <w:t>.</w:t>
      </w:r>
      <w:r w:rsidR="00A47D06">
        <w:rPr>
          <w:sz w:val="28"/>
          <w:szCs w:val="28"/>
        </w:rPr>
        <w:t>12.2012 №273-ФЗ</w:t>
      </w:r>
      <w:r w:rsidR="00A47D06" w:rsidRPr="00161A9A">
        <w:rPr>
          <w:sz w:val="28"/>
          <w:szCs w:val="28"/>
        </w:rPr>
        <w:t xml:space="preserve"> "Об образовании</w:t>
      </w:r>
      <w:r w:rsidR="00A47D06">
        <w:rPr>
          <w:sz w:val="28"/>
          <w:szCs w:val="28"/>
        </w:rPr>
        <w:t xml:space="preserve"> в Российской Федерации", в </w:t>
      </w:r>
      <w:r w:rsidR="00A47D06" w:rsidRPr="009C78C1">
        <w:rPr>
          <w:sz w:val="28"/>
          <w:szCs w:val="28"/>
        </w:rPr>
        <w:t xml:space="preserve"> целях обеспечения реализации прав  граждан на получение </w:t>
      </w:r>
      <w:r w:rsidR="00701D92">
        <w:rPr>
          <w:sz w:val="28"/>
        </w:rPr>
        <w:t xml:space="preserve">дошкольного, </w:t>
      </w:r>
      <w:r w:rsidR="00701D92" w:rsidRPr="00835896">
        <w:rPr>
          <w:sz w:val="28"/>
        </w:rPr>
        <w:t>начального общего, основного общего и среднего общего образования</w:t>
      </w:r>
      <w:r w:rsidR="00701D92">
        <w:rPr>
          <w:sz w:val="28"/>
          <w:szCs w:val="28"/>
        </w:rPr>
        <w:t xml:space="preserve"> </w:t>
      </w:r>
      <w:r w:rsidR="00A47D06">
        <w:rPr>
          <w:sz w:val="28"/>
          <w:szCs w:val="28"/>
        </w:rPr>
        <w:t>на территории городского округа Баксан</w:t>
      </w:r>
      <w:r w:rsidR="00A47D06" w:rsidRPr="009C78C1">
        <w:rPr>
          <w:sz w:val="28"/>
          <w:szCs w:val="28"/>
        </w:rPr>
        <w:t>,</w:t>
      </w:r>
      <w:r w:rsidR="00701D92">
        <w:rPr>
          <w:sz w:val="28"/>
          <w:szCs w:val="28"/>
        </w:rPr>
        <w:t xml:space="preserve"> местная администрация</w:t>
      </w:r>
      <w:r>
        <w:rPr>
          <w:sz w:val="28"/>
        </w:rPr>
        <w:t xml:space="preserve"> </w:t>
      </w:r>
      <w:r w:rsidR="00701D92">
        <w:rPr>
          <w:sz w:val="28"/>
        </w:rPr>
        <w:t xml:space="preserve">г.о. Баксан </w:t>
      </w:r>
      <w:r w:rsidR="006C0F45">
        <w:rPr>
          <w:sz w:val="28"/>
          <w:szCs w:val="28"/>
        </w:rPr>
        <w:t>п о с т а н о в л я е т:</w:t>
      </w:r>
    </w:p>
    <w:p w:rsidR="00701D92" w:rsidRPr="00701D92" w:rsidRDefault="00701D92" w:rsidP="009510FF">
      <w:pPr>
        <w:suppressAutoHyphens/>
        <w:jc w:val="both"/>
        <w:rPr>
          <w:sz w:val="16"/>
          <w:szCs w:val="16"/>
        </w:rPr>
      </w:pPr>
    </w:p>
    <w:p w:rsidR="00651154" w:rsidRPr="00701D92" w:rsidRDefault="00651154" w:rsidP="006C0F45">
      <w:pPr>
        <w:pStyle w:val="11"/>
        <w:numPr>
          <w:ilvl w:val="1"/>
          <w:numId w:val="30"/>
        </w:numPr>
        <w:tabs>
          <w:tab w:val="left" w:pos="142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C0F45">
        <w:rPr>
          <w:rFonts w:eastAsia="Times New Roman"/>
          <w:sz w:val="28"/>
        </w:rPr>
        <w:t>акреп</w:t>
      </w:r>
      <w:r>
        <w:rPr>
          <w:rFonts w:eastAsia="Times New Roman"/>
          <w:sz w:val="28"/>
        </w:rPr>
        <w:t>и</w:t>
      </w:r>
      <w:r w:rsidR="006C0F45">
        <w:rPr>
          <w:rFonts w:eastAsia="Times New Roman"/>
          <w:sz w:val="28"/>
        </w:rPr>
        <w:t>ть</w:t>
      </w:r>
      <w:r>
        <w:rPr>
          <w:rFonts w:eastAsia="Times New Roman"/>
          <w:sz w:val="28"/>
        </w:rPr>
        <w:t xml:space="preserve"> </w:t>
      </w:r>
      <w:r w:rsidRPr="00835896">
        <w:rPr>
          <w:rFonts w:eastAsia="Times New Roman"/>
          <w:sz w:val="28"/>
        </w:rPr>
        <w:t xml:space="preserve">территории за муниципальными </w:t>
      </w:r>
      <w:r>
        <w:rPr>
          <w:rFonts w:eastAsia="Times New Roman"/>
          <w:sz w:val="28"/>
        </w:rPr>
        <w:t xml:space="preserve">казенными </w:t>
      </w:r>
      <w:r w:rsidRPr="00835896">
        <w:rPr>
          <w:rFonts w:eastAsia="Times New Roman"/>
          <w:sz w:val="28"/>
        </w:rPr>
        <w:t xml:space="preserve">общеобразовательными </w:t>
      </w:r>
      <w:r>
        <w:rPr>
          <w:rFonts w:eastAsia="Times New Roman"/>
          <w:sz w:val="28"/>
        </w:rPr>
        <w:t xml:space="preserve">учреждениями </w:t>
      </w:r>
      <w:r w:rsidRPr="00972FB5">
        <w:rPr>
          <w:rFonts w:eastAsia="Times New Roman"/>
          <w:color w:val="FF0000"/>
          <w:sz w:val="28"/>
        </w:rPr>
        <w:t xml:space="preserve"> </w:t>
      </w:r>
      <w:r w:rsidRPr="00835896">
        <w:rPr>
          <w:rFonts w:eastAsia="Times New Roman"/>
          <w:sz w:val="28"/>
        </w:rPr>
        <w:t xml:space="preserve">для учета детей, подлежащих обучению по образовательным программам начального общего, основного общего и среднего общего образования на территории </w:t>
      </w:r>
      <w:r>
        <w:rPr>
          <w:rFonts w:eastAsia="Times New Roman"/>
          <w:sz w:val="28"/>
        </w:rPr>
        <w:t>г.о.Баксан</w:t>
      </w:r>
      <w:r w:rsidRPr="00835896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 xml:space="preserve"> </w:t>
      </w:r>
      <w:r w:rsidRPr="00835896">
        <w:rPr>
          <w:rFonts w:eastAsia="Times New Roman"/>
          <w:sz w:val="28"/>
        </w:rPr>
        <w:t xml:space="preserve">(приложение  </w:t>
      </w:r>
      <w:r w:rsidRPr="00835896">
        <w:rPr>
          <w:rFonts w:eastAsia="Segoe UI Symbol"/>
          <w:sz w:val="28"/>
        </w:rPr>
        <w:t>№</w:t>
      </w:r>
      <w:r>
        <w:rPr>
          <w:rFonts w:eastAsia="Times New Roman"/>
          <w:sz w:val="28"/>
        </w:rPr>
        <w:t>1);</w:t>
      </w:r>
    </w:p>
    <w:p w:rsidR="00651154" w:rsidRPr="00701D92" w:rsidRDefault="00651154" w:rsidP="006C0F45">
      <w:pPr>
        <w:pStyle w:val="11"/>
        <w:numPr>
          <w:ilvl w:val="1"/>
          <w:numId w:val="30"/>
        </w:numPr>
        <w:tabs>
          <w:tab w:val="left" w:pos="142"/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1D92">
        <w:rPr>
          <w:sz w:val="28"/>
          <w:szCs w:val="28"/>
        </w:rPr>
        <w:t>З</w:t>
      </w:r>
      <w:r w:rsidRPr="00701D92">
        <w:rPr>
          <w:rFonts w:eastAsia="Times New Roman"/>
          <w:sz w:val="28"/>
        </w:rPr>
        <w:t>акрепи</w:t>
      </w:r>
      <w:r w:rsidR="006C0F45">
        <w:rPr>
          <w:rFonts w:eastAsia="Times New Roman"/>
          <w:sz w:val="28"/>
        </w:rPr>
        <w:t>ть</w:t>
      </w:r>
      <w:r w:rsidRPr="00701D92">
        <w:rPr>
          <w:rFonts w:eastAsia="Times New Roman"/>
          <w:sz w:val="28"/>
        </w:rPr>
        <w:t xml:space="preserve"> территории за муниципальными казенными образовательными учреждениями </w:t>
      </w:r>
      <w:r w:rsidRPr="00701D92">
        <w:rPr>
          <w:rFonts w:eastAsia="Times New Roman"/>
          <w:color w:val="FF0000"/>
          <w:sz w:val="28"/>
        </w:rPr>
        <w:t xml:space="preserve"> </w:t>
      </w:r>
      <w:r w:rsidRPr="00701D92">
        <w:rPr>
          <w:rFonts w:eastAsia="Times New Roman"/>
          <w:sz w:val="28"/>
        </w:rPr>
        <w:t>для учета детей, подлежащих обучению по образовательным программам дошкольного образования на территории г.о.Баксан (приложение №2).</w:t>
      </w:r>
    </w:p>
    <w:p w:rsidR="003D4E67" w:rsidRDefault="003D4E67" w:rsidP="006C0F45">
      <w:pPr>
        <w:pStyle w:val="11"/>
        <w:numPr>
          <w:ilvl w:val="1"/>
          <w:numId w:val="3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01D92">
        <w:rPr>
          <w:sz w:val="28"/>
          <w:szCs w:val="28"/>
        </w:rPr>
        <w:t>Департаменту образования городск</w:t>
      </w:r>
      <w:r w:rsidR="00F64711" w:rsidRPr="00701D92">
        <w:rPr>
          <w:sz w:val="28"/>
          <w:szCs w:val="28"/>
        </w:rPr>
        <w:t>ого округа Баксан (Буранова М.М</w:t>
      </w:r>
      <w:r w:rsidRPr="00701D92">
        <w:rPr>
          <w:sz w:val="28"/>
          <w:szCs w:val="28"/>
        </w:rPr>
        <w:t>.) организовать работу по проведению ежегодного персонального учета детей, подлежащих обучению в муниципальных</w:t>
      </w:r>
      <w:r w:rsidR="00651154" w:rsidRPr="00701D92">
        <w:rPr>
          <w:sz w:val="28"/>
          <w:szCs w:val="28"/>
        </w:rPr>
        <w:t xml:space="preserve"> казенных образовательных</w:t>
      </w:r>
      <w:r w:rsidRPr="00701D92">
        <w:rPr>
          <w:sz w:val="28"/>
          <w:szCs w:val="28"/>
        </w:rPr>
        <w:t xml:space="preserve"> учреждениях, реализующ</w:t>
      </w:r>
      <w:r w:rsidR="00DE1283" w:rsidRPr="00701D92">
        <w:rPr>
          <w:sz w:val="28"/>
          <w:szCs w:val="28"/>
        </w:rPr>
        <w:t xml:space="preserve">их </w:t>
      </w:r>
      <w:r w:rsidRPr="00701D92">
        <w:rPr>
          <w:sz w:val="28"/>
          <w:szCs w:val="28"/>
        </w:rPr>
        <w:t>образовательные программы</w:t>
      </w:r>
      <w:r w:rsidR="001157EB" w:rsidRPr="00701D92">
        <w:rPr>
          <w:rFonts w:eastAsia="Times New Roman"/>
          <w:sz w:val="28"/>
        </w:rPr>
        <w:t xml:space="preserve"> дошкольного, начального общего, основного общего и среднего общего образования</w:t>
      </w:r>
      <w:r w:rsidRPr="00701D92">
        <w:rPr>
          <w:sz w:val="28"/>
          <w:szCs w:val="28"/>
        </w:rPr>
        <w:t>;</w:t>
      </w:r>
    </w:p>
    <w:p w:rsidR="00432A91" w:rsidRPr="00701D92" w:rsidRDefault="00D6377C" w:rsidP="006C0F45">
      <w:pPr>
        <w:pStyle w:val="11"/>
        <w:numPr>
          <w:ilvl w:val="1"/>
          <w:numId w:val="30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701D92">
        <w:rPr>
          <w:sz w:val="28"/>
        </w:rPr>
        <w:t>Считат</w:t>
      </w:r>
      <w:r w:rsidR="00701D92" w:rsidRPr="00701D92">
        <w:rPr>
          <w:sz w:val="28"/>
        </w:rPr>
        <w:t>ь утратившим силу постановления</w:t>
      </w:r>
      <w:r w:rsidR="00095E87" w:rsidRPr="00701D92">
        <w:rPr>
          <w:sz w:val="28"/>
        </w:rPr>
        <w:t xml:space="preserve"> местной администрации г.о.Баксан </w:t>
      </w:r>
      <w:r w:rsidR="00AE1894" w:rsidRPr="00701D92">
        <w:rPr>
          <w:sz w:val="28"/>
        </w:rPr>
        <w:t>от 20.02.2015</w:t>
      </w:r>
      <w:r w:rsidR="00701D92" w:rsidRPr="00701D92">
        <w:rPr>
          <w:sz w:val="28"/>
        </w:rPr>
        <w:t xml:space="preserve"> </w:t>
      </w:r>
      <w:r w:rsidR="00AE1894" w:rsidRPr="00701D92">
        <w:rPr>
          <w:sz w:val="28"/>
        </w:rPr>
        <w:t>года</w:t>
      </w:r>
      <w:r w:rsidR="00AE1894" w:rsidRPr="00701D92">
        <w:rPr>
          <w:sz w:val="28"/>
          <w:szCs w:val="28"/>
        </w:rPr>
        <w:t xml:space="preserve"> </w:t>
      </w:r>
      <w:r w:rsidR="00701D92" w:rsidRPr="00701D92">
        <w:rPr>
          <w:sz w:val="28"/>
        </w:rPr>
        <w:t>№121</w:t>
      </w:r>
      <w:r w:rsidR="00320797">
        <w:rPr>
          <w:sz w:val="28"/>
        </w:rPr>
        <w:t>,</w:t>
      </w:r>
      <w:r w:rsidR="00701D92" w:rsidRPr="00701D92">
        <w:rPr>
          <w:sz w:val="28"/>
        </w:rPr>
        <w:t xml:space="preserve">  от 30.03.2015 года №257.</w:t>
      </w:r>
    </w:p>
    <w:p w:rsidR="003D4E67" w:rsidRDefault="003D4E67" w:rsidP="006C0F45">
      <w:pPr>
        <w:pStyle w:val="11"/>
        <w:numPr>
          <w:ilvl w:val="1"/>
          <w:numId w:val="30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701D92">
        <w:rPr>
          <w:sz w:val="28"/>
          <w:szCs w:val="28"/>
        </w:rPr>
        <w:t>Опубликовать настоящее постановление в газете "Баксан".</w:t>
      </w:r>
    </w:p>
    <w:p w:rsidR="00701D92" w:rsidRPr="00701D92" w:rsidRDefault="00701D92" w:rsidP="006C0F45">
      <w:pPr>
        <w:pStyle w:val="11"/>
        <w:numPr>
          <w:ilvl w:val="1"/>
          <w:numId w:val="30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2D77A0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2D77A0">
        <w:rPr>
          <w:sz w:val="28"/>
          <w:szCs w:val="28"/>
        </w:rPr>
        <w:t xml:space="preserve">заместителя главы местной администрации г.о. Баксан </w:t>
      </w:r>
      <w:r>
        <w:rPr>
          <w:sz w:val="28"/>
          <w:szCs w:val="28"/>
        </w:rPr>
        <w:t>Карданову Ф.А.</w:t>
      </w:r>
    </w:p>
    <w:p w:rsidR="00701D92" w:rsidRDefault="00701D92" w:rsidP="00622139">
      <w:pPr>
        <w:jc w:val="both"/>
        <w:rPr>
          <w:szCs w:val="28"/>
        </w:rPr>
      </w:pPr>
    </w:p>
    <w:p w:rsidR="006C0F45" w:rsidRDefault="006C0F45" w:rsidP="00622139">
      <w:pPr>
        <w:jc w:val="both"/>
        <w:rPr>
          <w:szCs w:val="28"/>
        </w:rPr>
      </w:pPr>
    </w:p>
    <w:p w:rsidR="003D4E67" w:rsidRPr="003D4E67" w:rsidRDefault="003D4E67" w:rsidP="00622139">
      <w:pPr>
        <w:jc w:val="both"/>
        <w:rPr>
          <w:sz w:val="28"/>
          <w:szCs w:val="28"/>
        </w:rPr>
      </w:pPr>
      <w:r w:rsidRPr="003D4E67">
        <w:rPr>
          <w:sz w:val="28"/>
          <w:szCs w:val="28"/>
        </w:rPr>
        <w:t xml:space="preserve">Глава местной  администрации </w:t>
      </w:r>
    </w:p>
    <w:p w:rsidR="00832933" w:rsidRDefault="003D4E67" w:rsidP="00701D92">
      <w:pPr>
        <w:jc w:val="both"/>
      </w:pPr>
      <w:r w:rsidRPr="003D4E67">
        <w:rPr>
          <w:sz w:val="28"/>
          <w:szCs w:val="28"/>
        </w:rPr>
        <w:t xml:space="preserve">городского округа Баксан </w:t>
      </w:r>
      <w:r w:rsidR="00AE6ECA">
        <w:rPr>
          <w:sz w:val="28"/>
          <w:szCs w:val="28"/>
        </w:rPr>
        <w:tab/>
      </w:r>
      <w:r w:rsidR="00AE6ECA">
        <w:rPr>
          <w:sz w:val="28"/>
          <w:szCs w:val="28"/>
        </w:rPr>
        <w:tab/>
      </w:r>
      <w:r w:rsidR="00AE6ECA">
        <w:rPr>
          <w:sz w:val="28"/>
          <w:szCs w:val="28"/>
        </w:rPr>
        <w:tab/>
      </w:r>
      <w:r w:rsidR="00AE6ECA">
        <w:rPr>
          <w:sz w:val="28"/>
          <w:szCs w:val="28"/>
        </w:rPr>
        <w:tab/>
      </w:r>
      <w:r w:rsidR="00ED7F3C">
        <w:rPr>
          <w:sz w:val="28"/>
          <w:szCs w:val="28"/>
        </w:rPr>
        <w:t xml:space="preserve">                    </w:t>
      </w:r>
      <w:r w:rsidR="00701D92">
        <w:rPr>
          <w:sz w:val="28"/>
          <w:szCs w:val="28"/>
        </w:rPr>
        <w:t xml:space="preserve">                </w:t>
      </w:r>
      <w:r w:rsidR="00ED7F3C">
        <w:rPr>
          <w:sz w:val="28"/>
          <w:szCs w:val="28"/>
        </w:rPr>
        <w:t xml:space="preserve"> Х.Х.Мамхегов</w:t>
      </w:r>
      <w:r w:rsidR="00972FB5">
        <w:t xml:space="preserve">                       </w:t>
      </w:r>
    </w:p>
    <w:p w:rsidR="00832933" w:rsidRPr="00151673" w:rsidRDefault="00832933" w:rsidP="00972FB5">
      <w:pPr>
        <w:tabs>
          <w:tab w:val="left" w:pos="7545"/>
        </w:tabs>
        <w:jc w:val="both"/>
      </w:pPr>
    </w:p>
    <w:p w:rsidR="00972FB5" w:rsidRPr="00151673" w:rsidRDefault="00701D92" w:rsidP="00972FB5">
      <w:pPr>
        <w:tabs>
          <w:tab w:val="left" w:pos="7545"/>
        </w:tabs>
        <w:jc w:val="both"/>
        <w:rPr>
          <w:sz w:val="20"/>
          <w:szCs w:val="20"/>
        </w:rPr>
      </w:pPr>
      <w:r w:rsidRPr="00151673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="006C0F45" w:rsidRPr="00151673">
        <w:rPr>
          <w:sz w:val="20"/>
          <w:szCs w:val="20"/>
        </w:rPr>
        <w:t xml:space="preserve">   </w:t>
      </w:r>
      <w:r w:rsidR="005E3DA3">
        <w:rPr>
          <w:sz w:val="20"/>
          <w:szCs w:val="20"/>
        </w:rPr>
        <w:t xml:space="preserve">   </w:t>
      </w:r>
      <w:r w:rsidR="006C0F45" w:rsidRPr="00151673">
        <w:rPr>
          <w:sz w:val="20"/>
          <w:szCs w:val="20"/>
        </w:rPr>
        <w:t xml:space="preserve">  </w:t>
      </w:r>
      <w:r w:rsidR="00972FB5" w:rsidRPr="00151673">
        <w:rPr>
          <w:sz w:val="20"/>
          <w:szCs w:val="20"/>
        </w:rPr>
        <w:t>ПРИЛОЖЕНИЕ №</w:t>
      </w:r>
      <w:r w:rsidR="00832933" w:rsidRPr="00151673">
        <w:rPr>
          <w:sz w:val="20"/>
          <w:szCs w:val="20"/>
        </w:rPr>
        <w:t>1</w:t>
      </w:r>
    </w:p>
    <w:p w:rsidR="00972FB5" w:rsidRPr="00151673" w:rsidRDefault="00972FB5" w:rsidP="00972FB5">
      <w:pPr>
        <w:jc w:val="both"/>
        <w:rPr>
          <w:sz w:val="20"/>
          <w:szCs w:val="20"/>
        </w:rPr>
      </w:pPr>
      <w:r w:rsidRPr="00151673">
        <w:rPr>
          <w:sz w:val="20"/>
          <w:szCs w:val="20"/>
        </w:rPr>
        <w:t xml:space="preserve">                                                                                     </w:t>
      </w:r>
      <w:r w:rsidRPr="00151673">
        <w:rPr>
          <w:sz w:val="20"/>
          <w:szCs w:val="20"/>
        </w:rPr>
        <w:tab/>
      </w:r>
      <w:r w:rsidRPr="00151673">
        <w:rPr>
          <w:sz w:val="20"/>
          <w:szCs w:val="20"/>
        </w:rPr>
        <w:tab/>
        <w:t xml:space="preserve">  к постановлению  Главы местной администрации</w:t>
      </w:r>
    </w:p>
    <w:p w:rsidR="00972FB5" w:rsidRPr="00151673" w:rsidRDefault="00972FB5" w:rsidP="00972FB5">
      <w:pPr>
        <w:jc w:val="center"/>
        <w:rPr>
          <w:sz w:val="20"/>
          <w:szCs w:val="20"/>
        </w:rPr>
      </w:pPr>
      <w:r w:rsidRPr="00151673">
        <w:rPr>
          <w:sz w:val="20"/>
          <w:szCs w:val="20"/>
        </w:rPr>
        <w:t xml:space="preserve">                                                                                                            городского округа Баксан</w:t>
      </w:r>
    </w:p>
    <w:p w:rsidR="00972FB5" w:rsidRPr="00151673" w:rsidRDefault="00972FB5" w:rsidP="00972FB5">
      <w:pPr>
        <w:jc w:val="center"/>
        <w:rPr>
          <w:sz w:val="20"/>
          <w:szCs w:val="20"/>
        </w:rPr>
      </w:pPr>
      <w:r w:rsidRPr="00151673">
        <w:rPr>
          <w:sz w:val="20"/>
          <w:szCs w:val="20"/>
        </w:rPr>
        <w:t xml:space="preserve">                                                                                      </w:t>
      </w:r>
      <w:r w:rsidR="007B3393">
        <w:rPr>
          <w:sz w:val="20"/>
          <w:szCs w:val="20"/>
        </w:rPr>
        <w:t xml:space="preserve">                       от « 21 » января </w:t>
      </w:r>
      <w:r w:rsidRPr="00151673">
        <w:rPr>
          <w:sz w:val="20"/>
          <w:szCs w:val="20"/>
        </w:rPr>
        <w:t>201</w:t>
      </w:r>
      <w:r w:rsidR="006C0F45" w:rsidRPr="00151673">
        <w:rPr>
          <w:sz w:val="20"/>
          <w:szCs w:val="20"/>
        </w:rPr>
        <w:t>6</w:t>
      </w:r>
      <w:r w:rsidR="007B3393">
        <w:rPr>
          <w:sz w:val="20"/>
          <w:szCs w:val="20"/>
        </w:rPr>
        <w:t>г. № 19</w:t>
      </w:r>
    </w:p>
    <w:p w:rsidR="003D4E67" w:rsidRPr="00151673" w:rsidRDefault="003D4E67" w:rsidP="003D4E67">
      <w:pPr>
        <w:pStyle w:val="Standard"/>
        <w:shd w:val="clear" w:color="auto" w:fill="FFFFFF"/>
        <w:tabs>
          <w:tab w:val="left" w:pos="7020"/>
          <w:tab w:val="left" w:pos="7200"/>
          <w:tab w:val="left" w:pos="7380"/>
        </w:tabs>
        <w:ind w:left="730" w:right="701"/>
        <w:jc w:val="right"/>
        <w:rPr>
          <w:sz w:val="28"/>
          <w:szCs w:val="28"/>
        </w:rPr>
      </w:pPr>
    </w:p>
    <w:p w:rsidR="0062299C" w:rsidRPr="00151673" w:rsidRDefault="00832933" w:rsidP="00832933">
      <w:pPr>
        <w:pStyle w:val="ConsPlusNormal"/>
        <w:widowControl/>
        <w:ind w:left="-142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 w:rsidRPr="00151673">
        <w:rPr>
          <w:rFonts w:ascii="Times New Roman" w:hAnsi="Times New Roman" w:cs="Times New Roman"/>
          <w:sz w:val="28"/>
          <w:szCs w:val="28"/>
        </w:rPr>
        <w:t>З</w:t>
      </w:r>
      <w:r w:rsidRPr="00151673">
        <w:rPr>
          <w:rFonts w:ascii="Times New Roman" w:hAnsi="Times New Roman" w:cs="Times New Roman"/>
          <w:sz w:val="28"/>
        </w:rPr>
        <w:t>акрепление территории за муниципальными казенными общеобразовательными учреждениями  для учета детей, подлежащих обучению по образовательным программам начального общего, основного общего и среднего общего образования на территории г.о</w:t>
      </w:r>
      <w:proofErr w:type="gramStart"/>
      <w:r w:rsidRPr="00151673">
        <w:rPr>
          <w:rFonts w:ascii="Times New Roman" w:hAnsi="Times New Roman" w:cs="Times New Roman"/>
          <w:sz w:val="28"/>
        </w:rPr>
        <w:t>.Б</w:t>
      </w:r>
      <w:proofErr w:type="gramEnd"/>
      <w:r w:rsidRPr="00151673">
        <w:rPr>
          <w:rFonts w:ascii="Times New Roman" w:hAnsi="Times New Roman" w:cs="Times New Roman"/>
          <w:sz w:val="28"/>
        </w:rPr>
        <w:t>аксан</w:t>
      </w:r>
      <w:r w:rsidR="0062299C" w:rsidRPr="001516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299C" w:rsidRPr="00151673" w:rsidRDefault="0062299C" w:rsidP="0062299C">
      <w:pPr>
        <w:pStyle w:val="Standard"/>
        <w:shd w:val="clear" w:color="auto" w:fill="FFFFFF"/>
        <w:jc w:val="center"/>
        <w:rPr>
          <w:spacing w:val="5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420"/>
        <w:gridCol w:w="4140"/>
        <w:gridCol w:w="4228"/>
      </w:tblGrid>
      <w:tr w:rsidR="0062299C" w:rsidRPr="00151673" w:rsidTr="00601311">
        <w:trPr>
          <w:trHeight w:val="57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1673">
              <w:rPr>
                <w:spacing w:val="5"/>
                <w:sz w:val="28"/>
                <w:szCs w:val="28"/>
              </w:rPr>
              <w:t>п</w:t>
            </w:r>
            <w:proofErr w:type="spellEnd"/>
            <w:proofErr w:type="gramEnd"/>
            <w:r w:rsidRPr="00151673">
              <w:rPr>
                <w:spacing w:val="5"/>
                <w:sz w:val="28"/>
                <w:szCs w:val="28"/>
              </w:rPr>
              <w:t>/</w:t>
            </w:r>
            <w:proofErr w:type="spellStart"/>
            <w:r w:rsidRPr="00151673">
              <w:rPr>
                <w:spacing w:val="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 w:rsidRPr="00151673">
              <w:rPr>
                <w:spacing w:val="1"/>
                <w:sz w:val="28"/>
                <w:szCs w:val="28"/>
              </w:rPr>
              <w:t>ОУ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 w:rsidRPr="00151673">
              <w:rPr>
                <w:spacing w:val="3"/>
                <w:sz w:val="28"/>
                <w:szCs w:val="28"/>
              </w:rPr>
              <w:t xml:space="preserve">Территории, </w:t>
            </w:r>
            <w:r w:rsidRPr="00151673">
              <w:rPr>
                <w:spacing w:val="4"/>
                <w:sz w:val="28"/>
                <w:szCs w:val="28"/>
              </w:rPr>
              <w:t>закрепленные за  учреждением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7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пр. Ленина (частный сектор) </w:t>
            </w:r>
          </w:p>
          <w:p w:rsidR="0062299C" w:rsidRPr="00F21A5F" w:rsidRDefault="00DD2897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67-125</w:t>
            </w:r>
            <w:r w:rsidR="0062299C" w:rsidRPr="00F21A5F">
              <w:rPr>
                <w:spacing w:val="5"/>
                <w:sz w:val="28"/>
                <w:szCs w:val="28"/>
              </w:rPr>
              <w:t>; многоэтажные дома: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57-61, 129, 72,</w:t>
            </w:r>
            <w:r w:rsidR="00DD2897" w:rsidRPr="00F21A5F">
              <w:rPr>
                <w:spacing w:val="5"/>
                <w:sz w:val="28"/>
                <w:szCs w:val="28"/>
              </w:rPr>
              <w:t xml:space="preserve">76, </w:t>
            </w:r>
            <w:r w:rsidRPr="00F21A5F">
              <w:rPr>
                <w:spacing w:val="5"/>
                <w:sz w:val="28"/>
                <w:szCs w:val="28"/>
              </w:rPr>
              <w:t xml:space="preserve">78; 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Защитников </w:t>
            </w:r>
            <w:r w:rsidR="003F211D" w:rsidRPr="00F21A5F">
              <w:rPr>
                <w:spacing w:val="5"/>
                <w:sz w:val="28"/>
                <w:szCs w:val="28"/>
              </w:rPr>
              <w:t>21-235, 36-198</w:t>
            </w:r>
            <w:r w:rsidRPr="00F21A5F">
              <w:rPr>
                <w:spacing w:val="5"/>
                <w:sz w:val="28"/>
                <w:szCs w:val="28"/>
              </w:rPr>
              <w:t xml:space="preserve">; 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Октябрьская 23-67, 24-66;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</w:t>
            </w:r>
            <w:r w:rsidR="003F211D" w:rsidRPr="00F21A5F">
              <w:rPr>
                <w:spacing w:val="5"/>
                <w:sz w:val="28"/>
                <w:szCs w:val="28"/>
              </w:rPr>
              <w:t>41-79,</w:t>
            </w:r>
            <w:r w:rsidRPr="00F21A5F">
              <w:rPr>
                <w:spacing w:val="5"/>
                <w:sz w:val="28"/>
                <w:szCs w:val="28"/>
              </w:rPr>
              <w:t xml:space="preserve">26-78; 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1-21, 2-20; 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Шапсугская 1-39, 2-40; 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Пушкина 1-19, 2-26;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1-17, 2-54;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Шортанова 1-61; </w:t>
            </w:r>
          </w:p>
          <w:p w:rsidR="00151673" w:rsidRPr="00F21A5F" w:rsidRDefault="00601311" w:rsidP="00151673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Первомайская 29-141,</w:t>
            </w:r>
          </w:p>
          <w:p w:rsidR="0062299C" w:rsidRPr="00F21A5F" w:rsidRDefault="0062299C" w:rsidP="002904E2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34-</w:t>
            </w:r>
            <w:r w:rsidR="00201833" w:rsidRPr="00F21A5F">
              <w:rPr>
                <w:spacing w:val="5"/>
                <w:sz w:val="28"/>
                <w:szCs w:val="28"/>
              </w:rPr>
              <w:t>1</w:t>
            </w:r>
            <w:r w:rsidRPr="00F21A5F">
              <w:rPr>
                <w:spacing w:val="5"/>
                <w:sz w:val="28"/>
                <w:szCs w:val="28"/>
              </w:rPr>
              <w:t xml:space="preserve">42;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601311" w:rsidP="00601311">
            <w:pPr>
              <w:pStyle w:val="Standard"/>
              <w:ind w:right="-249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Карданова </w:t>
            </w:r>
            <w:r w:rsidR="003F211D" w:rsidRPr="00F21A5F">
              <w:rPr>
                <w:spacing w:val="5"/>
                <w:sz w:val="28"/>
                <w:szCs w:val="28"/>
              </w:rPr>
              <w:t>139-153, 124-152</w:t>
            </w:r>
            <w:r w:rsidR="0062299C"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01311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Мидова 131-159</w:t>
            </w:r>
            <w:r w:rsidR="003F211D" w:rsidRPr="00F21A5F">
              <w:rPr>
                <w:spacing w:val="5"/>
                <w:sz w:val="28"/>
                <w:szCs w:val="28"/>
              </w:rPr>
              <w:t>, 128-136</w:t>
            </w:r>
            <w:r w:rsidRPr="00F21A5F">
              <w:rPr>
                <w:spacing w:val="5"/>
                <w:sz w:val="28"/>
                <w:szCs w:val="28"/>
              </w:rPr>
              <w:t xml:space="preserve">; </w:t>
            </w:r>
            <w:r w:rsidR="00201833" w:rsidRPr="00F21A5F">
              <w:rPr>
                <w:spacing w:val="5"/>
                <w:sz w:val="28"/>
                <w:szCs w:val="28"/>
              </w:rPr>
              <w:t>ул. Мусова 123-153</w:t>
            </w:r>
            <w:r w:rsidR="003F211D" w:rsidRPr="00F21A5F">
              <w:rPr>
                <w:spacing w:val="5"/>
                <w:sz w:val="28"/>
                <w:szCs w:val="28"/>
              </w:rPr>
              <w:t>, 124-152</w:t>
            </w:r>
            <w:r w:rsidR="0062299C" w:rsidRPr="00F21A5F">
              <w:rPr>
                <w:spacing w:val="5"/>
                <w:sz w:val="28"/>
                <w:szCs w:val="28"/>
              </w:rPr>
              <w:t xml:space="preserve">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Революционная 43-137 (нечетная сторона); </w:t>
            </w:r>
          </w:p>
          <w:p w:rsidR="0062299C" w:rsidRPr="00F21A5F" w:rsidRDefault="00201833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1-37</w:t>
            </w:r>
            <w:r w:rsidR="0062299C" w:rsidRPr="00F21A5F">
              <w:rPr>
                <w:spacing w:val="5"/>
                <w:sz w:val="28"/>
                <w:szCs w:val="28"/>
              </w:rPr>
              <w:t>;</w:t>
            </w:r>
          </w:p>
          <w:p w:rsidR="00601311" w:rsidRPr="00F21A5F" w:rsidRDefault="00601311" w:rsidP="00601311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Хажметова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(Кременчугская);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Сосналиева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Казаноко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; </w:t>
            </w:r>
          </w:p>
          <w:p w:rsidR="0062299C" w:rsidRPr="00F21A5F" w:rsidRDefault="00067878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Кирова</w:t>
            </w:r>
            <w:r w:rsidR="00601311"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F0364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пер. Эльбрусский 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8" w:rsidRPr="00F21A5F" w:rsidRDefault="00067878" w:rsidP="00067878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83-265,80-266; </w:t>
            </w:r>
          </w:p>
          <w:p w:rsidR="00067878" w:rsidRPr="00F21A5F" w:rsidRDefault="00067878" w:rsidP="00067878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255-429, 262-354; 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115-181,116-144;  </w:t>
            </w:r>
          </w:p>
          <w:p w:rsidR="00067878" w:rsidRPr="00F21A5F" w:rsidRDefault="00067878" w:rsidP="00067878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Пушкина 83-289, 80-266;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83-225, 122-308; </w:t>
            </w:r>
          </w:p>
          <w:p w:rsidR="00067878" w:rsidRPr="00F21A5F" w:rsidRDefault="00067878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Махова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35-225, 30-206; </w:t>
            </w:r>
          </w:p>
          <w:p w:rsidR="00067878" w:rsidRPr="00F21A5F" w:rsidRDefault="00067878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Защитников 200-382,</w:t>
            </w:r>
          </w:p>
          <w:p w:rsidR="00201833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237-427;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F21A5F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F21A5F">
              <w:rPr>
                <w:spacing w:val="5"/>
                <w:sz w:val="28"/>
                <w:szCs w:val="28"/>
              </w:rPr>
              <w:t>.Ш</w:t>
            </w:r>
            <w:proofErr w:type="gramEnd"/>
            <w:r w:rsidRPr="00F21A5F">
              <w:rPr>
                <w:spacing w:val="5"/>
                <w:sz w:val="28"/>
                <w:szCs w:val="28"/>
              </w:rPr>
              <w:t>апсугская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42-230; </w:t>
            </w:r>
          </w:p>
          <w:p w:rsidR="0062299C" w:rsidRPr="00F21A5F" w:rsidRDefault="00F0364C" w:rsidP="002E3BC1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F21A5F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F21A5F">
              <w:rPr>
                <w:spacing w:val="5"/>
                <w:sz w:val="28"/>
                <w:szCs w:val="28"/>
              </w:rPr>
              <w:t>.Т</w:t>
            </w:r>
            <w:proofErr w:type="gramEnd"/>
            <w:r w:rsidRPr="00F21A5F">
              <w:rPr>
                <w:spacing w:val="5"/>
                <w:sz w:val="28"/>
                <w:szCs w:val="28"/>
              </w:rPr>
              <w:t>лигурова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(четная сторона</w:t>
            </w:r>
            <w:r w:rsidR="0062299C" w:rsidRPr="00F21A5F">
              <w:rPr>
                <w:spacing w:val="5"/>
                <w:sz w:val="28"/>
                <w:szCs w:val="28"/>
              </w:rPr>
              <w:t>);</w:t>
            </w:r>
          </w:p>
          <w:p w:rsidR="00871F53" w:rsidRPr="00F21A5F" w:rsidRDefault="005F7ABC" w:rsidP="00871F53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Кабардинская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</w:p>
          <w:p w:rsidR="00871F53" w:rsidRPr="00F21A5F" w:rsidRDefault="00871F53" w:rsidP="00871F53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F21A5F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F21A5F">
              <w:rPr>
                <w:spacing w:val="5"/>
                <w:sz w:val="28"/>
                <w:szCs w:val="28"/>
              </w:rPr>
              <w:t>.А</w:t>
            </w:r>
            <w:proofErr w:type="gramEnd"/>
            <w:r w:rsidRPr="00F21A5F">
              <w:rPr>
                <w:spacing w:val="5"/>
                <w:sz w:val="28"/>
                <w:szCs w:val="28"/>
              </w:rPr>
              <w:t>дыгэ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Хабль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871F53" w:rsidRPr="00F21A5F" w:rsidRDefault="00871F53" w:rsidP="00871F53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Бесланеева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; </w:t>
            </w:r>
          </w:p>
          <w:p w:rsidR="0062299C" w:rsidRPr="00F21A5F" w:rsidRDefault="00871F53" w:rsidP="00871F53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F21A5F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F21A5F">
              <w:rPr>
                <w:spacing w:val="5"/>
                <w:sz w:val="28"/>
                <w:szCs w:val="28"/>
              </w:rPr>
              <w:t>.П</w:t>
            </w:r>
            <w:proofErr w:type="gramEnd"/>
            <w:r w:rsidRPr="00F21A5F">
              <w:rPr>
                <w:spacing w:val="5"/>
                <w:sz w:val="28"/>
                <w:szCs w:val="28"/>
              </w:rPr>
              <w:t>ачева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Моздокская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</w:p>
          <w:p w:rsidR="005F7AB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Фабричная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Надречная</w:t>
            </w:r>
            <w:proofErr w:type="spellEnd"/>
            <w:r w:rsidR="00871F53" w:rsidRPr="00F21A5F">
              <w:rPr>
                <w:spacing w:val="5"/>
                <w:sz w:val="28"/>
                <w:szCs w:val="28"/>
              </w:rPr>
              <w:t>;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Мебельная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871F53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Конечная;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Луговая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Полевая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Дымова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067878" w:rsidRPr="00F21A5F" w:rsidRDefault="00067878" w:rsidP="00067878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УБООС; </w:t>
            </w:r>
          </w:p>
          <w:p w:rsidR="00871F53" w:rsidRPr="00F21A5F" w:rsidRDefault="00871F53" w:rsidP="00871F53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Сельский (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Жангериева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);</w:t>
            </w:r>
          </w:p>
          <w:p w:rsidR="00871F53" w:rsidRPr="00F21A5F" w:rsidRDefault="00871F53" w:rsidP="00871F53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пер. Молодежный;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Фабричный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Солнечный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Бгажнокова</w:t>
            </w:r>
            <w:proofErr w:type="spellEnd"/>
            <w:r w:rsidR="00871F53"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F0364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Выгонный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Шортанова 63-81</w:t>
            </w:r>
            <w:r w:rsidR="003F211D" w:rsidRPr="00F21A5F">
              <w:rPr>
                <w:spacing w:val="5"/>
                <w:sz w:val="28"/>
                <w:szCs w:val="28"/>
              </w:rPr>
              <w:t>, 2-20</w:t>
            </w:r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Октябрьская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>1-21, 2-22;</w:t>
            </w:r>
          </w:p>
          <w:p w:rsidR="00067878" w:rsidRPr="00F21A5F" w:rsidRDefault="00067878" w:rsidP="00067878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Защитников 1-19, 2-34;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Советская 1-33, 2-38;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Фрунзе 1-11;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Эльбрусская многоэтажные дома:</w:t>
            </w:r>
            <w:r w:rsidR="00151673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 xml:space="preserve">13,15, 16-34(частный сектор); </w:t>
            </w:r>
          </w:p>
          <w:p w:rsidR="0062299C" w:rsidRPr="00F21A5F" w:rsidRDefault="0062299C" w:rsidP="00151673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lastRenderedPageBreak/>
              <w:t xml:space="preserve">ул. Комсомольская </w:t>
            </w:r>
            <w:r w:rsidR="003F211D" w:rsidRPr="00F21A5F">
              <w:rPr>
                <w:spacing w:val="5"/>
                <w:sz w:val="28"/>
                <w:szCs w:val="28"/>
              </w:rPr>
              <w:t>23-67, 46-68</w:t>
            </w:r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Лазо многоэтажные дома: 5,8,10;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Первомайская 1-31,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 xml:space="preserve">2-32; </w:t>
            </w:r>
          </w:p>
          <w:p w:rsidR="003F211D" w:rsidRPr="00F21A5F" w:rsidRDefault="003F211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Карданова 1-137, 2-122; </w:t>
            </w:r>
          </w:p>
          <w:p w:rsidR="0062299C" w:rsidRPr="00F21A5F" w:rsidRDefault="0062299C" w:rsidP="003B6A45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Мидова 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1-129, </w:t>
            </w:r>
            <w:r w:rsidRPr="00F21A5F">
              <w:rPr>
                <w:spacing w:val="5"/>
                <w:sz w:val="28"/>
                <w:szCs w:val="28"/>
              </w:rPr>
              <w:t>2-122;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3F211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lastRenderedPageBreak/>
              <w:t xml:space="preserve">ул. </w:t>
            </w:r>
            <w:proofErr w:type="gramStart"/>
            <w:r w:rsidRPr="00F21A5F">
              <w:rPr>
                <w:spacing w:val="5"/>
                <w:sz w:val="28"/>
                <w:szCs w:val="28"/>
              </w:rPr>
              <w:t>Революционная</w:t>
            </w:r>
            <w:proofErr w:type="gramEnd"/>
            <w:r w:rsidRPr="00F21A5F">
              <w:rPr>
                <w:spacing w:val="5"/>
                <w:sz w:val="28"/>
                <w:szCs w:val="28"/>
              </w:rPr>
              <w:t xml:space="preserve"> 11-41,</w:t>
            </w:r>
            <w:r w:rsidR="0062299C" w:rsidRPr="00F21A5F">
              <w:rPr>
                <w:spacing w:val="5"/>
                <w:sz w:val="28"/>
                <w:szCs w:val="28"/>
              </w:rPr>
              <w:t>12-44, многоэтажные дома:</w:t>
            </w:r>
            <w:r w:rsidR="00067878" w:rsidRPr="00F21A5F">
              <w:rPr>
                <w:spacing w:val="5"/>
                <w:sz w:val="28"/>
                <w:szCs w:val="28"/>
              </w:rPr>
              <w:t xml:space="preserve"> </w:t>
            </w:r>
            <w:r w:rsidR="0062299C" w:rsidRPr="00F21A5F">
              <w:rPr>
                <w:spacing w:val="5"/>
                <w:sz w:val="28"/>
                <w:szCs w:val="28"/>
              </w:rPr>
              <w:t>1-7, 2-10;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Калмыкова </w:t>
            </w:r>
            <w:r w:rsidR="003F211D" w:rsidRPr="00F21A5F">
              <w:rPr>
                <w:spacing w:val="5"/>
                <w:sz w:val="28"/>
                <w:szCs w:val="28"/>
              </w:rPr>
              <w:t>1-37, 2-36</w:t>
            </w:r>
            <w:r w:rsidRPr="00F21A5F">
              <w:rPr>
                <w:spacing w:val="5"/>
                <w:sz w:val="28"/>
                <w:szCs w:val="28"/>
              </w:rPr>
              <w:t xml:space="preserve"> (част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ный </w:t>
            </w:r>
            <w:r w:rsidRPr="00F21A5F">
              <w:rPr>
                <w:spacing w:val="5"/>
                <w:sz w:val="28"/>
                <w:szCs w:val="28"/>
              </w:rPr>
              <w:t xml:space="preserve">сектор),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Мусова 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1-121, </w:t>
            </w:r>
            <w:r w:rsidRPr="00F21A5F">
              <w:rPr>
                <w:spacing w:val="5"/>
                <w:sz w:val="28"/>
                <w:szCs w:val="28"/>
              </w:rPr>
              <w:t xml:space="preserve">2-122;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Нахушева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,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Дышекова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,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Кушхова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, </w:t>
            </w:r>
          </w:p>
          <w:p w:rsidR="00067878" w:rsidRPr="00F21A5F" w:rsidRDefault="00067878" w:rsidP="00067878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Клименко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</w:t>
            </w:r>
            <w:r w:rsidR="00F0364C" w:rsidRPr="00F21A5F">
              <w:rPr>
                <w:spacing w:val="5"/>
                <w:sz w:val="28"/>
                <w:szCs w:val="28"/>
              </w:rPr>
              <w:t>.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Имамова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</w:p>
          <w:p w:rsidR="003F211D" w:rsidRPr="00F21A5F" w:rsidRDefault="003F211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Паштова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Нырова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8 линия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157-253, 154-260;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Шогенцукова 23-81, 22-78;</w:t>
            </w:r>
          </w:p>
          <w:p w:rsidR="00F21A5F" w:rsidRPr="00F21A5F" w:rsidRDefault="003F211D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Промышленная 1-13, 2-14; </w:t>
            </w:r>
            <w:r w:rsidR="00F21A5F"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="00F21A5F" w:rsidRPr="00F21A5F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="00F21A5F" w:rsidRPr="00F21A5F">
              <w:rPr>
                <w:spacing w:val="5"/>
                <w:sz w:val="28"/>
                <w:szCs w:val="28"/>
              </w:rPr>
              <w:t xml:space="preserve"> 41-113, 2-114;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пр. Ленина многоэтажные </w:t>
            </w:r>
            <w:r w:rsidR="00F21A5F" w:rsidRPr="00F21A5F">
              <w:rPr>
                <w:spacing w:val="5"/>
                <w:sz w:val="28"/>
                <w:szCs w:val="28"/>
              </w:rPr>
              <w:t>д</w:t>
            </w:r>
            <w:r w:rsidRPr="00F21A5F">
              <w:rPr>
                <w:spacing w:val="5"/>
                <w:sz w:val="28"/>
                <w:szCs w:val="28"/>
              </w:rPr>
              <w:t>ома: 2,4,6,8,12,26,28,44,46, частный сектор 36-86;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Пушкина 21-81, 28-78;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3-39</w:t>
            </w:r>
            <w:r w:rsidR="003F211D" w:rsidRPr="00F21A5F">
              <w:rPr>
                <w:spacing w:val="5"/>
                <w:sz w:val="28"/>
                <w:szCs w:val="28"/>
              </w:rPr>
              <w:t>, 2-24</w:t>
            </w:r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3-79, </w:t>
            </w:r>
            <w:r w:rsidR="00EC28AD" w:rsidRPr="00F21A5F">
              <w:rPr>
                <w:spacing w:val="5"/>
                <w:sz w:val="28"/>
                <w:szCs w:val="28"/>
              </w:rPr>
              <w:t>4-112</w:t>
            </w:r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19-81, 56-120;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Махова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1-33, 2-28;</w:t>
            </w:r>
          </w:p>
          <w:p w:rsidR="003B6A45" w:rsidRPr="00F21A5F" w:rsidRDefault="003B6A45" w:rsidP="003F211D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Тлигурова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(нечетная сторона);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Пролетарская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Учительская; 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Канкошева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Катханова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F0364C" w:rsidRPr="00F21A5F" w:rsidRDefault="0062299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Заводская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Толстого;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Учительский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F21A5F" w:rsidRPr="00F21A5F" w:rsidRDefault="00F21A5F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пер. Большевик 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Кривой;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Шаова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</w:p>
          <w:p w:rsidR="003B6A45" w:rsidRPr="00F21A5F" w:rsidRDefault="00F0364C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Тихий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73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пр.</w:t>
            </w:r>
            <w:r w:rsidR="00F21A5F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 xml:space="preserve">Ленина (частный сектор)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2-34; многоэтажные дома: 112, 112а, 116,126,130-136;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</w:t>
            </w:r>
            <w:r w:rsidR="003F211D" w:rsidRPr="00F21A5F">
              <w:rPr>
                <w:spacing w:val="5"/>
                <w:sz w:val="28"/>
                <w:szCs w:val="28"/>
              </w:rPr>
              <w:t>81-163, 114-164</w:t>
            </w:r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Ломоносова; 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Терешковой;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F21A5F">
              <w:rPr>
                <w:spacing w:val="5"/>
                <w:sz w:val="28"/>
                <w:szCs w:val="28"/>
              </w:rPr>
              <w:t>.С</w:t>
            </w:r>
            <w:proofErr w:type="gramEnd"/>
            <w:r w:rsidRPr="00F21A5F">
              <w:rPr>
                <w:spacing w:val="5"/>
                <w:sz w:val="28"/>
                <w:szCs w:val="28"/>
              </w:rPr>
              <w:t>тадионная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</w:p>
          <w:p w:rsidR="003F211D" w:rsidRPr="00F21A5F" w:rsidRDefault="003F211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Комарова;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Ногмова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62299C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Титова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F21A5F">
              <w:rPr>
                <w:spacing w:val="5"/>
                <w:sz w:val="28"/>
                <w:szCs w:val="28"/>
              </w:rPr>
              <w:t>Бекова-Черкасского</w:t>
            </w:r>
            <w:proofErr w:type="spellEnd"/>
            <w:proofErr w:type="gram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Мало-Кабардинская;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Быковского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Берегового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Николаева;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Кучмазоко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Хаширова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Хуранова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Бифова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пр. Ленина многоэтажные дома: 1,3,5,15,17; 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Комсомольская 1-21, 2-44;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Советская 35-141, 40-152; 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Эльбрусская 1-15,</w:t>
            </w:r>
            <w:r w:rsid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 xml:space="preserve">2-14 (частный сектор); </w:t>
            </w:r>
          </w:p>
          <w:p w:rsidR="00151673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Лазо 1-11,</w:t>
            </w:r>
            <w:r w:rsidR="00151673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 xml:space="preserve">2-12 </w:t>
            </w:r>
          </w:p>
          <w:p w:rsidR="003F211D" w:rsidRPr="00F21A5F" w:rsidRDefault="0062299C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(частный сектор);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3F211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Фрунзе 2-110;</w:t>
            </w:r>
          </w:p>
          <w:p w:rsidR="0062299C" w:rsidRPr="00F21A5F" w:rsidRDefault="0062299C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Калмыкова (частный сектор) 39-1</w:t>
            </w:r>
            <w:r w:rsidR="00E40DA2" w:rsidRPr="00F21A5F">
              <w:rPr>
                <w:spacing w:val="5"/>
                <w:sz w:val="28"/>
                <w:szCs w:val="28"/>
              </w:rPr>
              <w:t>21, 38-92</w:t>
            </w:r>
            <w:r w:rsidR="00201833" w:rsidRPr="00F21A5F">
              <w:rPr>
                <w:spacing w:val="5"/>
                <w:sz w:val="28"/>
                <w:szCs w:val="28"/>
              </w:rPr>
              <w:t xml:space="preserve">, многоэтажные дома: 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  <w:r w:rsidR="00E40DA2" w:rsidRPr="00F21A5F">
              <w:rPr>
                <w:spacing w:val="5"/>
                <w:sz w:val="28"/>
                <w:szCs w:val="28"/>
              </w:rPr>
              <w:t xml:space="preserve">94, </w:t>
            </w:r>
            <w:r w:rsidR="00F21A5F" w:rsidRPr="00F21A5F">
              <w:rPr>
                <w:spacing w:val="5"/>
                <w:sz w:val="28"/>
                <w:szCs w:val="28"/>
              </w:rPr>
              <w:t>9</w:t>
            </w:r>
            <w:r w:rsidRPr="00F21A5F">
              <w:rPr>
                <w:spacing w:val="5"/>
                <w:sz w:val="28"/>
                <w:szCs w:val="28"/>
              </w:rPr>
              <w:t>4а,</w:t>
            </w:r>
            <w:r w:rsidR="00F21A5F" w:rsidRPr="00F21A5F">
              <w:rPr>
                <w:spacing w:val="5"/>
                <w:sz w:val="28"/>
                <w:szCs w:val="28"/>
              </w:rPr>
              <w:t xml:space="preserve"> </w:t>
            </w:r>
            <w:r w:rsidR="00E40DA2" w:rsidRPr="00F21A5F">
              <w:rPr>
                <w:spacing w:val="5"/>
                <w:sz w:val="28"/>
                <w:szCs w:val="28"/>
              </w:rPr>
              <w:t>96</w:t>
            </w:r>
            <w:r w:rsidR="00863F60" w:rsidRPr="00F21A5F">
              <w:rPr>
                <w:spacing w:val="5"/>
                <w:sz w:val="28"/>
                <w:szCs w:val="28"/>
              </w:rPr>
              <w:t>, 123</w:t>
            </w:r>
            <w:r w:rsidR="00E40DA2" w:rsidRPr="00F21A5F">
              <w:rPr>
                <w:spacing w:val="5"/>
                <w:sz w:val="28"/>
                <w:szCs w:val="28"/>
              </w:rPr>
              <w:t>;</w:t>
            </w:r>
          </w:p>
          <w:p w:rsidR="00EC28AD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Революционная 50-140 (четная сторона);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</w:t>
            </w:r>
            <w:r w:rsidR="00F21A5F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>Партизанская 1-113, 2-120;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1-147, 2-150;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Газовая (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Убыхская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);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Черкесская;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Иванченко;</w:t>
            </w:r>
          </w:p>
          <w:p w:rsidR="003F211D" w:rsidRPr="00F21A5F" w:rsidRDefault="003F211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Буденного;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Абхазская; 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Дугужева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Прогресс;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Свободы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Дружбы;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Речная;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Угнич;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Мира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EC28AD" w:rsidRPr="00F21A5F" w:rsidRDefault="00EC28A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Интернациональный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Апанасова 89-105, 104-126;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Краснознаменная 163-223, 154-226;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lastRenderedPageBreak/>
              <w:t>ул. Тамбиева 179-253, 154-208;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ул.400-летия 176-204, 181-215; ул. Цагова 229-285, 216-250;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Кокова 217-275</w:t>
            </w:r>
            <w:r w:rsidR="00052F4B" w:rsidRPr="00F21A5F">
              <w:rPr>
                <w:spacing w:val="5"/>
                <w:sz w:val="28"/>
                <w:szCs w:val="28"/>
              </w:rPr>
              <w:t>,192-234</w:t>
            </w:r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Сижажева 45-101а, 2-26; </w:t>
            </w:r>
          </w:p>
          <w:p w:rsidR="00EC28AD" w:rsidRPr="00F21A5F" w:rsidRDefault="00F0364C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Береговая </w:t>
            </w:r>
            <w:r w:rsidR="00052F4B" w:rsidRPr="00F21A5F">
              <w:rPr>
                <w:spacing w:val="5"/>
                <w:sz w:val="28"/>
                <w:szCs w:val="28"/>
              </w:rPr>
              <w:t>15-25, 16-30;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lastRenderedPageBreak/>
              <w:t>ул. Набережная 8-23а;</w:t>
            </w:r>
          </w:p>
          <w:p w:rsidR="0062299C" w:rsidRPr="00F21A5F" w:rsidRDefault="0062299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Баксанская 1-115, 2-98;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Нальчикская</w:t>
            </w:r>
            <w:r w:rsidR="00052F4B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052F4B" w:rsidRPr="00F21A5F" w:rsidRDefault="0036234A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lastRenderedPageBreak/>
              <w:t>ул. Королева</w:t>
            </w:r>
            <w:r w:rsidR="00052F4B" w:rsidRPr="00F21A5F">
              <w:rPr>
                <w:spacing w:val="5"/>
                <w:sz w:val="28"/>
                <w:szCs w:val="28"/>
              </w:rPr>
              <w:t>;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бр.</w:t>
            </w:r>
            <w:r w:rsidR="00052F4B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 xml:space="preserve">Нагоевых 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(нечетная сторона)</w:t>
            </w:r>
            <w:r w:rsidR="00052F4B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Кешокова 2-64</w:t>
            </w:r>
            <w:r w:rsidR="00052F4B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пер. 9 мая 2-14; </w:t>
            </w:r>
          </w:p>
          <w:p w:rsidR="0062299C" w:rsidRPr="00F21A5F" w:rsidRDefault="00052F4B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Южный;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Апанасова 1-87, 2-102; </w:t>
            </w:r>
          </w:p>
          <w:p w:rsidR="000E54D2" w:rsidRPr="00151673" w:rsidRDefault="0062299C" w:rsidP="0036234A">
            <w:pPr>
              <w:pStyle w:val="Standard"/>
              <w:ind w:right="-225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Краснознаменная 1-161, </w:t>
            </w:r>
          </w:p>
          <w:p w:rsidR="000E54D2" w:rsidRPr="00151673" w:rsidRDefault="0062299C" w:rsidP="0036234A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2-152; 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Новозаводская 25-39, 30-54</w:t>
            </w:r>
            <w:r>
              <w:rPr>
                <w:spacing w:val="5"/>
                <w:sz w:val="28"/>
                <w:szCs w:val="28"/>
              </w:rPr>
              <w:t xml:space="preserve">; </w:t>
            </w:r>
            <w:r w:rsidRPr="00151673">
              <w:rPr>
                <w:spacing w:val="5"/>
                <w:sz w:val="28"/>
                <w:szCs w:val="28"/>
              </w:rPr>
              <w:t>ул. 400-летия 115-179</w:t>
            </w:r>
            <w:r>
              <w:rPr>
                <w:spacing w:val="5"/>
                <w:sz w:val="28"/>
                <w:szCs w:val="28"/>
              </w:rPr>
              <w:t>, 130-174</w:t>
            </w:r>
            <w:r w:rsidRPr="00151673">
              <w:rPr>
                <w:spacing w:val="5"/>
                <w:sz w:val="28"/>
                <w:szCs w:val="28"/>
              </w:rPr>
              <w:t>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Кокова 151-215</w:t>
            </w:r>
            <w:r>
              <w:rPr>
                <w:spacing w:val="5"/>
                <w:sz w:val="28"/>
                <w:szCs w:val="28"/>
              </w:rPr>
              <w:t xml:space="preserve">, </w:t>
            </w:r>
            <w:r w:rsidRPr="00151673">
              <w:rPr>
                <w:spacing w:val="5"/>
                <w:sz w:val="28"/>
                <w:szCs w:val="28"/>
              </w:rPr>
              <w:t xml:space="preserve">154а-190; 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Цагова 173-227</w:t>
            </w:r>
            <w:r>
              <w:rPr>
                <w:spacing w:val="5"/>
                <w:sz w:val="28"/>
                <w:szCs w:val="28"/>
              </w:rPr>
              <w:t>, 170-214</w:t>
            </w:r>
            <w:r w:rsidRPr="00151673">
              <w:rPr>
                <w:spacing w:val="5"/>
                <w:sz w:val="28"/>
                <w:szCs w:val="28"/>
              </w:rPr>
              <w:t xml:space="preserve">; 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Тамбиева 1-177, 96-152;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Сижажева 37-43, 20;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Набережная </w:t>
            </w:r>
            <w:r w:rsidR="00052F4B" w:rsidRPr="00151673">
              <w:rPr>
                <w:spacing w:val="5"/>
                <w:sz w:val="28"/>
                <w:szCs w:val="28"/>
              </w:rPr>
              <w:t>1-7</w:t>
            </w:r>
            <w:r w:rsidR="00052F4B">
              <w:rPr>
                <w:spacing w:val="5"/>
                <w:sz w:val="28"/>
                <w:szCs w:val="28"/>
              </w:rPr>
              <w:t xml:space="preserve">, </w:t>
            </w:r>
            <w:r w:rsidRPr="00151673">
              <w:rPr>
                <w:spacing w:val="5"/>
                <w:sz w:val="28"/>
                <w:szCs w:val="28"/>
              </w:rPr>
              <w:t>2-6</w:t>
            </w:r>
            <w:r w:rsidR="00052F4B">
              <w:rPr>
                <w:spacing w:val="5"/>
                <w:sz w:val="28"/>
                <w:szCs w:val="28"/>
              </w:rPr>
              <w:t>;</w:t>
            </w:r>
            <w:r w:rsidRPr="00151673">
              <w:rPr>
                <w:spacing w:val="5"/>
                <w:sz w:val="28"/>
                <w:szCs w:val="28"/>
              </w:rPr>
              <w:t xml:space="preserve"> </w:t>
            </w:r>
          </w:p>
          <w:p w:rsidR="000E766C" w:rsidRPr="00151673" w:rsidRDefault="000E766C" w:rsidP="000E766C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Береговая 1-13, 2-14</w:t>
            </w:r>
            <w:r w:rsidR="00052F4B">
              <w:rPr>
                <w:spacing w:val="5"/>
                <w:sz w:val="28"/>
                <w:szCs w:val="28"/>
              </w:rPr>
              <w:t>;</w:t>
            </w:r>
          </w:p>
          <w:p w:rsidR="0062299C" w:rsidRPr="00151673" w:rsidRDefault="0062299C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4B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Водозаборная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52F4B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Огородная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54D2" w:rsidRPr="00151673" w:rsidRDefault="0062299C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Октябрьский 7-11, 8-</w:t>
            </w:r>
            <w:r w:rsidR="000E54D2" w:rsidRPr="00151673">
              <w:rPr>
                <w:spacing w:val="5"/>
                <w:sz w:val="28"/>
                <w:szCs w:val="28"/>
              </w:rPr>
              <w:t>1</w:t>
            </w:r>
            <w:r w:rsidRPr="00151673">
              <w:rPr>
                <w:spacing w:val="5"/>
                <w:sz w:val="28"/>
                <w:szCs w:val="28"/>
              </w:rPr>
              <w:t xml:space="preserve">0; </w:t>
            </w:r>
          </w:p>
          <w:p w:rsidR="00151673" w:rsidRPr="00151673" w:rsidRDefault="0062299C" w:rsidP="000E54D2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Махогапский 7-17,2-22; </w:t>
            </w:r>
          </w:p>
          <w:p w:rsidR="00052F4B" w:rsidRDefault="00052F4B" w:rsidP="000E54D2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Лермонтова 6а-22, 7-41;</w:t>
            </w:r>
          </w:p>
          <w:p w:rsidR="00052F4B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Калмыкова 9-13</w:t>
            </w:r>
            <w:r>
              <w:rPr>
                <w:spacing w:val="5"/>
                <w:sz w:val="28"/>
                <w:szCs w:val="28"/>
              </w:rPr>
              <w:t>, 2б-6</w:t>
            </w:r>
            <w:r w:rsidRPr="00151673">
              <w:rPr>
                <w:spacing w:val="5"/>
                <w:sz w:val="28"/>
                <w:szCs w:val="28"/>
              </w:rPr>
              <w:t>;</w:t>
            </w:r>
          </w:p>
          <w:p w:rsidR="00151673" w:rsidRPr="00151673" w:rsidRDefault="0062299C" w:rsidP="000E54D2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Пионерский </w:t>
            </w:r>
            <w:r w:rsidR="00052F4B" w:rsidRPr="00151673">
              <w:rPr>
                <w:spacing w:val="5"/>
                <w:sz w:val="28"/>
                <w:szCs w:val="28"/>
              </w:rPr>
              <w:t>5а-7</w:t>
            </w:r>
            <w:r w:rsidR="00052F4B">
              <w:rPr>
                <w:spacing w:val="5"/>
                <w:sz w:val="28"/>
                <w:szCs w:val="28"/>
              </w:rPr>
              <w:t>, 2-6</w:t>
            </w:r>
            <w:r w:rsidRPr="00151673">
              <w:rPr>
                <w:spacing w:val="5"/>
                <w:sz w:val="28"/>
                <w:szCs w:val="28"/>
              </w:rPr>
              <w:t xml:space="preserve">; </w:t>
            </w:r>
          </w:p>
          <w:p w:rsidR="00052F4B" w:rsidRPr="00151673" w:rsidRDefault="00052F4B" w:rsidP="00052F4B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Иванова 5а-19, 12-30; 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Кызбурунский 9,10а;</w:t>
            </w:r>
            <w:r w:rsidRPr="00151673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151673" w:rsidRDefault="0062299C" w:rsidP="000E54D2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Гагарина 9-13, 8-10; </w:t>
            </w:r>
          </w:p>
          <w:p w:rsidR="00F0364C" w:rsidRDefault="00F0364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9 мая </w:t>
            </w:r>
            <w:r w:rsidR="00052F4B" w:rsidRPr="00151673">
              <w:rPr>
                <w:spacing w:val="5"/>
                <w:sz w:val="28"/>
                <w:szCs w:val="28"/>
              </w:rPr>
              <w:t>1-29а</w:t>
            </w:r>
            <w:r w:rsidR="00052F4B">
              <w:rPr>
                <w:spacing w:val="5"/>
                <w:sz w:val="28"/>
                <w:szCs w:val="28"/>
              </w:rPr>
              <w:t>,</w:t>
            </w:r>
            <w:r w:rsidR="00052F4B" w:rsidRPr="00151673">
              <w:rPr>
                <w:spacing w:val="5"/>
                <w:sz w:val="28"/>
                <w:szCs w:val="28"/>
              </w:rPr>
              <w:t xml:space="preserve"> </w:t>
            </w:r>
            <w:r w:rsidR="00052F4B">
              <w:rPr>
                <w:spacing w:val="5"/>
                <w:sz w:val="28"/>
                <w:szCs w:val="28"/>
              </w:rPr>
              <w:t>14а-30</w:t>
            </w:r>
            <w:r w:rsidRPr="00151673">
              <w:rPr>
                <w:spacing w:val="5"/>
                <w:sz w:val="28"/>
                <w:szCs w:val="28"/>
              </w:rPr>
              <w:t xml:space="preserve">; </w:t>
            </w:r>
          </w:p>
          <w:p w:rsidR="000E54D2" w:rsidRPr="00151673" w:rsidRDefault="00052F4B" w:rsidP="002E3BC1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Кешокова 1-45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052F4B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ул.400-летия 217-289</w:t>
            </w:r>
            <w:r>
              <w:rPr>
                <w:spacing w:val="5"/>
                <w:sz w:val="28"/>
                <w:szCs w:val="28"/>
              </w:rPr>
              <w:t>, 206-296</w:t>
            </w:r>
            <w:r w:rsidRPr="00151673">
              <w:rPr>
                <w:spacing w:val="5"/>
                <w:sz w:val="28"/>
                <w:szCs w:val="28"/>
              </w:rPr>
              <w:t xml:space="preserve">; </w:t>
            </w:r>
            <w:r w:rsidR="0062299C" w:rsidRPr="00151673">
              <w:rPr>
                <w:spacing w:val="5"/>
                <w:sz w:val="28"/>
                <w:szCs w:val="28"/>
              </w:rPr>
              <w:t>ул. Тамбиева 255-287, 210-256;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Кокова </w:t>
            </w:r>
            <w:r w:rsidR="00052F4B" w:rsidRPr="00151673">
              <w:rPr>
                <w:spacing w:val="5"/>
                <w:sz w:val="28"/>
                <w:szCs w:val="28"/>
              </w:rPr>
              <w:t>277-319</w:t>
            </w:r>
            <w:r w:rsidR="00052F4B">
              <w:rPr>
                <w:spacing w:val="5"/>
                <w:sz w:val="28"/>
                <w:szCs w:val="28"/>
              </w:rPr>
              <w:t>, 236-312</w:t>
            </w:r>
            <w:r w:rsidRPr="00151673">
              <w:rPr>
                <w:spacing w:val="5"/>
                <w:sz w:val="28"/>
                <w:szCs w:val="28"/>
              </w:rPr>
              <w:t xml:space="preserve">; </w:t>
            </w:r>
          </w:p>
          <w:p w:rsidR="0062299C" w:rsidRPr="00151673" w:rsidRDefault="00151673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Цагова </w:t>
            </w:r>
            <w:r w:rsidR="00052F4B" w:rsidRPr="00151673">
              <w:rPr>
                <w:spacing w:val="5"/>
                <w:sz w:val="28"/>
                <w:szCs w:val="28"/>
              </w:rPr>
              <w:t>287-309</w:t>
            </w:r>
            <w:r w:rsidR="00052F4B">
              <w:rPr>
                <w:spacing w:val="5"/>
                <w:sz w:val="28"/>
                <w:szCs w:val="28"/>
              </w:rPr>
              <w:t>, 252-314</w:t>
            </w:r>
            <w:r w:rsidR="0062299C" w:rsidRPr="00151673"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Default="0062299C" w:rsidP="000E766C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Набережная 25-41;</w:t>
            </w:r>
            <w:r w:rsidR="000E766C" w:rsidRPr="00151673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151673" w:rsidRDefault="000E766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Матросова 1-19,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73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бр. Нагоевых 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(четная сторона), 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Победы, 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Куашева, 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Школьный.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 w:rsidRPr="00151673">
              <w:rPr>
                <w:spacing w:val="5"/>
                <w:sz w:val="28"/>
                <w:szCs w:val="28"/>
              </w:rPr>
              <w:t>Новозаводская 1-23, 2-28;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ул.400-летия 2-128, 1-113;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Сижажева 1-35, 2-18;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Кокова 2-152, 1-149;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Цагова 2-168, </w:t>
            </w:r>
            <w:r w:rsidRPr="00151673">
              <w:rPr>
                <w:spacing w:val="5"/>
                <w:sz w:val="28"/>
                <w:szCs w:val="28"/>
              </w:rPr>
              <w:t>1-171;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Тамбиева 2-94; </w:t>
            </w:r>
          </w:p>
          <w:p w:rsidR="0062299C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</w:t>
            </w:r>
            <w:r w:rsidR="00F0364C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51673">
              <w:rPr>
                <w:spacing w:val="5"/>
                <w:sz w:val="28"/>
                <w:szCs w:val="28"/>
              </w:rPr>
              <w:t>бр</w:t>
            </w:r>
            <w:proofErr w:type="gramStart"/>
            <w:r w:rsidRPr="00151673">
              <w:rPr>
                <w:spacing w:val="5"/>
                <w:sz w:val="28"/>
                <w:szCs w:val="28"/>
              </w:rPr>
              <w:t>.Х</w:t>
            </w:r>
            <w:proofErr w:type="gramEnd"/>
            <w:r w:rsidRPr="00151673">
              <w:rPr>
                <w:spacing w:val="5"/>
                <w:sz w:val="28"/>
                <w:szCs w:val="28"/>
              </w:rPr>
              <w:t>ажиевых</w:t>
            </w:r>
            <w:proofErr w:type="spellEnd"/>
            <w:r w:rsidRPr="00151673">
              <w:rPr>
                <w:spacing w:val="5"/>
                <w:sz w:val="28"/>
                <w:szCs w:val="28"/>
              </w:rPr>
              <w:t xml:space="preserve"> (</w:t>
            </w:r>
            <w:proofErr w:type="spellStart"/>
            <w:r w:rsidRPr="00151673">
              <w:rPr>
                <w:spacing w:val="5"/>
                <w:sz w:val="28"/>
                <w:szCs w:val="28"/>
              </w:rPr>
              <w:t>Бжедугская</w:t>
            </w:r>
            <w:proofErr w:type="spellEnd"/>
            <w:r w:rsidRPr="00151673">
              <w:rPr>
                <w:spacing w:val="5"/>
                <w:sz w:val="28"/>
                <w:szCs w:val="28"/>
              </w:rPr>
              <w:t>),</w:t>
            </w:r>
          </w:p>
          <w:p w:rsidR="00052F4B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Абазинская</w:t>
            </w:r>
          </w:p>
          <w:p w:rsidR="00F0364C" w:rsidRDefault="00F0364C" w:rsidP="00F0364C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Подгорная</w:t>
            </w:r>
            <w:r w:rsidRPr="00151673">
              <w:rPr>
                <w:spacing w:val="5"/>
                <w:sz w:val="28"/>
                <w:szCs w:val="28"/>
              </w:rPr>
              <w:t xml:space="preserve"> </w:t>
            </w:r>
          </w:p>
          <w:p w:rsidR="00F0364C" w:rsidRPr="00151673" w:rsidRDefault="00F0364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Кодзокова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4B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 w:rsidRPr="00151673">
              <w:rPr>
                <w:spacing w:val="5"/>
                <w:sz w:val="28"/>
                <w:szCs w:val="28"/>
              </w:rPr>
              <w:t>Кызбурунский 1-7</w:t>
            </w:r>
            <w:r>
              <w:rPr>
                <w:spacing w:val="5"/>
                <w:sz w:val="28"/>
                <w:szCs w:val="28"/>
              </w:rPr>
              <w:t>, 2-10</w:t>
            </w:r>
            <w:r w:rsidRPr="00151673">
              <w:rPr>
                <w:spacing w:val="5"/>
                <w:sz w:val="28"/>
                <w:szCs w:val="28"/>
              </w:rPr>
              <w:t xml:space="preserve">; пер. Октябрьский 1-5,2-6; </w:t>
            </w:r>
          </w:p>
          <w:p w:rsidR="00052F4B" w:rsidRPr="00151673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Лермонтова 1-5, 2-6; </w:t>
            </w:r>
          </w:p>
          <w:p w:rsidR="00052F4B" w:rsidRPr="00151673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Иванова 1-5</w:t>
            </w:r>
            <w:r>
              <w:rPr>
                <w:spacing w:val="5"/>
                <w:sz w:val="28"/>
                <w:szCs w:val="28"/>
              </w:rPr>
              <w:t xml:space="preserve">, </w:t>
            </w:r>
            <w:r w:rsidRPr="00151673">
              <w:rPr>
                <w:spacing w:val="5"/>
                <w:sz w:val="28"/>
                <w:szCs w:val="28"/>
              </w:rPr>
              <w:t>2-10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52F4B" w:rsidRPr="00151673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Гагарина 1-7</w:t>
            </w:r>
            <w:r>
              <w:rPr>
                <w:spacing w:val="5"/>
                <w:sz w:val="28"/>
                <w:szCs w:val="28"/>
              </w:rPr>
              <w:t>, 2-6</w:t>
            </w:r>
            <w:r w:rsidRPr="00151673">
              <w:rPr>
                <w:spacing w:val="5"/>
                <w:sz w:val="28"/>
                <w:szCs w:val="28"/>
              </w:rPr>
              <w:t>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Калмыкова 3-7</w:t>
            </w:r>
            <w:r>
              <w:rPr>
                <w:spacing w:val="5"/>
                <w:sz w:val="28"/>
                <w:szCs w:val="28"/>
              </w:rPr>
              <w:t xml:space="preserve">, </w:t>
            </w:r>
            <w:r w:rsidRPr="00151673">
              <w:rPr>
                <w:spacing w:val="5"/>
                <w:sz w:val="28"/>
                <w:szCs w:val="28"/>
              </w:rPr>
              <w:t>2;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Махогапский 1-5</w:t>
            </w:r>
            <w:r w:rsidR="00052F4B">
              <w:rPr>
                <w:spacing w:val="5"/>
                <w:sz w:val="28"/>
                <w:szCs w:val="28"/>
              </w:rPr>
              <w:t>;</w:t>
            </w:r>
          </w:p>
          <w:p w:rsidR="0062299C" w:rsidRPr="00151673" w:rsidRDefault="0062299C" w:rsidP="000E54D2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Пионерский 1-5</w:t>
            </w:r>
            <w:r w:rsidR="00052F4B">
              <w:rPr>
                <w:spacing w:val="5"/>
                <w:sz w:val="28"/>
                <w:szCs w:val="28"/>
              </w:rPr>
              <w:t>;</w:t>
            </w:r>
          </w:p>
          <w:p w:rsidR="0062299C" w:rsidRPr="00151673" w:rsidRDefault="0062299C" w:rsidP="000E54D2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Тургенева,</w:t>
            </w:r>
          </w:p>
          <w:p w:rsidR="00F0364C" w:rsidRPr="00151673" w:rsidRDefault="00113265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</w:t>
            </w:r>
            <w:r w:rsidR="00F0364C">
              <w:rPr>
                <w:spacing w:val="5"/>
                <w:sz w:val="28"/>
                <w:szCs w:val="28"/>
              </w:rPr>
              <w:t xml:space="preserve"> </w:t>
            </w:r>
            <w:r w:rsidRPr="00151673">
              <w:rPr>
                <w:spacing w:val="5"/>
                <w:sz w:val="28"/>
                <w:szCs w:val="28"/>
              </w:rPr>
              <w:t>Чегемский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400-летия</w:t>
            </w:r>
            <w:r w:rsidR="0036234A" w:rsidRPr="00151673">
              <w:rPr>
                <w:spacing w:val="5"/>
                <w:sz w:val="28"/>
                <w:szCs w:val="28"/>
              </w:rPr>
              <w:t xml:space="preserve"> </w:t>
            </w:r>
            <w:r w:rsidR="00052F4B">
              <w:rPr>
                <w:spacing w:val="5"/>
                <w:sz w:val="28"/>
                <w:szCs w:val="28"/>
              </w:rPr>
              <w:t>291-361, 298-420</w:t>
            </w:r>
            <w:r w:rsidRPr="00151673">
              <w:rPr>
                <w:spacing w:val="5"/>
                <w:sz w:val="28"/>
                <w:szCs w:val="28"/>
              </w:rPr>
              <w:t>;</w:t>
            </w:r>
          </w:p>
          <w:p w:rsidR="00CA3C80" w:rsidRPr="00151673" w:rsidRDefault="00CA3C80" w:rsidP="00CA3C80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Цагова  311</w:t>
            </w:r>
            <w:r>
              <w:rPr>
                <w:spacing w:val="5"/>
                <w:sz w:val="28"/>
                <w:szCs w:val="28"/>
              </w:rPr>
              <w:t xml:space="preserve">-423, </w:t>
            </w:r>
            <w:r w:rsidRPr="00151673">
              <w:rPr>
                <w:spacing w:val="5"/>
                <w:sz w:val="28"/>
                <w:szCs w:val="28"/>
              </w:rPr>
              <w:t>316-372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Кокова 321-345</w:t>
            </w:r>
            <w:r>
              <w:rPr>
                <w:spacing w:val="5"/>
                <w:sz w:val="28"/>
                <w:szCs w:val="28"/>
              </w:rPr>
              <w:t xml:space="preserve">, </w:t>
            </w:r>
            <w:r w:rsidRPr="00151673">
              <w:rPr>
                <w:spacing w:val="5"/>
                <w:sz w:val="28"/>
                <w:szCs w:val="28"/>
              </w:rPr>
              <w:t>314-346;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Набережная 43-48; 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Матросова 2-18,</w:t>
            </w:r>
          </w:p>
          <w:p w:rsidR="000E766C" w:rsidRPr="00151673" w:rsidRDefault="000E766C" w:rsidP="000E766C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Спортивная, </w:t>
            </w:r>
          </w:p>
          <w:p w:rsidR="0062299C" w:rsidRPr="00151673" w:rsidRDefault="000E766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Курганная,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0E766C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Безымянный, </w:t>
            </w:r>
          </w:p>
          <w:p w:rsidR="00CA3C80" w:rsidRDefault="00CA3C80" w:rsidP="00CA3C80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Кишпекский,</w:t>
            </w:r>
          </w:p>
          <w:p w:rsidR="000E766C" w:rsidRPr="00151673" w:rsidRDefault="000E766C" w:rsidP="000E766C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Колхозный,</w:t>
            </w:r>
          </w:p>
          <w:p w:rsidR="00CA3C80" w:rsidRPr="00151673" w:rsidRDefault="00CA3C80" w:rsidP="00CA3C80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Хежева, </w:t>
            </w:r>
          </w:p>
          <w:p w:rsidR="00CA3C80" w:rsidRPr="00151673" w:rsidRDefault="00CA3C80" w:rsidP="00CA3C80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Горная,</w:t>
            </w:r>
          </w:p>
          <w:p w:rsidR="00CA3C80" w:rsidRDefault="00CA3C80" w:rsidP="00CA3C80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Н</w:t>
            </w:r>
            <w:r w:rsidRPr="00151673">
              <w:rPr>
                <w:spacing w:val="5"/>
                <w:sz w:val="28"/>
                <w:szCs w:val="28"/>
              </w:rPr>
              <w:t xml:space="preserve">овый план </w:t>
            </w:r>
          </w:p>
          <w:p w:rsidR="0062299C" w:rsidRPr="00151673" w:rsidRDefault="0062299C" w:rsidP="00CA3C80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</w:tr>
    </w:tbl>
    <w:p w:rsidR="0062299C" w:rsidRDefault="0062299C" w:rsidP="003D4E67">
      <w:pPr>
        <w:pStyle w:val="Standard"/>
        <w:shd w:val="clear" w:color="auto" w:fill="FFFFFF"/>
        <w:jc w:val="center"/>
        <w:rPr>
          <w:color w:val="000000"/>
          <w:spacing w:val="5"/>
          <w:sz w:val="28"/>
          <w:szCs w:val="28"/>
        </w:rPr>
      </w:pPr>
    </w:p>
    <w:p w:rsidR="00972FB5" w:rsidRDefault="00972FB5" w:rsidP="00151673">
      <w:pPr>
        <w:pStyle w:val="Standard"/>
        <w:shd w:val="clear" w:color="auto" w:fill="FFFFFF"/>
        <w:rPr>
          <w:color w:val="000000"/>
          <w:spacing w:val="5"/>
          <w:sz w:val="16"/>
          <w:szCs w:val="16"/>
        </w:rPr>
      </w:pPr>
    </w:p>
    <w:p w:rsidR="009C6B74" w:rsidRDefault="009C6B74" w:rsidP="00151673">
      <w:pPr>
        <w:pStyle w:val="Standard"/>
        <w:shd w:val="clear" w:color="auto" w:fill="FFFFFF"/>
        <w:rPr>
          <w:color w:val="000000"/>
          <w:spacing w:val="5"/>
          <w:sz w:val="16"/>
          <w:szCs w:val="16"/>
        </w:rPr>
      </w:pPr>
    </w:p>
    <w:p w:rsidR="009C6B74" w:rsidRPr="00151673" w:rsidRDefault="009C6B74" w:rsidP="00151673">
      <w:pPr>
        <w:pStyle w:val="Standard"/>
        <w:shd w:val="clear" w:color="auto" w:fill="FFFFFF"/>
        <w:rPr>
          <w:color w:val="000000"/>
          <w:spacing w:val="5"/>
          <w:sz w:val="16"/>
          <w:szCs w:val="16"/>
        </w:rPr>
      </w:pPr>
    </w:p>
    <w:p w:rsidR="000E766C" w:rsidRDefault="00972FB5" w:rsidP="00972FB5">
      <w:pPr>
        <w:tabs>
          <w:tab w:val="left" w:pos="7545"/>
        </w:tabs>
        <w:jc w:val="both"/>
      </w:pPr>
      <w:r>
        <w:t xml:space="preserve">                                                                             </w:t>
      </w:r>
    </w:p>
    <w:p w:rsidR="000E766C" w:rsidRDefault="000E766C" w:rsidP="00972FB5">
      <w:pPr>
        <w:tabs>
          <w:tab w:val="left" w:pos="7545"/>
        </w:tabs>
        <w:jc w:val="both"/>
      </w:pPr>
    </w:p>
    <w:p w:rsidR="000E766C" w:rsidRDefault="000E766C" w:rsidP="00972FB5">
      <w:pPr>
        <w:tabs>
          <w:tab w:val="left" w:pos="7545"/>
        </w:tabs>
        <w:jc w:val="both"/>
      </w:pPr>
    </w:p>
    <w:p w:rsidR="005E3DA3" w:rsidRDefault="005E3DA3" w:rsidP="00972FB5">
      <w:pPr>
        <w:tabs>
          <w:tab w:val="left" w:pos="7545"/>
        </w:tabs>
        <w:jc w:val="both"/>
      </w:pPr>
    </w:p>
    <w:p w:rsidR="000E766C" w:rsidRPr="00151673" w:rsidRDefault="000E766C" w:rsidP="000E766C">
      <w:pPr>
        <w:tabs>
          <w:tab w:val="left" w:pos="7545"/>
        </w:tabs>
        <w:jc w:val="both"/>
        <w:rPr>
          <w:sz w:val="20"/>
          <w:szCs w:val="20"/>
        </w:rPr>
      </w:pPr>
      <w:r w:rsidRPr="00151673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5E3D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51673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0E766C" w:rsidRPr="00151673" w:rsidRDefault="000E766C" w:rsidP="000E766C">
      <w:pPr>
        <w:jc w:val="both"/>
        <w:rPr>
          <w:sz w:val="20"/>
          <w:szCs w:val="20"/>
        </w:rPr>
      </w:pPr>
      <w:r w:rsidRPr="00151673">
        <w:rPr>
          <w:sz w:val="20"/>
          <w:szCs w:val="20"/>
        </w:rPr>
        <w:t xml:space="preserve">                                                                                     </w:t>
      </w:r>
      <w:r w:rsidRPr="00151673">
        <w:rPr>
          <w:sz w:val="20"/>
          <w:szCs w:val="20"/>
        </w:rPr>
        <w:tab/>
      </w:r>
      <w:r w:rsidRPr="00151673">
        <w:rPr>
          <w:sz w:val="20"/>
          <w:szCs w:val="20"/>
        </w:rPr>
        <w:tab/>
        <w:t xml:space="preserve">  к постановлению  Главы местной администрации</w:t>
      </w:r>
    </w:p>
    <w:p w:rsidR="000E766C" w:rsidRPr="00151673" w:rsidRDefault="000E766C" w:rsidP="000E766C">
      <w:pPr>
        <w:jc w:val="center"/>
        <w:rPr>
          <w:sz w:val="20"/>
          <w:szCs w:val="20"/>
        </w:rPr>
      </w:pPr>
      <w:r w:rsidRPr="00151673">
        <w:rPr>
          <w:sz w:val="20"/>
          <w:szCs w:val="20"/>
        </w:rPr>
        <w:t xml:space="preserve">                                                                                                            городского округа Баксан</w:t>
      </w:r>
    </w:p>
    <w:p w:rsidR="000E766C" w:rsidRPr="00151673" w:rsidRDefault="000E766C" w:rsidP="000E766C">
      <w:pPr>
        <w:jc w:val="center"/>
        <w:rPr>
          <w:sz w:val="20"/>
          <w:szCs w:val="20"/>
        </w:rPr>
      </w:pPr>
      <w:r w:rsidRPr="00151673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от « 21 » января </w:t>
      </w:r>
      <w:r w:rsidRPr="00151673">
        <w:rPr>
          <w:sz w:val="20"/>
          <w:szCs w:val="20"/>
        </w:rPr>
        <w:t>2016</w:t>
      </w:r>
      <w:r>
        <w:rPr>
          <w:sz w:val="20"/>
          <w:szCs w:val="20"/>
        </w:rPr>
        <w:t>г. № 19</w:t>
      </w:r>
    </w:p>
    <w:p w:rsidR="000E766C" w:rsidRPr="00151673" w:rsidRDefault="000E766C" w:rsidP="000E766C">
      <w:pPr>
        <w:pStyle w:val="Standard"/>
        <w:shd w:val="clear" w:color="auto" w:fill="FFFFFF"/>
        <w:tabs>
          <w:tab w:val="left" w:pos="7020"/>
          <w:tab w:val="left" w:pos="7200"/>
          <w:tab w:val="left" w:pos="7380"/>
        </w:tabs>
        <w:ind w:left="730" w:right="701"/>
        <w:jc w:val="right"/>
        <w:rPr>
          <w:sz w:val="28"/>
          <w:szCs w:val="28"/>
        </w:rPr>
      </w:pPr>
    </w:p>
    <w:p w:rsidR="000E766C" w:rsidRPr="00CA3C80" w:rsidRDefault="000E766C" w:rsidP="000E766C">
      <w:pPr>
        <w:pStyle w:val="ConsPlusNormal"/>
        <w:widowControl/>
        <w:ind w:left="-142"/>
        <w:jc w:val="center"/>
        <w:rPr>
          <w:rFonts w:ascii="Times New Roman" w:hAnsi="Times New Roman" w:cs="Times New Roman"/>
          <w:sz w:val="28"/>
        </w:rPr>
      </w:pPr>
      <w:r w:rsidRPr="00CA3C80">
        <w:rPr>
          <w:rFonts w:ascii="Times New Roman" w:hAnsi="Times New Roman" w:cs="Times New Roman"/>
          <w:sz w:val="28"/>
          <w:szCs w:val="28"/>
        </w:rPr>
        <w:t>З</w:t>
      </w:r>
      <w:r w:rsidRPr="00CA3C80">
        <w:rPr>
          <w:rFonts w:ascii="Times New Roman" w:hAnsi="Times New Roman" w:cs="Times New Roman"/>
          <w:sz w:val="28"/>
        </w:rPr>
        <w:t xml:space="preserve">акрепление территории за </w:t>
      </w:r>
      <w:proofErr w:type="gramStart"/>
      <w:r w:rsidRPr="00CA3C80">
        <w:rPr>
          <w:rFonts w:ascii="Times New Roman" w:hAnsi="Times New Roman" w:cs="Times New Roman"/>
          <w:sz w:val="28"/>
        </w:rPr>
        <w:t>муниципальными</w:t>
      </w:r>
      <w:proofErr w:type="gramEnd"/>
      <w:r w:rsidRPr="00CA3C80">
        <w:rPr>
          <w:rFonts w:ascii="Times New Roman" w:hAnsi="Times New Roman" w:cs="Times New Roman"/>
          <w:sz w:val="28"/>
        </w:rPr>
        <w:t xml:space="preserve"> казенными </w:t>
      </w:r>
    </w:p>
    <w:p w:rsidR="000E766C" w:rsidRPr="00CA3C80" w:rsidRDefault="000E766C" w:rsidP="000E766C">
      <w:pPr>
        <w:pStyle w:val="ConsPlusNormal"/>
        <w:widowControl/>
        <w:ind w:left="-142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 w:rsidRPr="00CA3C80">
        <w:rPr>
          <w:rFonts w:ascii="Times New Roman" w:hAnsi="Times New Roman" w:cs="Times New Roman"/>
          <w:sz w:val="28"/>
        </w:rPr>
        <w:t>образовательными учреждениями  для учета детей, подлежащих обучению по образовательным программам дошкольного образования на территории г.о</w:t>
      </w:r>
      <w:proofErr w:type="gramStart"/>
      <w:r w:rsidRPr="00CA3C80">
        <w:rPr>
          <w:rFonts w:ascii="Times New Roman" w:hAnsi="Times New Roman" w:cs="Times New Roman"/>
          <w:sz w:val="28"/>
        </w:rPr>
        <w:t>.Б</w:t>
      </w:r>
      <w:proofErr w:type="gramEnd"/>
      <w:r w:rsidRPr="00CA3C80">
        <w:rPr>
          <w:rFonts w:ascii="Times New Roman" w:hAnsi="Times New Roman" w:cs="Times New Roman"/>
          <w:sz w:val="28"/>
        </w:rPr>
        <w:t>аксан</w:t>
      </w:r>
      <w:r w:rsidRPr="00CA3C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66C" w:rsidRDefault="00972FB5" w:rsidP="00972FB5">
      <w:pPr>
        <w:tabs>
          <w:tab w:val="left" w:pos="7545"/>
        </w:tabs>
        <w:jc w:val="both"/>
      </w:pPr>
      <w:r>
        <w:t xml:space="preserve">                         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2026"/>
        <w:gridCol w:w="4536"/>
        <w:gridCol w:w="3828"/>
      </w:tblGrid>
      <w:tr w:rsidR="000E766C" w:rsidRPr="004C41F3" w:rsidTr="00F25863">
        <w:trPr>
          <w:trHeight w:val="57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4C41F3">
              <w:rPr>
                <w:color w:val="000000"/>
                <w:spacing w:val="5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41F3">
              <w:rPr>
                <w:color w:val="000000"/>
                <w:spacing w:val="5"/>
                <w:sz w:val="28"/>
                <w:szCs w:val="28"/>
              </w:rPr>
              <w:t>п</w:t>
            </w:r>
            <w:proofErr w:type="spellEnd"/>
            <w:proofErr w:type="gramEnd"/>
            <w:r w:rsidRPr="004C41F3">
              <w:rPr>
                <w:color w:val="000000"/>
                <w:spacing w:val="5"/>
                <w:sz w:val="28"/>
                <w:szCs w:val="28"/>
              </w:rPr>
              <w:t>/</w:t>
            </w:r>
            <w:proofErr w:type="spellStart"/>
            <w:r w:rsidRPr="004C41F3">
              <w:rPr>
                <w:color w:val="000000"/>
                <w:spacing w:val="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4C41F3">
              <w:rPr>
                <w:color w:val="000000"/>
                <w:spacing w:val="1"/>
                <w:sz w:val="28"/>
                <w:szCs w:val="28"/>
              </w:rPr>
              <w:t>ОУ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4C41F3">
              <w:rPr>
                <w:color w:val="000000"/>
                <w:spacing w:val="3"/>
                <w:sz w:val="28"/>
                <w:szCs w:val="28"/>
              </w:rPr>
              <w:t xml:space="preserve">Территории, </w:t>
            </w:r>
            <w:r w:rsidRPr="004C41F3">
              <w:rPr>
                <w:color w:val="000000"/>
                <w:spacing w:val="4"/>
                <w:sz w:val="28"/>
                <w:szCs w:val="28"/>
              </w:rPr>
              <w:t>закрепленные за общеобразовательным учреждением</w:t>
            </w:r>
          </w:p>
        </w:tc>
      </w:tr>
      <w:tr w:rsidR="000E766C" w:rsidRPr="004C41F3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МКОУ «Прогимназия </w:t>
            </w:r>
            <w:r w:rsidRPr="004C41F3">
              <w:rPr>
                <w:color w:val="000000"/>
                <w:spacing w:val="5"/>
                <w:sz w:val="28"/>
                <w:szCs w:val="28"/>
              </w:rPr>
              <w:t>№1</w:t>
            </w:r>
            <w:r>
              <w:rPr>
                <w:color w:val="000000"/>
                <w:spacing w:val="5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Фрун</w:t>
            </w:r>
            <w:r w:rsidR="00215C0A" w:rsidRPr="00D64D3B">
              <w:rPr>
                <w:spacing w:val="5"/>
                <w:sz w:val="28"/>
                <w:szCs w:val="28"/>
              </w:rPr>
              <w:t>зе 1, 3, 3а,7,9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913D40" w:rsidRDefault="00913D40" w:rsidP="00913D4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Партизанская</w:t>
            </w:r>
            <w:r>
              <w:rPr>
                <w:spacing w:val="5"/>
                <w:sz w:val="28"/>
                <w:szCs w:val="28"/>
              </w:rPr>
              <w:t xml:space="preserve"> 1-113, 2-120;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913D40" w:rsidRPr="00D64D3B" w:rsidRDefault="00913D40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D64D3B">
              <w:rPr>
                <w:spacing w:val="5"/>
                <w:sz w:val="28"/>
                <w:szCs w:val="28"/>
              </w:rPr>
              <w:t xml:space="preserve"> 1-147, 2-150; </w:t>
            </w:r>
          </w:p>
          <w:p w:rsidR="00913D40" w:rsidRDefault="00913D40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Буденного</w:t>
            </w:r>
            <w:r>
              <w:rPr>
                <w:spacing w:val="5"/>
                <w:sz w:val="28"/>
                <w:szCs w:val="28"/>
              </w:rPr>
              <w:t xml:space="preserve"> нечетная сторона</w:t>
            </w:r>
            <w:r w:rsidRPr="00D64D3B">
              <w:rPr>
                <w:spacing w:val="5"/>
                <w:sz w:val="28"/>
                <w:szCs w:val="28"/>
              </w:rPr>
              <w:t xml:space="preserve">, </w:t>
            </w:r>
          </w:p>
          <w:p w:rsidR="00CF6DB7" w:rsidRPr="00D64D3B" w:rsidRDefault="00913D40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2-50</w:t>
            </w:r>
            <w:r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40" w:rsidRDefault="00913D40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Угнич (частный</w:t>
            </w:r>
            <w:r w:rsidRPr="00D64D3B">
              <w:rPr>
                <w:spacing w:val="5"/>
                <w:sz w:val="28"/>
                <w:szCs w:val="28"/>
              </w:rPr>
              <w:t xml:space="preserve"> сектор)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F25863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Абхазская</w:t>
            </w:r>
            <w:r w:rsidR="00913D40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 </w:t>
            </w:r>
          </w:p>
          <w:p w:rsidR="00913D40" w:rsidRPr="00D64D3B" w:rsidRDefault="00913D40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Газовая</w:t>
            </w:r>
            <w:r>
              <w:rPr>
                <w:spacing w:val="5"/>
                <w:sz w:val="28"/>
                <w:szCs w:val="28"/>
              </w:rPr>
              <w:t xml:space="preserve"> (</w:t>
            </w:r>
            <w:proofErr w:type="spellStart"/>
            <w:r>
              <w:rPr>
                <w:spacing w:val="5"/>
                <w:sz w:val="28"/>
                <w:szCs w:val="28"/>
              </w:rPr>
              <w:t>Убыхская</w:t>
            </w:r>
            <w:proofErr w:type="spellEnd"/>
            <w:r>
              <w:rPr>
                <w:spacing w:val="5"/>
                <w:sz w:val="28"/>
                <w:szCs w:val="28"/>
              </w:rPr>
              <w:t>);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913D40" w:rsidRPr="00D64D3B" w:rsidRDefault="00913D40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Прогресс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F25863" w:rsidRPr="00D64D3B" w:rsidRDefault="00913D40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Черкесская</w:t>
            </w:r>
          </w:p>
        </w:tc>
      </w:tr>
      <w:tr w:rsidR="000E766C" w:rsidRPr="004C41F3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МКОУ «Прогимназия №2»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Советская 1-33, 2-38; </w:t>
            </w:r>
          </w:p>
          <w:p w:rsidR="000E766C" w:rsidRPr="00D64D3B" w:rsidRDefault="000E766C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gramStart"/>
            <w:r w:rsidRPr="00D64D3B">
              <w:rPr>
                <w:spacing w:val="5"/>
                <w:sz w:val="28"/>
                <w:szCs w:val="28"/>
              </w:rPr>
              <w:t>Революционная</w:t>
            </w:r>
            <w:proofErr w:type="gramEnd"/>
            <w:r w:rsidRPr="00D64D3B">
              <w:rPr>
                <w:spacing w:val="5"/>
                <w:sz w:val="28"/>
                <w:szCs w:val="28"/>
              </w:rPr>
              <w:t xml:space="preserve"> 11-41, 12-44</w:t>
            </w:r>
            <w:r w:rsidR="00913D40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многоэтажные дома: 1-7, 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</w:p>
        </w:tc>
      </w:tr>
      <w:tr w:rsidR="000E766C" w:rsidRPr="004C41F3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  <w:r w:rsidRPr="004C41F3">
              <w:rPr>
                <w:color w:val="000000"/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МКОУ «Прогимназия №3»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Советская 35-141, 40-152;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Фрунзе </w:t>
            </w:r>
            <w:r w:rsidR="006B45E5">
              <w:rPr>
                <w:spacing w:val="5"/>
                <w:sz w:val="28"/>
                <w:szCs w:val="28"/>
              </w:rPr>
              <w:t>5,11</w:t>
            </w:r>
            <w:r w:rsidR="00913D40">
              <w:rPr>
                <w:spacing w:val="5"/>
                <w:sz w:val="28"/>
                <w:szCs w:val="28"/>
              </w:rPr>
              <w:t>,</w:t>
            </w:r>
            <w:r w:rsidR="006B45E5">
              <w:rPr>
                <w:spacing w:val="5"/>
                <w:sz w:val="28"/>
                <w:szCs w:val="28"/>
              </w:rPr>
              <w:t xml:space="preserve"> </w:t>
            </w:r>
            <w:r w:rsidRPr="00D64D3B">
              <w:rPr>
                <w:spacing w:val="5"/>
                <w:sz w:val="28"/>
                <w:szCs w:val="28"/>
              </w:rPr>
              <w:t>2-110;</w:t>
            </w:r>
          </w:p>
          <w:p w:rsidR="00913D40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Лазо 1-11,2-12</w:t>
            </w:r>
            <w:r w:rsidR="00913D40">
              <w:rPr>
                <w:spacing w:val="5"/>
                <w:sz w:val="28"/>
                <w:szCs w:val="28"/>
              </w:rPr>
              <w:t xml:space="preserve">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(частный сектор);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Калмыкова </w:t>
            </w:r>
            <w:r w:rsidR="00913D40">
              <w:rPr>
                <w:spacing w:val="5"/>
                <w:sz w:val="28"/>
                <w:szCs w:val="28"/>
              </w:rPr>
              <w:t xml:space="preserve">39-121, 38-92 </w:t>
            </w:r>
            <w:r w:rsidR="00913D40" w:rsidRPr="00D64D3B">
              <w:rPr>
                <w:spacing w:val="5"/>
                <w:sz w:val="28"/>
                <w:szCs w:val="28"/>
              </w:rPr>
              <w:t>(частный сектор)</w:t>
            </w:r>
            <w:r w:rsidR="00913D40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913D40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мног</w:t>
            </w:r>
            <w:r w:rsidR="00913D40">
              <w:rPr>
                <w:spacing w:val="5"/>
                <w:sz w:val="28"/>
                <w:szCs w:val="28"/>
              </w:rPr>
              <w:t>оэтажные дома: 94,94а,96,1</w:t>
            </w:r>
            <w:r w:rsidRPr="00D64D3B">
              <w:rPr>
                <w:spacing w:val="5"/>
                <w:sz w:val="28"/>
                <w:szCs w:val="28"/>
              </w:rPr>
              <w:t>23;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636EBF" w:rsidP="00636EBF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Буденного  </w:t>
            </w:r>
            <w:r w:rsidR="007334E7" w:rsidRPr="00D64D3B">
              <w:rPr>
                <w:spacing w:val="5"/>
                <w:sz w:val="28"/>
                <w:szCs w:val="28"/>
              </w:rPr>
              <w:t>52-70</w:t>
            </w:r>
            <w:r w:rsidR="00913D40">
              <w:rPr>
                <w:spacing w:val="5"/>
                <w:sz w:val="28"/>
                <w:szCs w:val="28"/>
              </w:rPr>
              <w:t>;</w:t>
            </w:r>
          </w:p>
          <w:p w:rsidR="00913D40" w:rsidRPr="00D64D3B" w:rsidRDefault="00913D40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Фрунзе 5,11; </w:t>
            </w:r>
          </w:p>
          <w:p w:rsidR="00CF6DB7" w:rsidRPr="00D64D3B" w:rsidRDefault="00D64D3B" w:rsidP="00CF6DB7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</w:t>
            </w:r>
            <w:r w:rsidR="00CF6DB7" w:rsidRPr="00D64D3B">
              <w:rPr>
                <w:spacing w:val="5"/>
                <w:sz w:val="28"/>
                <w:szCs w:val="28"/>
              </w:rPr>
              <w:t>л. Угнич (</w:t>
            </w:r>
            <w:r>
              <w:rPr>
                <w:spacing w:val="5"/>
                <w:sz w:val="28"/>
                <w:szCs w:val="28"/>
              </w:rPr>
              <w:t>многоэтажные</w:t>
            </w:r>
            <w:r w:rsidR="00CF6DB7" w:rsidRPr="00D64D3B">
              <w:rPr>
                <w:spacing w:val="5"/>
                <w:sz w:val="28"/>
                <w:szCs w:val="28"/>
              </w:rPr>
              <w:t xml:space="preserve"> дома)</w:t>
            </w:r>
            <w:r w:rsidR="00913D40">
              <w:rPr>
                <w:spacing w:val="5"/>
                <w:sz w:val="28"/>
                <w:szCs w:val="28"/>
              </w:rPr>
              <w:t>;</w:t>
            </w:r>
          </w:p>
          <w:p w:rsidR="007334E7" w:rsidRPr="00D64D3B" w:rsidRDefault="00913D40" w:rsidP="007334E7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Мира;</w:t>
            </w:r>
          </w:p>
          <w:p w:rsidR="00215C0A" w:rsidRPr="00D64D3B" w:rsidRDefault="007334E7" w:rsidP="007334E7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Иванченко</w:t>
            </w:r>
          </w:p>
        </w:tc>
      </w:tr>
      <w:tr w:rsidR="000E766C" w:rsidRPr="004C41F3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МКОУ «Прогимназия </w:t>
            </w:r>
            <w:r w:rsidRPr="004C41F3">
              <w:rPr>
                <w:color w:val="000000"/>
                <w:spacing w:val="5"/>
                <w:sz w:val="28"/>
                <w:szCs w:val="28"/>
              </w:rPr>
              <w:t>№</w:t>
            </w:r>
            <w:r>
              <w:rPr>
                <w:color w:val="000000"/>
                <w:spacing w:val="5"/>
                <w:sz w:val="28"/>
                <w:szCs w:val="28"/>
              </w:rPr>
              <w:t>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20083" w:rsidP="00F25863">
            <w:pPr>
              <w:pStyle w:val="Standard"/>
              <w:ind w:right="-107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пр. Ленина (частный сектор)</w:t>
            </w:r>
            <w:r w:rsidR="00D61A91" w:rsidRPr="00D64D3B">
              <w:rPr>
                <w:spacing w:val="5"/>
                <w:sz w:val="28"/>
                <w:szCs w:val="28"/>
              </w:rPr>
              <w:t xml:space="preserve">67-125 </w:t>
            </w:r>
            <w:r w:rsidR="000E766C" w:rsidRPr="00D64D3B">
              <w:rPr>
                <w:spacing w:val="5"/>
                <w:sz w:val="28"/>
                <w:szCs w:val="28"/>
              </w:rPr>
              <w:t xml:space="preserve"> многоэтажные дома:</w:t>
            </w:r>
            <w:r w:rsidR="00913D40">
              <w:rPr>
                <w:spacing w:val="5"/>
                <w:sz w:val="28"/>
                <w:szCs w:val="28"/>
              </w:rPr>
              <w:t xml:space="preserve"> 5</w:t>
            </w:r>
            <w:r w:rsidR="000E766C" w:rsidRPr="00D64D3B">
              <w:rPr>
                <w:spacing w:val="5"/>
                <w:sz w:val="28"/>
                <w:szCs w:val="28"/>
              </w:rPr>
              <w:t>7-61, 72,</w:t>
            </w:r>
            <w:r w:rsidR="00913D40">
              <w:rPr>
                <w:spacing w:val="5"/>
                <w:sz w:val="28"/>
                <w:szCs w:val="28"/>
              </w:rPr>
              <w:t xml:space="preserve"> </w:t>
            </w:r>
            <w:r w:rsidR="000E766C" w:rsidRPr="00D64D3B">
              <w:rPr>
                <w:spacing w:val="5"/>
                <w:sz w:val="28"/>
                <w:szCs w:val="28"/>
              </w:rPr>
              <w:t>76,</w:t>
            </w:r>
            <w:r w:rsidR="00913D40">
              <w:rPr>
                <w:spacing w:val="5"/>
                <w:sz w:val="28"/>
                <w:szCs w:val="28"/>
              </w:rPr>
              <w:t xml:space="preserve"> </w:t>
            </w:r>
            <w:r w:rsidR="000E766C" w:rsidRPr="00D64D3B">
              <w:rPr>
                <w:spacing w:val="5"/>
                <w:sz w:val="28"/>
                <w:szCs w:val="28"/>
              </w:rPr>
              <w:t xml:space="preserve">78, 116;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 w:rsidRPr="00D64D3B">
              <w:rPr>
                <w:spacing w:val="5"/>
                <w:sz w:val="28"/>
                <w:szCs w:val="28"/>
              </w:rPr>
              <w:t xml:space="preserve"> </w:t>
            </w:r>
            <w:r w:rsidR="00913D40" w:rsidRPr="00D64D3B">
              <w:rPr>
                <w:spacing w:val="5"/>
                <w:sz w:val="28"/>
                <w:szCs w:val="28"/>
              </w:rPr>
              <w:t>41-79</w:t>
            </w:r>
            <w:r w:rsidR="00913D40">
              <w:rPr>
                <w:spacing w:val="5"/>
                <w:sz w:val="28"/>
                <w:szCs w:val="28"/>
              </w:rPr>
              <w:t>,26-78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D64D3B">
              <w:rPr>
                <w:spacing w:val="5"/>
                <w:sz w:val="28"/>
                <w:szCs w:val="28"/>
              </w:rPr>
              <w:t xml:space="preserve"> 1-</w:t>
            </w:r>
            <w:r w:rsidR="0028058F">
              <w:rPr>
                <w:spacing w:val="5"/>
                <w:sz w:val="28"/>
                <w:szCs w:val="28"/>
              </w:rPr>
              <w:t>225</w:t>
            </w:r>
            <w:r w:rsidRPr="00D64D3B">
              <w:rPr>
                <w:spacing w:val="5"/>
                <w:sz w:val="28"/>
                <w:szCs w:val="28"/>
              </w:rPr>
              <w:t>, 2-</w:t>
            </w:r>
            <w:r w:rsidR="0028058F">
              <w:rPr>
                <w:spacing w:val="5"/>
                <w:sz w:val="28"/>
                <w:szCs w:val="28"/>
              </w:rPr>
              <w:t>308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Pr="00D64D3B" w:rsidRDefault="0028058F" w:rsidP="00F25863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Пушкина 1-289</w:t>
            </w:r>
            <w:r w:rsidR="000E766C" w:rsidRPr="00D64D3B">
              <w:rPr>
                <w:spacing w:val="5"/>
                <w:sz w:val="28"/>
                <w:szCs w:val="28"/>
              </w:rPr>
              <w:t>, 2-</w:t>
            </w:r>
            <w:r>
              <w:rPr>
                <w:spacing w:val="5"/>
                <w:sz w:val="28"/>
                <w:szCs w:val="28"/>
              </w:rPr>
              <w:t>266</w:t>
            </w:r>
            <w:r w:rsidR="000E766C" w:rsidRPr="00D64D3B">
              <w:rPr>
                <w:spacing w:val="5"/>
                <w:sz w:val="28"/>
                <w:szCs w:val="28"/>
              </w:rPr>
              <w:t>;</w:t>
            </w:r>
          </w:p>
          <w:p w:rsidR="0079764E" w:rsidRPr="00D64D3B" w:rsidRDefault="000E766C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Первомайская 29-141, 34-42;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40" w:rsidRPr="00D64D3B" w:rsidRDefault="00913D40" w:rsidP="00913D4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Октябрьская 23-67, 24-66; </w:t>
            </w:r>
          </w:p>
          <w:p w:rsidR="00913D40" w:rsidRPr="00D64D3B" w:rsidRDefault="00913D40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Революционная 43-137 (нечетная сторона); </w:t>
            </w:r>
          </w:p>
          <w:p w:rsidR="000E766C" w:rsidRPr="00D64D3B" w:rsidRDefault="005F7ABC" w:rsidP="005F7ABC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</w:t>
            </w:r>
            <w:r w:rsidR="00B41258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="00913D40">
              <w:rPr>
                <w:spacing w:val="5"/>
                <w:sz w:val="28"/>
                <w:szCs w:val="28"/>
              </w:rPr>
              <w:t>Тлигурова</w:t>
            </w:r>
            <w:proofErr w:type="spellEnd"/>
            <w:r w:rsidR="00913D40">
              <w:rPr>
                <w:spacing w:val="5"/>
                <w:sz w:val="28"/>
                <w:szCs w:val="28"/>
              </w:rPr>
              <w:t>;</w:t>
            </w:r>
          </w:p>
          <w:p w:rsidR="007334E7" w:rsidRPr="00D64D3B" w:rsidRDefault="005F7ABC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Кабардинская</w:t>
            </w:r>
            <w:r w:rsidR="00913D40">
              <w:rPr>
                <w:spacing w:val="5"/>
                <w:sz w:val="28"/>
                <w:szCs w:val="28"/>
              </w:rPr>
              <w:t>;</w:t>
            </w:r>
          </w:p>
          <w:p w:rsidR="005F7ABC" w:rsidRDefault="007334E7" w:rsidP="007334E7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Кирова</w:t>
            </w:r>
            <w:r w:rsidR="00913D40">
              <w:rPr>
                <w:spacing w:val="5"/>
                <w:sz w:val="28"/>
                <w:szCs w:val="28"/>
              </w:rPr>
              <w:t>;</w:t>
            </w:r>
          </w:p>
          <w:p w:rsidR="00B41258" w:rsidRPr="00D64D3B" w:rsidRDefault="00B41258" w:rsidP="007334E7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>пер. Кривой</w:t>
            </w:r>
          </w:p>
        </w:tc>
      </w:tr>
      <w:tr w:rsidR="000E766C" w:rsidRPr="004C41F3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ind w:right="-108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МКОУ «Прогимназия №5»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пр. Ленина многоэтажны</w:t>
            </w:r>
            <w:r w:rsidR="00E10C94">
              <w:rPr>
                <w:spacing w:val="5"/>
                <w:sz w:val="28"/>
                <w:szCs w:val="28"/>
              </w:rPr>
              <w:t>е</w:t>
            </w:r>
            <w:r w:rsidRPr="00D64D3B">
              <w:rPr>
                <w:spacing w:val="5"/>
                <w:sz w:val="28"/>
                <w:szCs w:val="28"/>
              </w:rPr>
              <w:t xml:space="preserve"> дом</w:t>
            </w:r>
            <w:r w:rsidR="00E10C94">
              <w:rPr>
                <w:spacing w:val="5"/>
                <w:sz w:val="28"/>
                <w:szCs w:val="28"/>
              </w:rPr>
              <w:t>а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  <w:r w:rsidR="007334E7" w:rsidRPr="00D64D3B">
              <w:rPr>
                <w:spacing w:val="5"/>
                <w:sz w:val="28"/>
                <w:szCs w:val="28"/>
              </w:rPr>
              <w:t>126, 129,130-136;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Защитников </w:t>
            </w:r>
            <w:r w:rsidR="00E10C94" w:rsidRPr="00D64D3B">
              <w:rPr>
                <w:spacing w:val="5"/>
                <w:sz w:val="28"/>
                <w:szCs w:val="28"/>
              </w:rPr>
              <w:t>21-235</w:t>
            </w:r>
            <w:r w:rsidR="00E10C94">
              <w:rPr>
                <w:spacing w:val="5"/>
                <w:sz w:val="28"/>
                <w:szCs w:val="28"/>
              </w:rPr>
              <w:t>,36-198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Карданова </w:t>
            </w:r>
            <w:r w:rsidR="00E10C94" w:rsidRPr="00D64D3B">
              <w:rPr>
                <w:spacing w:val="5"/>
                <w:sz w:val="28"/>
                <w:szCs w:val="28"/>
              </w:rPr>
              <w:t>139-153</w:t>
            </w:r>
            <w:r w:rsidRPr="00D64D3B">
              <w:rPr>
                <w:spacing w:val="5"/>
                <w:sz w:val="28"/>
                <w:szCs w:val="28"/>
              </w:rPr>
              <w:t>,</w:t>
            </w:r>
            <w:r w:rsidR="00E10C94" w:rsidRPr="00D64D3B">
              <w:rPr>
                <w:spacing w:val="5"/>
                <w:sz w:val="28"/>
                <w:szCs w:val="28"/>
              </w:rPr>
              <w:t xml:space="preserve"> 124-152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4A7652" w:rsidP="00F25863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Мусова </w:t>
            </w:r>
            <w:r w:rsidR="00E10C94">
              <w:rPr>
                <w:spacing w:val="5"/>
                <w:sz w:val="28"/>
                <w:szCs w:val="28"/>
              </w:rPr>
              <w:t>123-153,</w:t>
            </w:r>
            <w:r>
              <w:rPr>
                <w:spacing w:val="5"/>
                <w:sz w:val="28"/>
                <w:szCs w:val="28"/>
              </w:rPr>
              <w:t>124-1</w:t>
            </w:r>
            <w:r w:rsidR="00C83A95">
              <w:rPr>
                <w:spacing w:val="5"/>
                <w:sz w:val="28"/>
                <w:szCs w:val="28"/>
              </w:rPr>
              <w:t>5</w:t>
            </w:r>
            <w:r w:rsidR="00E10C94">
              <w:rPr>
                <w:spacing w:val="5"/>
                <w:sz w:val="28"/>
                <w:szCs w:val="28"/>
              </w:rPr>
              <w:t>2</w:t>
            </w:r>
            <w:r w:rsidR="000E766C"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E10C94" w:rsidRPr="00D64D3B" w:rsidRDefault="00E10C94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Мидова </w:t>
            </w:r>
            <w:r w:rsidRPr="00D64D3B">
              <w:rPr>
                <w:spacing w:val="5"/>
                <w:sz w:val="28"/>
                <w:szCs w:val="28"/>
              </w:rPr>
              <w:t>131-159</w:t>
            </w:r>
            <w:r>
              <w:rPr>
                <w:spacing w:val="5"/>
                <w:sz w:val="28"/>
                <w:szCs w:val="28"/>
              </w:rPr>
              <w:t>,128</w:t>
            </w:r>
            <w:r w:rsidRPr="00D64D3B">
              <w:rPr>
                <w:spacing w:val="5"/>
                <w:sz w:val="28"/>
                <w:szCs w:val="28"/>
              </w:rPr>
              <w:t>-1</w:t>
            </w:r>
            <w:r>
              <w:rPr>
                <w:spacing w:val="5"/>
                <w:sz w:val="28"/>
                <w:szCs w:val="28"/>
              </w:rPr>
              <w:t>36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Шапсугская</w:t>
            </w:r>
            <w:proofErr w:type="spellEnd"/>
            <w:r w:rsidRPr="00D64D3B">
              <w:rPr>
                <w:spacing w:val="5"/>
                <w:sz w:val="28"/>
                <w:szCs w:val="28"/>
              </w:rPr>
              <w:t xml:space="preserve"> 1-39, 2-</w:t>
            </w:r>
            <w:r>
              <w:rPr>
                <w:spacing w:val="5"/>
                <w:sz w:val="28"/>
                <w:szCs w:val="28"/>
              </w:rPr>
              <w:t>40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Сосналиева</w:t>
            </w:r>
            <w:proofErr w:type="spellEnd"/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0E766C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Нахушева</w:t>
            </w:r>
            <w:proofErr w:type="spellEnd"/>
            <w:r w:rsidR="00E10C94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E10C94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</w:t>
            </w:r>
            <w:r w:rsidR="00401C51">
              <w:rPr>
                <w:spacing w:val="5"/>
                <w:sz w:val="28"/>
                <w:szCs w:val="28"/>
              </w:rPr>
              <w:t xml:space="preserve"> </w:t>
            </w:r>
            <w:r w:rsidRPr="00D64D3B">
              <w:rPr>
                <w:spacing w:val="5"/>
                <w:sz w:val="28"/>
                <w:szCs w:val="28"/>
              </w:rPr>
              <w:t xml:space="preserve">Эльбрусский;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4" w:rsidRDefault="00E10C94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Быковского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Default="00E10C94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Дышекова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Default="00E10C94" w:rsidP="004570BB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Берегового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4570BB" w:rsidRPr="00D64D3B" w:rsidRDefault="004570BB" w:rsidP="004570BB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Николаева</w:t>
            </w:r>
            <w:r w:rsidR="00E10C94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7334E7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Кушхова</w:t>
            </w:r>
            <w:proofErr w:type="spellEnd"/>
            <w:r w:rsidR="00E10C94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7334E7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proofErr w:type="gramStart"/>
            <w:r w:rsidRPr="00D64D3B">
              <w:rPr>
                <w:spacing w:val="5"/>
                <w:sz w:val="28"/>
                <w:szCs w:val="28"/>
              </w:rPr>
              <w:t>ул</w:t>
            </w:r>
            <w:proofErr w:type="spellEnd"/>
            <w:proofErr w:type="gramEnd"/>
            <w:r w:rsidRPr="00D64D3B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Имамова</w:t>
            </w:r>
            <w:proofErr w:type="spellEnd"/>
            <w:r w:rsidR="00E10C94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7334E7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Клименко</w:t>
            </w:r>
            <w:proofErr w:type="spellEnd"/>
            <w:r w:rsidR="00E10C94">
              <w:rPr>
                <w:spacing w:val="5"/>
                <w:sz w:val="28"/>
                <w:szCs w:val="28"/>
              </w:rPr>
              <w:t>;</w:t>
            </w:r>
          </w:p>
          <w:p w:rsidR="007334E7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Нырова</w:t>
            </w:r>
            <w:proofErr w:type="spellEnd"/>
            <w:r w:rsidR="00E10C94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7334E7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Паштова</w:t>
            </w:r>
            <w:proofErr w:type="spellEnd"/>
            <w:r w:rsidR="00E10C94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7334E7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8 линия</w:t>
            </w:r>
            <w:r w:rsidR="0079764E" w:rsidRPr="00D64D3B">
              <w:rPr>
                <w:spacing w:val="5"/>
                <w:sz w:val="28"/>
                <w:szCs w:val="28"/>
              </w:rPr>
              <w:t xml:space="preserve"> </w:t>
            </w:r>
          </w:p>
        </w:tc>
      </w:tr>
      <w:tr w:rsidR="000E766C" w:rsidRPr="004C41F3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Д/б №1 СОШ №4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354F2A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354F2A">
              <w:rPr>
                <w:spacing w:val="5"/>
                <w:sz w:val="28"/>
                <w:szCs w:val="28"/>
              </w:rPr>
              <w:t xml:space="preserve"> 157-429, 154-354;</w:t>
            </w:r>
          </w:p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 xml:space="preserve">пр. Ленина многоэтажные дома: 1,3,5,15,17; </w:t>
            </w:r>
          </w:p>
          <w:p w:rsidR="00E10C94" w:rsidRPr="00354F2A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t>ул. Пролетарская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354F2A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354F2A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t>ул. Учительская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354F2A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354F2A">
              <w:rPr>
                <w:spacing w:val="5"/>
                <w:sz w:val="28"/>
                <w:szCs w:val="28"/>
              </w:rPr>
              <w:t>Канкошева</w:t>
            </w:r>
            <w:proofErr w:type="spellEnd"/>
            <w:r w:rsidRPr="00354F2A">
              <w:rPr>
                <w:spacing w:val="5"/>
                <w:sz w:val="28"/>
                <w:szCs w:val="28"/>
              </w:rPr>
              <w:t xml:space="preserve">, 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7334E7">
              <w:rPr>
                <w:spacing w:val="5"/>
                <w:sz w:val="28"/>
                <w:szCs w:val="28"/>
              </w:rPr>
              <w:t>Надречная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  <w:r w:rsidRPr="007334E7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>ул. Фабричная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Pr="00354F2A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354F2A">
              <w:rPr>
                <w:spacing w:val="5"/>
                <w:sz w:val="28"/>
                <w:szCs w:val="28"/>
              </w:rPr>
              <w:t>Катханова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t>ул. Заводская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354F2A">
              <w:rPr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lastRenderedPageBreak/>
              <w:t>ул. Мебельная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>ул. Дымова</w:t>
            </w:r>
            <w:r>
              <w:rPr>
                <w:spacing w:val="5"/>
                <w:sz w:val="28"/>
                <w:szCs w:val="28"/>
              </w:rPr>
              <w:t>;</w:t>
            </w:r>
            <w:r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354F2A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t>ул. Толстого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>ул. Полевая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7334E7">
              <w:rPr>
                <w:spacing w:val="5"/>
                <w:sz w:val="28"/>
                <w:szCs w:val="28"/>
              </w:rPr>
              <w:t xml:space="preserve"> </w:t>
            </w:r>
          </w:p>
          <w:p w:rsidR="007334E7" w:rsidRPr="00B41258" w:rsidRDefault="007334E7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>пер. Учительский</w:t>
            </w:r>
            <w:r w:rsidR="00E10C94">
              <w:rPr>
                <w:spacing w:val="5"/>
                <w:sz w:val="28"/>
                <w:szCs w:val="28"/>
              </w:rPr>
              <w:t>;</w:t>
            </w:r>
            <w:r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lastRenderedPageBreak/>
              <w:t>пер. Молодежный</w:t>
            </w:r>
            <w:r>
              <w:rPr>
                <w:spacing w:val="5"/>
                <w:sz w:val="28"/>
                <w:szCs w:val="28"/>
              </w:rPr>
              <w:t>;</w:t>
            </w:r>
            <w:r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>пер. Фабричный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7334E7" w:rsidRPr="00B41258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>пер. Большевик</w:t>
            </w:r>
            <w:r w:rsidR="00E10C94">
              <w:rPr>
                <w:spacing w:val="5"/>
                <w:sz w:val="28"/>
                <w:szCs w:val="28"/>
              </w:rPr>
              <w:t>;</w:t>
            </w:r>
            <w:r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>пер. Тихий</w:t>
            </w:r>
            <w:r>
              <w:rPr>
                <w:spacing w:val="5"/>
                <w:sz w:val="28"/>
                <w:szCs w:val="28"/>
              </w:rPr>
              <w:t>;</w:t>
            </w:r>
            <w:r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AD2BF5" w:rsidRPr="00B41258" w:rsidRDefault="00E10C94" w:rsidP="00AD2BF5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B41258">
              <w:rPr>
                <w:spacing w:val="5"/>
                <w:sz w:val="28"/>
                <w:szCs w:val="28"/>
              </w:rPr>
              <w:t>Шаова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</w:tc>
      </w:tr>
      <w:tr w:rsidR="000E766C" w:rsidRPr="004C41F3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Д/б №5 СОШ №4</w:t>
            </w:r>
          </w:p>
          <w:p w:rsidR="000E766C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</w:p>
          <w:p w:rsidR="000E766C" w:rsidRPr="004C41F3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FC0EE5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FC0EE5">
              <w:rPr>
                <w:spacing w:val="5"/>
                <w:sz w:val="28"/>
                <w:szCs w:val="28"/>
              </w:rPr>
              <w:t xml:space="preserve">пр. Ленина многоэтажные дома: 2,4,6,8,12,26,28,44,46, </w:t>
            </w:r>
          </w:p>
          <w:p w:rsidR="000E766C" w:rsidRPr="00FC0EE5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FC0EE5">
              <w:rPr>
                <w:spacing w:val="5"/>
                <w:sz w:val="28"/>
                <w:szCs w:val="28"/>
              </w:rPr>
              <w:t>частный сектор 36-86;</w:t>
            </w:r>
          </w:p>
          <w:p w:rsidR="000E766C" w:rsidRPr="00FC0EE5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FC0EE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C0EE5"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 w:rsidRPr="00FC0EE5">
              <w:rPr>
                <w:spacing w:val="5"/>
                <w:sz w:val="28"/>
                <w:szCs w:val="28"/>
              </w:rPr>
              <w:t xml:space="preserve"> </w:t>
            </w:r>
            <w:r w:rsidR="00E10C94" w:rsidRPr="00FC0EE5">
              <w:rPr>
                <w:spacing w:val="5"/>
                <w:sz w:val="28"/>
                <w:szCs w:val="28"/>
              </w:rPr>
              <w:t>3-39</w:t>
            </w:r>
            <w:r w:rsidR="00E10C94">
              <w:rPr>
                <w:spacing w:val="5"/>
                <w:sz w:val="28"/>
                <w:szCs w:val="28"/>
              </w:rPr>
              <w:t>, 2-24</w:t>
            </w:r>
            <w:r w:rsidRPr="00FC0EE5">
              <w:rPr>
                <w:spacing w:val="5"/>
                <w:sz w:val="28"/>
                <w:szCs w:val="28"/>
              </w:rPr>
              <w:t>;</w:t>
            </w:r>
          </w:p>
          <w:p w:rsidR="000E766C" w:rsidRPr="00FC0EE5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FC0EE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C0EE5"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 w:rsidRPr="00FC0EE5">
              <w:rPr>
                <w:spacing w:val="5"/>
                <w:sz w:val="28"/>
                <w:szCs w:val="28"/>
              </w:rPr>
              <w:t xml:space="preserve"> </w:t>
            </w:r>
            <w:r w:rsidR="00E10C94" w:rsidRPr="00FC0EE5">
              <w:rPr>
                <w:spacing w:val="5"/>
                <w:sz w:val="28"/>
                <w:szCs w:val="28"/>
              </w:rPr>
              <w:t>3-79</w:t>
            </w:r>
            <w:r w:rsidR="00E10C94">
              <w:rPr>
                <w:spacing w:val="5"/>
                <w:sz w:val="28"/>
                <w:szCs w:val="28"/>
              </w:rPr>
              <w:t>,</w:t>
            </w:r>
            <w:r w:rsidR="00D15830">
              <w:rPr>
                <w:spacing w:val="5"/>
                <w:sz w:val="28"/>
                <w:szCs w:val="28"/>
              </w:rPr>
              <w:t>4-112</w:t>
            </w:r>
            <w:r w:rsidRPr="00FC0EE5">
              <w:rPr>
                <w:spacing w:val="5"/>
                <w:sz w:val="28"/>
                <w:szCs w:val="28"/>
              </w:rPr>
              <w:t>;</w:t>
            </w:r>
          </w:p>
          <w:p w:rsidR="000E766C" w:rsidRPr="007334E7" w:rsidRDefault="000E766C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FC0EE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C0EE5"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 w:rsidRPr="00FC0EE5">
              <w:rPr>
                <w:spacing w:val="5"/>
                <w:sz w:val="28"/>
                <w:szCs w:val="28"/>
              </w:rPr>
              <w:t xml:space="preserve"> 1-</w:t>
            </w:r>
            <w:r w:rsidR="00D05AA0">
              <w:rPr>
                <w:spacing w:val="5"/>
                <w:sz w:val="28"/>
                <w:szCs w:val="28"/>
              </w:rPr>
              <w:t>265</w:t>
            </w:r>
            <w:r w:rsidRPr="00FC0EE5">
              <w:rPr>
                <w:spacing w:val="5"/>
                <w:sz w:val="28"/>
                <w:szCs w:val="28"/>
              </w:rPr>
              <w:t>, 2-</w:t>
            </w:r>
            <w:r w:rsidR="00D05AA0">
              <w:rPr>
                <w:spacing w:val="5"/>
                <w:sz w:val="28"/>
                <w:szCs w:val="28"/>
              </w:rPr>
              <w:t>266</w:t>
            </w:r>
            <w:r w:rsidRPr="00FC0EE5"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BC" w:rsidRPr="00B41258" w:rsidRDefault="005F7ABC" w:rsidP="005F7ABC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B41258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Pr="00B41258">
              <w:rPr>
                <w:spacing w:val="5"/>
                <w:sz w:val="28"/>
                <w:szCs w:val="28"/>
              </w:rPr>
              <w:t xml:space="preserve"> </w:t>
            </w:r>
            <w:r w:rsidR="00C74675">
              <w:rPr>
                <w:spacing w:val="5"/>
                <w:sz w:val="28"/>
                <w:szCs w:val="28"/>
              </w:rPr>
              <w:t>1-181, 2</w:t>
            </w:r>
            <w:r w:rsidR="003C087B">
              <w:rPr>
                <w:spacing w:val="5"/>
                <w:sz w:val="28"/>
                <w:szCs w:val="28"/>
              </w:rPr>
              <w:t>-144</w:t>
            </w:r>
          </w:p>
          <w:p w:rsidR="00E10C94" w:rsidRDefault="00D50FF8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 xml:space="preserve">ул. Промышленная </w:t>
            </w:r>
            <w:r w:rsidR="00E10C94">
              <w:rPr>
                <w:spacing w:val="5"/>
                <w:sz w:val="28"/>
                <w:szCs w:val="28"/>
              </w:rPr>
              <w:t>1-13,</w:t>
            </w:r>
            <w:r w:rsidRPr="00B41258">
              <w:rPr>
                <w:spacing w:val="5"/>
                <w:sz w:val="28"/>
                <w:szCs w:val="28"/>
              </w:rPr>
              <w:t>2-14</w:t>
            </w:r>
            <w:r w:rsidR="00E10C94">
              <w:rPr>
                <w:spacing w:val="5"/>
                <w:sz w:val="28"/>
                <w:szCs w:val="28"/>
              </w:rPr>
              <w:t>;</w:t>
            </w:r>
            <w:r w:rsidR="002A46F2" w:rsidRPr="00FC0EE5">
              <w:rPr>
                <w:spacing w:val="5"/>
                <w:sz w:val="28"/>
                <w:szCs w:val="28"/>
              </w:rPr>
              <w:t xml:space="preserve"> ул. </w:t>
            </w:r>
            <w:proofErr w:type="spellStart"/>
            <w:r w:rsidR="002A46F2" w:rsidRPr="00FC0EE5">
              <w:rPr>
                <w:spacing w:val="5"/>
                <w:sz w:val="28"/>
                <w:szCs w:val="28"/>
              </w:rPr>
              <w:t>Махова</w:t>
            </w:r>
            <w:proofErr w:type="spellEnd"/>
            <w:r w:rsidR="002A46F2" w:rsidRPr="00FC0EE5">
              <w:rPr>
                <w:spacing w:val="5"/>
                <w:sz w:val="28"/>
                <w:szCs w:val="28"/>
              </w:rPr>
              <w:t xml:space="preserve"> 1-33, 2-28;</w:t>
            </w:r>
            <w:r w:rsidR="00E10C94"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B41258">
              <w:rPr>
                <w:spacing w:val="5"/>
                <w:sz w:val="28"/>
                <w:szCs w:val="28"/>
              </w:rPr>
              <w:t>Бесланеева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ул</w:t>
            </w:r>
            <w:proofErr w:type="gramStart"/>
            <w:r>
              <w:rPr>
                <w:spacing w:val="5"/>
                <w:sz w:val="28"/>
                <w:szCs w:val="28"/>
              </w:rPr>
              <w:t>.П</w:t>
            </w:r>
            <w:proofErr w:type="gramEnd"/>
            <w:r>
              <w:rPr>
                <w:spacing w:val="5"/>
                <w:sz w:val="28"/>
                <w:szCs w:val="28"/>
              </w:rPr>
              <w:t>ачева</w:t>
            </w:r>
            <w:proofErr w:type="spellEnd"/>
          </w:p>
          <w:p w:rsidR="000E766C" w:rsidRPr="00B41258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</w:p>
        </w:tc>
      </w:tr>
      <w:tr w:rsidR="000E766C" w:rsidRPr="004C41F3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Д/б №3 СОШ №5</w:t>
            </w:r>
          </w:p>
          <w:p w:rsidR="000E766C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</w:p>
          <w:p w:rsidR="000E766C" w:rsidRPr="004C41F3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Защитников 200-382,</w:t>
            </w:r>
            <w:r w:rsidRPr="007334E7">
              <w:rPr>
                <w:spacing w:val="5"/>
                <w:sz w:val="28"/>
                <w:szCs w:val="28"/>
              </w:rPr>
              <w:t xml:space="preserve">237-427; </w:t>
            </w:r>
          </w:p>
          <w:p w:rsidR="00E10C94" w:rsidRPr="007334E7" w:rsidRDefault="00E10C94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7334E7">
              <w:rPr>
                <w:spacing w:val="5"/>
                <w:sz w:val="28"/>
                <w:szCs w:val="28"/>
              </w:rPr>
              <w:t>Махова</w:t>
            </w:r>
            <w:proofErr w:type="spellEnd"/>
            <w:r w:rsidRPr="007334E7">
              <w:rPr>
                <w:spacing w:val="5"/>
                <w:sz w:val="28"/>
                <w:szCs w:val="28"/>
              </w:rPr>
              <w:t xml:space="preserve"> 35-225, 30-206;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7334E7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7334E7">
              <w:rPr>
                <w:spacing w:val="5"/>
                <w:sz w:val="28"/>
                <w:szCs w:val="28"/>
              </w:rPr>
              <w:t>.Ш</w:t>
            </w:r>
            <w:proofErr w:type="gramEnd"/>
            <w:r w:rsidRPr="007334E7">
              <w:rPr>
                <w:spacing w:val="5"/>
                <w:sz w:val="28"/>
                <w:szCs w:val="28"/>
              </w:rPr>
              <w:t>апсугская</w:t>
            </w:r>
            <w:proofErr w:type="spellEnd"/>
            <w:r w:rsidRPr="007334E7">
              <w:rPr>
                <w:spacing w:val="5"/>
                <w:sz w:val="28"/>
                <w:szCs w:val="28"/>
              </w:rPr>
              <w:t xml:space="preserve"> 42-230; </w:t>
            </w:r>
          </w:p>
          <w:p w:rsidR="000E766C" w:rsidRPr="007334E7" w:rsidRDefault="00E10C94" w:rsidP="00F25863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proofErr w:type="gramStart"/>
            <w:r>
              <w:rPr>
                <w:spacing w:val="5"/>
                <w:sz w:val="28"/>
                <w:szCs w:val="28"/>
              </w:rPr>
              <w:t>Бекова-Черкасского</w:t>
            </w:r>
            <w:proofErr w:type="spellEnd"/>
            <w:proofErr w:type="gramEnd"/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7334E7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>ул. Мало-Кабардинская</w:t>
            </w:r>
            <w:r w:rsidR="00E10C94">
              <w:rPr>
                <w:spacing w:val="5"/>
                <w:sz w:val="28"/>
                <w:szCs w:val="28"/>
              </w:rPr>
              <w:t>;</w:t>
            </w:r>
          </w:p>
          <w:p w:rsidR="00E10C94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Адыгэ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5"/>
                <w:sz w:val="28"/>
                <w:szCs w:val="28"/>
              </w:rPr>
              <w:t>Хабль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Кучмазоко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Хаширова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987DBB" w:rsidRPr="007334E7" w:rsidRDefault="00E10C94" w:rsidP="00987DBB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7334E7">
              <w:rPr>
                <w:spacing w:val="5"/>
                <w:sz w:val="28"/>
                <w:szCs w:val="28"/>
              </w:rPr>
              <w:t>Хуранова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BC" w:rsidRPr="007334E7" w:rsidRDefault="00E10C94" w:rsidP="005F7ABC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Моздокская;</w:t>
            </w:r>
          </w:p>
          <w:p w:rsidR="005F7ABC" w:rsidRPr="007334E7" w:rsidRDefault="00E10C94" w:rsidP="005F7ABC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Конечная;</w:t>
            </w:r>
          </w:p>
          <w:p w:rsidR="00E10C94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Луговая;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УБООС;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>пер. Сельский (</w:t>
            </w:r>
            <w:proofErr w:type="spellStart"/>
            <w:r w:rsidRPr="007334E7">
              <w:rPr>
                <w:spacing w:val="5"/>
                <w:sz w:val="28"/>
                <w:szCs w:val="28"/>
              </w:rPr>
              <w:t>Жангериева</w:t>
            </w:r>
            <w:proofErr w:type="spellEnd"/>
            <w:r w:rsidRPr="007334E7">
              <w:rPr>
                <w:spacing w:val="5"/>
                <w:sz w:val="28"/>
                <w:szCs w:val="28"/>
              </w:rPr>
              <w:t>)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>пер. Солнечный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7334E7">
              <w:rPr>
                <w:spacing w:val="5"/>
                <w:sz w:val="28"/>
                <w:szCs w:val="28"/>
              </w:rPr>
              <w:t>Бгажнокова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  <w:r w:rsidRPr="007334E7">
              <w:rPr>
                <w:spacing w:val="5"/>
                <w:sz w:val="28"/>
                <w:szCs w:val="28"/>
              </w:rPr>
              <w:t xml:space="preserve"> </w:t>
            </w:r>
          </w:p>
          <w:p w:rsidR="005F7ABC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>пер. Выгонный</w:t>
            </w:r>
          </w:p>
        </w:tc>
      </w:tr>
      <w:tr w:rsidR="000E766C" w:rsidRPr="00D64D3B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Д/б №4 СОШ №5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E7" w:rsidRPr="00D64D3B" w:rsidRDefault="007334E7" w:rsidP="007334E7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пр</w:t>
            </w:r>
            <w:proofErr w:type="gramStart"/>
            <w:r w:rsidRPr="00D64D3B">
              <w:rPr>
                <w:spacing w:val="5"/>
                <w:sz w:val="28"/>
                <w:szCs w:val="28"/>
              </w:rPr>
              <w:t>.Л</w:t>
            </w:r>
            <w:proofErr w:type="gramEnd"/>
            <w:r w:rsidRPr="00D64D3B">
              <w:rPr>
                <w:spacing w:val="5"/>
                <w:sz w:val="28"/>
                <w:szCs w:val="28"/>
              </w:rPr>
              <w:t>енина (частный сектор) 2-34; многоэтажные дома: 112, 112а, 116;</w:t>
            </w:r>
          </w:p>
          <w:p w:rsidR="007334E7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 w:rsidRPr="00D64D3B">
              <w:rPr>
                <w:spacing w:val="5"/>
                <w:sz w:val="28"/>
                <w:szCs w:val="28"/>
              </w:rPr>
              <w:t xml:space="preserve"> </w:t>
            </w:r>
            <w:r w:rsidR="00E10C94" w:rsidRPr="00D64D3B">
              <w:rPr>
                <w:spacing w:val="5"/>
                <w:sz w:val="28"/>
                <w:szCs w:val="28"/>
              </w:rPr>
              <w:t>81-163</w:t>
            </w:r>
            <w:r w:rsidRPr="00D64D3B">
              <w:rPr>
                <w:spacing w:val="5"/>
                <w:sz w:val="28"/>
                <w:szCs w:val="28"/>
              </w:rPr>
              <w:t>,</w:t>
            </w:r>
            <w:r w:rsidR="00E10C94" w:rsidRPr="00D64D3B">
              <w:rPr>
                <w:spacing w:val="5"/>
                <w:sz w:val="28"/>
                <w:szCs w:val="28"/>
              </w:rPr>
              <w:t xml:space="preserve"> 114-164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Шортанова  </w:t>
            </w:r>
            <w:r>
              <w:rPr>
                <w:spacing w:val="5"/>
                <w:sz w:val="28"/>
                <w:szCs w:val="28"/>
              </w:rPr>
              <w:t>1-81, 2-20;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D64D3B">
              <w:rPr>
                <w:spacing w:val="5"/>
                <w:sz w:val="28"/>
                <w:szCs w:val="28"/>
              </w:rPr>
              <w:t>.З</w:t>
            </w:r>
            <w:proofErr w:type="gramEnd"/>
            <w:r w:rsidRPr="00D64D3B">
              <w:rPr>
                <w:spacing w:val="5"/>
                <w:sz w:val="28"/>
                <w:szCs w:val="28"/>
              </w:rPr>
              <w:t>ащитников 1-19</w:t>
            </w:r>
            <w:r>
              <w:rPr>
                <w:spacing w:val="5"/>
                <w:sz w:val="28"/>
                <w:szCs w:val="28"/>
              </w:rPr>
              <w:t xml:space="preserve">, </w:t>
            </w:r>
            <w:r w:rsidRPr="00D64D3B">
              <w:rPr>
                <w:spacing w:val="5"/>
                <w:sz w:val="28"/>
                <w:szCs w:val="28"/>
              </w:rPr>
              <w:t xml:space="preserve">2-34; 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Мусова 1-121</w:t>
            </w:r>
            <w:r>
              <w:rPr>
                <w:spacing w:val="5"/>
                <w:sz w:val="28"/>
                <w:szCs w:val="28"/>
              </w:rPr>
              <w:t>,</w:t>
            </w:r>
            <w:r w:rsidRPr="00D64D3B">
              <w:rPr>
                <w:spacing w:val="5"/>
                <w:sz w:val="28"/>
                <w:szCs w:val="28"/>
              </w:rPr>
              <w:t xml:space="preserve">2-122; 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Первомайская 1-31,2-32; 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Мидова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 w:rsidRPr="00D64D3B">
              <w:rPr>
                <w:spacing w:val="5"/>
                <w:sz w:val="28"/>
                <w:szCs w:val="28"/>
              </w:rPr>
              <w:t xml:space="preserve"> 1-129</w:t>
            </w:r>
            <w:r>
              <w:rPr>
                <w:spacing w:val="5"/>
                <w:sz w:val="28"/>
                <w:szCs w:val="28"/>
              </w:rPr>
              <w:t xml:space="preserve">, </w:t>
            </w:r>
            <w:r w:rsidRPr="00D64D3B">
              <w:rPr>
                <w:spacing w:val="5"/>
                <w:sz w:val="28"/>
                <w:szCs w:val="28"/>
              </w:rPr>
              <w:t>2-122;</w:t>
            </w:r>
          </w:p>
          <w:p w:rsidR="00E10C94" w:rsidRPr="00D64D3B" w:rsidRDefault="00E10C94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Карданова 1-137, 2-122;</w:t>
            </w:r>
          </w:p>
          <w:p w:rsidR="00AD3659" w:rsidRPr="00D64D3B" w:rsidRDefault="00E10C94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Октябрьская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 w:rsidRPr="00D64D3B">
              <w:rPr>
                <w:spacing w:val="5"/>
                <w:sz w:val="28"/>
                <w:szCs w:val="28"/>
              </w:rPr>
              <w:t>1-21, 2-22;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Ломоносова</w:t>
            </w:r>
            <w:r w:rsidR="00857E42"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Терешковой</w:t>
            </w:r>
            <w:r w:rsidR="00857E42"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D64D3B">
              <w:rPr>
                <w:spacing w:val="5"/>
                <w:sz w:val="28"/>
                <w:szCs w:val="28"/>
              </w:rPr>
              <w:t>.С</w:t>
            </w:r>
            <w:proofErr w:type="gramEnd"/>
            <w:r w:rsidRPr="00D64D3B">
              <w:rPr>
                <w:spacing w:val="5"/>
                <w:sz w:val="28"/>
                <w:szCs w:val="28"/>
              </w:rPr>
              <w:t>тадионная</w:t>
            </w:r>
            <w:r w:rsidR="00857E42"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Хажметова</w:t>
            </w:r>
            <w:proofErr w:type="spellEnd"/>
            <w:r w:rsidR="00857E42"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Комарова</w:t>
            </w:r>
            <w:r w:rsidR="00857E42"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Казаноко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Ногмова</w:t>
            </w:r>
            <w:proofErr w:type="spellEnd"/>
            <w:r w:rsidR="00857E42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Титова</w:t>
            </w:r>
            <w:r w:rsidR="00857E42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0E766C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Бифова</w:t>
            </w:r>
            <w:proofErr w:type="spellEnd"/>
            <w:r w:rsidR="00857E42">
              <w:rPr>
                <w:spacing w:val="5"/>
                <w:sz w:val="28"/>
                <w:szCs w:val="28"/>
              </w:rPr>
              <w:t>;</w:t>
            </w:r>
          </w:p>
        </w:tc>
      </w:tr>
      <w:tr w:rsidR="000E766C" w:rsidRPr="00D64D3B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Д/б №8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СОШ №6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2" w:rsidRDefault="000E766C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Революционная </w:t>
            </w:r>
            <w:r w:rsidR="00D50FF8">
              <w:rPr>
                <w:spacing w:val="5"/>
                <w:sz w:val="28"/>
                <w:szCs w:val="28"/>
              </w:rPr>
              <w:t>50</w:t>
            </w:r>
            <w:r w:rsidRPr="00D64D3B">
              <w:rPr>
                <w:spacing w:val="5"/>
                <w:sz w:val="28"/>
                <w:szCs w:val="28"/>
              </w:rPr>
              <w:t xml:space="preserve">-140 (четная сторона); </w:t>
            </w:r>
          </w:p>
          <w:p w:rsidR="00857E42" w:rsidRPr="00D64D3B" w:rsidRDefault="00857E42" w:rsidP="00857E42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Лазо многоэтажные дома:5,8,</w:t>
            </w:r>
            <w:r w:rsidRPr="00D64D3B">
              <w:rPr>
                <w:spacing w:val="5"/>
                <w:sz w:val="28"/>
                <w:szCs w:val="28"/>
              </w:rPr>
              <w:t xml:space="preserve">10; </w:t>
            </w:r>
          </w:p>
          <w:p w:rsidR="00857E42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Калмыкова 1-37, 2-36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(частный </w:t>
            </w:r>
            <w:r w:rsidRPr="00D64D3B">
              <w:rPr>
                <w:spacing w:val="5"/>
                <w:sz w:val="28"/>
                <w:szCs w:val="28"/>
              </w:rPr>
              <w:t>сектор)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857E42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Эльбрусская многоэтажные дома:13,15, 16-34</w:t>
            </w:r>
            <w:r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частный сектор 1-13, 2-14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C0" w:rsidRDefault="004200C0" w:rsidP="004200C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Комсомольская 1-67, 2-68;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Дугужева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Свободы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Дружбы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857E42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Речная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857E42" w:rsidP="002A46F2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Интернациональный</w:t>
            </w:r>
          </w:p>
        </w:tc>
      </w:tr>
      <w:tr w:rsidR="000E766C" w:rsidRPr="00D64D3B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Д/б СОШ №8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2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Краснознаменная 1-191,2-192; </w:t>
            </w:r>
          </w:p>
          <w:p w:rsidR="00857E42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400-летия </w:t>
            </w:r>
            <w:r w:rsidR="004200C0" w:rsidRPr="00D64D3B">
              <w:rPr>
                <w:spacing w:val="5"/>
                <w:sz w:val="28"/>
                <w:szCs w:val="28"/>
              </w:rPr>
              <w:t>115-179</w:t>
            </w:r>
            <w:r w:rsidR="004200C0">
              <w:rPr>
                <w:spacing w:val="5"/>
                <w:sz w:val="28"/>
                <w:szCs w:val="28"/>
              </w:rPr>
              <w:t>,130-174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Кокова </w:t>
            </w:r>
            <w:r w:rsidR="004200C0" w:rsidRPr="00D64D3B">
              <w:rPr>
                <w:spacing w:val="5"/>
                <w:sz w:val="28"/>
                <w:szCs w:val="28"/>
              </w:rPr>
              <w:t>151-255</w:t>
            </w:r>
            <w:r w:rsidR="004200C0">
              <w:rPr>
                <w:spacing w:val="5"/>
                <w:sz w:val="28"/>
                <w:szCs w:val="28"/>
              </w:rPr>
              <w:t>,154а-214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Цагова </w:t>
            </w:r>
            <w:r w:rsidR="004200C0" w:rsidRPr="00D64D3B">
              <w:rPr>
                <w:spacing w:val="5"/>
                <w:sz w:val="28"/>
                <w:szCs w:val="28"/>
              </w:rPr>
              <w:t>173-257</w:t>
            </w:r>
            <w:r w:rsidR="004200C0">
              <w:rPr>
                <w:spacing w:val="5"/>
                <w:sz w:val="28"/>
                <w:szCs w:val="28"/>
              </w:rPr>
              <w:t>,170-246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Тамбиева 1-217, 96-184;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Апанасова 1-111, 2-134;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Набережная </w:t>
            </w:r>
            <w:r w:rsidR="004200C0" w:rsidRPr="00D64D3B">
              <w:rPr>
                <w:spacing w:val="5"/>
                <w:sz w:val="28"/>
                <w:szCs w:val="28"/>
              </w:rPr>
              <w:t>1-23а</w:t>
            </w:r>
            <w:r w:rsidR="004200C0">
              <w:rPr>
                <w:spacing w:val="5"/>
                <w:sz w:val="28"/>
                <w:szCs w:val="28"/>
              </w:rPr>
              <w:t>,</w:t>
            </w:r>
            <w:r w:rsidR="004200C0" w:rsidRPr="00D64D3B">
              <w:rPr>
                <w:spacing w:val="5"/>
                <w:sz w:val="28"/>
                <w:szCs w:val="28"/>
              </w:rPr>
              <w:t xml:space="preserve"> </w:t>
            </w:r>
            <w:r w:rsidR="004200C0">
              <w:rPr>
                <w:spacing w:val="5"/>
                <w:sz w:val="28"/>
                <w:szCs w:val="28"/>
              </w:rPr>
              <w:t>2-8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Береговая 1-25, 2-14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Баксанская 37-115;</w:t>
            </w:r>
          </w:p>
          <w:p w:rsidR="00857E42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lastRenderedPageBreak/>
              <w:t>ул. Водозаборная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0E766C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Огородная</w:t>
            </w:r>
            <w:r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lastRenderedPageBreak/>
              <w:t xml:space="preserve">пер. Октябрьский 7-11, 8-10; </w:t>
            </w:r>
          </w:p>
          <w:p w:rsidR="00857E42" w:rsidRDefault="00857E42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пер. Лермонтова </w:t>
            </w:r>
            <w:r w:rsidR="008E1A10">
              <w:rPr>
                <w:spacing w:val="5"/>
                <w:sz w:val="28"/>
                <w:szCs w:val="28"/>
              </w:rPr>
              <w:t>7-41, 6а-22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  <w:r w:rsidR="000E766C" w:rsidRPr="00D64D3B">
              <w:rPr>
                <w:spacing w:val="5"/>
                <w:sz w:val="28"/>
                <w:szCs w:val="28"/>
              </w:rPr>
              <w:t xml:space="preserve">пер. Махогапский 7-17,2-22; </w:t>
            </w:r>
            <w:r>
              <w:rPr>
                <w:spacing w:val="5"/>
                <w:sz w:val="28"/>
                <w:szCs w:val="28"/>
              </w:rPr>
              <w:t xml:space="preserve">пер. Кешокова 1-45, </w:t>
            </w:r>
            <w:r w:rsidRPr="00D64D3B">
              <w:rPr>
                <w:spacing w:val="5"/>
                <w:sz w:val="28"/>
                <w:szCs w:val="28"/>
              </w:rPr>
              <w:t>34-64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0E766C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пер. </w:t>
            </w:r>
            <w:proofErr w:type="gramStart"/>
            <w:r w:rsidRPr="00D64D3B">
              <w:rPr>
                <w:spacing w:val="5"/>
                <w:sz w:val="28"/>
                <w:szCs w:val="28"/>
              </w:rPr>
              <w:t>Пионерский</w:t>
            </w:r>
            <w:proofErr w:type="gramEnd"/>
            <w:r w:rsidRPr="00D64D3B">
              <w:rPr>
                <w:spacing w:val="5"/>
                <w:sz w:val="28"/>
                <w:szCs w:val="28"/>
              </w:rPr>
              <w:t xml:space="preserve"> </w:t>
            </w:r>
            <w:r w:rsidR="008E1A10" w:rsidRPr="00D64D3B">
              <w:rPr>
                <w:spacing w:val="5"/>
                <w:sz w:val="28"/>
                <w:szCs w:val="28"/>
              </w:rPr>
              <w:t>5а-7</w:t>
            </w:r>
            <w:r w:rsidR="008E1A10">
              <w:rPr>
                <w:spacing w:val="5"/>
                <w:sz w:val="28"/>
                <w:szCs w:val="28"/>
              </w:rPr>
              <w:t>,2-6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  <w:r w:rsidR="00857E42" w:rsidRPr="00D64D3B">
              <w:rPr>
                <w:spacing w:val="5"/>
                <w:sz w:val="28"/>
                <w:szCs w:val="28"/>
              </w:rPr>
              <w:t xml:space="preserve">пер. Калмыкова </w:t>
            </w:r>
            <w:r w:rsidR="004200C0" w:rsidRPr="00D64D3B">
              <w:rPr>
                <w:spacing w:val="5"/>
                <w:sz w:val="28"/>
                <w:szCs w:val="28"/>
              </w:rPr>
              <w:t>9-13</w:t>
            </w:r>
            <w:r w:rsidR="004200C0">
              <w:rPr>
                <w:spacing w:val="5"/>
                <w:sz w:val="28"/>
                <w:szCs w:val="28"/>
              </w:rPr>
              <w:t>,2б-6</w:t>
            </w:r>
            <w:r w:rsidR="00857E42" w:rsidRPr="00D64D3B">
              <w:rPr>
                <w:spacing w:val="5"/>
                <w:sz w:val="28"/>
                <w:szCs w:val="28"/>
              </w:rPr>
              <w:t>;</w:t>
            </w:r>
          </w:p>
          <w:p w:rsidR="00857E42" w:rsidRDefault="000E766C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пер. Иванова 5а-19, 12-30; </w:t>
            </w:r>
            <w:r w:rsidR="00857E42" w:rsidRPr="00D64D3B">
              <w:rPr>
                <w:spacing w:val="5"/>
                <w:sz w:val="28"/>
                <w:szCs w:val="28"/>
              </w:rPr>
              <w:t xml:space="preserve">пер. </w:t>
            </w:r>
            <w:proofErr w:type="gramStart"/>
            <w:r w:rsidR="00857E42" w:rsidRPr="00D64D3B">
              <w:rPr>
                <w:spacing w:val="5"/>
                <w:sz w:val="28"/>
                <w:szCs w:val="28"/>
              </w:rPr>
              <w:t>Южный</w:t>
            </w:r>
            <w:proofErr w:type="gramEnd"/>
            <w:r w:rsidR="00857E42" w:rsidRPr="00D64D3B">
              <w:rPr>
                <w:spacing w:val="5"/>
                <w:sz w:val="28"/>
                <w:szCs w:val="28"/>
              </w:rPr>
              <w:t xml:space="preserve"> </w:t>
            </w:r>
            <w:r w:rsidR="008E1A10" w:rsidRPr="00D64D3B">
              <w:rPr>
                <w:spacing w:val="5"/>
                <w:sz w:val="28"/>
                <w:szCs w:val="28"/>
              </w:rPr>
              <w:t>23-49</w:t>
            </w:r>
            <w:r w:rsidR="008E1A10">
              <w:rPr>
                <w:spacing w:val="5"/>
                <w:sz w:val="28"/>
                <w:szCs w:val="28"/>
              </w:rPr>
              <w:t>, 22-44</w:t>
            </w:r>
            <w:r w:rsidR="00857E42" w:rsidRPr="00D64D3B"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Кызбурунский 9,10а;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0E766C" w:rsidRPr="00D64D3B" w:rsidRDefault="00857E42" w:rsidP="00F25863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lastRenderedPageBreak/>
              <w:t>пер. Гагарина 9-13, 8-10</w:t>
            </w:r>
            <w:r w:rsidR="000E766C"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0E766C" w:rsidRPr="00D64D3B" w:rsidRDefault="000E766C" w:rsidP="00857E42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</w:tr>
      <w:tr w:rsidR="000E766C" w:rsidRPr="00D64D3B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Д/б СОШ №9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2" w:rsidRPr="00D64D3B" w:rsidRDefault="00857E42" w:rsidP="00857E42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Апанасова 113-123,136-148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Тамбиева 219-287, 186-256;</w:t>
            </w:r>
          </w:p>
          <w:p w:rsidR="00857E42" w:rsidRDefault="00857E42" w:rsidP="00857E42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ул.400-летия</w:t>
            </w:r>
            <w:r w:rsidR="00472BDC">
              <w:rPr>
                <w:spacing w:val="5"/>
                <w:sz w:val="28"/>
                <w:szCs w:val="28"/>
              </w:rPr>
              <w:t xml:space="preserve"> </w:t>
            </w:r>
            <w:r w:rsidRPr="00D64D3B">
              <w:rPr>
                <w:spacing w:val="5"/>
                <w:sz w:val="28"/>
                <w:szCs w:val="28"/>
              </w:rPr>
              <w:t>217-289</w:t>
            </w:r>
            <w:r w:rsidR="00472BDC">
              <w:rPr>
                <w:spacing w:val="5"/>
                <w:sz w:val="28"/>
                <w:szCs w:val="28"/>
              </w:rPr>
              <w:t>, 206</w:t>
            </w:r>
            <w:r w:rsidR="00472BDC" w:rsidRPr="00D64D3B">
              <w:rPr>
                <w:spacing w:val="5"/>
                <w:sz w:val="28"/>
                <w:szCs w:val="28"/>
              </w:rPr>
              <w:t>-296</w:t>
            </w:r>
            <w:r w:rsidRPr="00D64D3B">
              <w:rPr>
                <w:spacing w:val="5"/>
                <w:sz w:val="28"/>
                <w:szCs w:val="28"/>
              </w:rPr>
              <w:t>;</w:t>
            </w:r>
            <w:r>
              <w:rPr>
                <w:spacing w:val="5"/>
                <w:sz w:val="28"/>
                <w:szCs w:val="28"/>
              </w:rPr>
              <w:t xml:space="preserve"> 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Цагова </w:t>
            </w:r>
            <w:r w:rsidR="00472BDC" w:rsidRPr="00D64D3B">
              <w:rPr>
                <w:spacing w:val="5"/>
                <w:sz w:val="28"/>
                <w:szCs w:val="28"/>
              </w:rPr>
              <w:t>259-355</w:t>
            </w:r>
            <w:r w:rsidR="00472BDC">
              <w:rPr>
                <w:spacing w:val="5"/>
                <w:sz w:val="28"/>
                <w:szCs w:val="28"/>
              </w:rPr>
              <w:t>,248-302а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Кокова </w:t>
            </w:r>
            <w:r w:rsidR="00472BDC" w:rsidRPr="00D64D3B">
              <w:rPr>
                <w:spacing w:val="5"/>
                <w:sz w:val="28"/>
                <w:szCs w:val="28"/>
              </w:rPr>
              <w:t>257-319</w:t>
            </w:r>
            <w:r w:rsidR="00472BDC">
              <w:rPr>
                <w:spacing w:val="5"/>
                <w:sz w:val="28"/>
                <w:szCs w:val="28"/>
              </w:rPr>
              <w:t>, 216-312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857E42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Краснознаменная </w:t>
            </w:r>
            <w:r w:rsidRPr="00D64D3B">
              <w:rPr>
                <w:spacing w:val="5"/>
                <w:sz w:val="28"/>
                <w:szCs w:val="28"/>
              </w:rPr>
              <w:t>193-223</w:t>
            </w:r>
            <w:r>
              <w:rPr>
                <w:spacing w:val="5"/>
                <w:sz w:val="28"/>
                <w:szCs w:val="28"/>
              </w:rPr>
              <w:t>,</w:t>
            </w:r>
          </w:p>
          <w:p w:rsidR="00857E42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194-226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Набережная 25-41;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2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Матросова 1-19, </w:t>
            </w:r>
          </w:p>
          <w:p w:rsidR="000E766C" w:rsidRPr="00D64D3B" w:rsidRDefault="000E766C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Береговая 16-30;</w:t>
            </w:r>
          </w:p>
          <w:p w:rsidR="000E766C" w:rsidRPr="00D64D3B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Баксанская 2-98; 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бр. Нагоевых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472BDC" w:rsidRDefault="00472BDC" w:rsidP="00472BDC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Школьный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Куашева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857E42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Победы</w:t>
            </w:r>
          </w:p>
        </w:tc>
      </w:tr>
      <w:tr w:rsidR="000E766C" w:rsidRPr="00D64D3B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Д/б №7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СОШ №10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ул.400-летия </w:t>
            </w:r>
            <w:r w:rsidR="00307EB8" w:rsidRPr="00D64D3B">
              <w:rPr>
                <w:spacing w:val="5"/>
                <w:sz w:val="28"/>
                <w:szCs w:val="28"/>
              </w:rPr>
              <w:t>1-113</w:t>
            </w:r>
            <w:r w:rsidR="00307EB8">
              <w:rPr>
                <w:spacing w:val="5"/>
                <w:sz w:val="28"/>
                <w:szCs w:val="28"/>
              </w:rPr>
              <w:t>, 2-128,</w:t>
            </w:r>
            <w:r w:rsidRPr="00D64D3B">
              <w:rPr>
                <w:spacing w:val="5"/>
                <w:sz w:val="28"/>
                <w:szCs w:val="28"/>
              </w:rPr>
              <w:t>181-215</w:t>
            </w:r>
            <w:r w:rsidR="00307EB8">
              <w:rPr>
                <w:spacing w:val="5"/>
                <w:sz w:val="28"/>
                <w:szCs w:val="28"/>
              </w:rPr>
              <w:t>, 176-204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472BDC" w:rsidRPr="00D64D3B" w:rsidRDefault="00472BDC" w:rsidP="00472BDC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Баксанская 1-35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Кешокова 2-32;</w:t>
            </w:r>
          </w:p>
          <w:p w:rsidR="004200C0" w:rsidRPr="00D64D3B" w:rsidRDefault="004200C0" w:rsidP="004200C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Новозаводская;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Нальчикская;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Абазинская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ул.Бжедугская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Кодзокова;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4200C0" w:rsidRPr="00D64D3B" w:rsidRDefault="004200C0" w:rsidP="004200C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Сижажева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Королева;</w:t>
            </w:r>
          </w:p>
          <w:p w:rsidR="000E766C" w:rsidRPr="00D64D3B" w:rsidRDefault="000E766C" w:rsidP="004200C0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Кызбурунский 1-7</w:t>
            </w:r>
            <w:r>
              <w:rPr>
                <w:spacing w:val="5"/>
                <w:sz w:val="28"/>
                <w:szCs w:val="28"/>
              </w:rPr>
              <w:t>, 2-10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4200C0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Октябрьский 1-5,2-6;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пер. Лермонтова 1-5, 2-6; 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Южный 1-21, 2-20;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пер. Калмыкова </w:t>
            </w:r>
            <w:r w:rsidR="004200C0">
              <w:rPr>
                <w:spacing w:val="5"/>
                <w:sz w:val="28"/>
                <w:szCs w:val="28"/>
              </w:rPr>
              <w:t xml:space="preserve"> </w:t>
            </w:r>
            <w:r w:rsidRPr="00D64D3B">
              <w:rPr>
                <w:spacing w:val="5"/>
                <w:sz w:val="28"/>
                <w:szCs w:val="28"/>
              </w:rPr>
              <w:t>2, 3-7;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Гагарина 1-7</w:t>
            </w:r>
            <w:r>
              <w:rPr>
                <w:spacing w:val="5"/>
                <w:sz w:val="28"/>
                <w:szCs w:val="28"/>
              </w:rPr>
              <w:t>, 2-6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Махогапский 1-5</w:t>
            </w:r>
            <w:r w:rsidR="004200C0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Иванов</w:t>
            </w:r>
            <w:r w:rsidRPr="00D64D3B">
              <w:rPr>
                <w:spacing w:val="5"/>
                <w:sz w:val="28"/>
                <w:szCs w:val="28"/>
              </w:rPr>
              <w:t xml:space="preserve"> 1-5, 2-10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Пионерский 1-5</w:t>
            </w:r>
            <w:r w:rsidR="004200C0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Тургенева</w:t>
            </w:r>
            <w:r w:rsidR="004200C0">
              <w:rPr>
                <w:spacing w:val="5"/>
                <w:sz w:val="28"/>
                <w:szCs w:val="28"/>
              </w:rPr>
              <w:t>;</w:t>
            </w:r>
          </w:p>
          <w:p w:rsidR="004200C0" w:rsidRDefault="000E766C" w:rsidP="004200C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Чегемский</w:t>
            </w:r>
            <w:r w:rsidR="004200C0">
              <w:rPr>
                <w:spacing w:val="5"/>
                <w:sz w:val="28"/>
                <w:szCs w:val="28"/>
              </w:rPr>
              <w:t>;</w:t>
            </w:r>
            <w:r w:rsidR="004200C0"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0E766C" w:rsidRPr="00D64D3B" w:rsidRDefault="004200C0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9 мая</w:t>
            </w:r>
          </w:p>
        </w:tc>
      </w:tr>
      <w:tr w:rsidR="000E766C" w:rsidRPr="00D64D3B" w:rsidTr="00F2586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Д/б 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СОШ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C0" w:rsidRPr="00D64D3B" w:rsidRDefault="004200C0" w:rsidP="004200C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400-летия 291-361</w:t>
            </w:r>
            <w:r>
              <w:rPr>
                <w:spacing w:val="5"/>
                <w:sz w:val="28"/>
                <w:szCs w:val="28"/>
              </w:rPr>
              <w:t>, 298-420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Цагова 311-423; 316-372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Кокова </w:t>
            </w:r>
            <w:r w:rsidR="004200C0" w:rsidRPr="00D64D3B">
              <w:rPr>
                <w:spacing w:val="5"/>
                <w:sz w:val="28"/>
                <w:szCs w:val="28"/>
              </w:rPr>
              <w:t>321-345</w:t>
            </w:r>
            <w:r w:rsidR="004200C0">
              <w:rPr>
                <w:spacing w:val="5"/>
                <w:sz w:val="28"/>
                <w:szCs w:val="28"/>
              </w:rPr>
              <w:t>, 314-346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Набережная 43-48;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Матросова 2-18</w:t>
            </w:r>
            <w:r w:rsidR="004200C0">
              <w:rPr>
                <w:spacing w:val="5"/>
                <w:sz w:val="28"/>
                <w:szCs w:val="28"/>
              </w:rPr>
              <w:t>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Спортивная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Курганная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Хежева</w:t>
            </w:r>
            <w:r w:rsidR="004200C0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Горная;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Безымянный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4200C0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Кишпекский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Колхозный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Н</w:t>
            </w:r>
            <w:r w:rsidR="000E766C" w:rsidRPr="00D64D3B">
              <w:rPr>
                <w:spacing w:val="5"/>
                <w:sz w:val="28"/>
                <w:szCs w:val="28"/>
              </w:rPr>
              <w:t>овый план</w:t>
            </w:r>
          </w:p>
        </w:tc>
      </w:tr>
    </w:tbl>
    <w:p w:rsidR="00832933" w:rsidRPr="00D64D3B" w:rsidRDefault="00832933" w:rsidP="00972FB5">
      <w:pPr>
        <w:tabs>
          <w:tab w:val="left" w:pos="7545"/>
        </w:tabs>
        <w:jc w:val="both"/>
      </w:pPr>
    </w:p>
    <w:sectPr w:rsidR="00832933" w:rsidRPr="00D64D3B" w:rsidSect="00701D92">
      <w:pgSz w:w="11906" w:h="16838"/>
      <w:pgMar w:top="993" w:right="7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F83"/>
    <w:multiLevelType w:val="hybridMultilevel"/>
    <w:tmpl w:val="7E0027F0"/>
    <w:lvl w:ilvl="0" w:tplc="02F4CA4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081E33"/>
    <w:multiLevelType w:val="hybridMultilevel"/>
    <w:tmpl w:val="64F8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51AAB"/>
    <w:multiLevelType w:val="hybridMultilevel"/>
    <w:tmpl w:val="92BEF434"/>
    <w:lvl w:ilvl="0" w:tplc="59A21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5A48B4"/>
    <w:multiLevelType w:val="hybridMultilevel"/>
    <w:tmpl w:val="4E0214B6"/>
    <w:lvl w:ilvl="0" w:tplc="02F4CA46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F20C07"/>
    <w:multiLevelType w:val="hybridMultilevel"/>
    <w:tmpl w:val="BE6EF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573450"/>
    <w:multiLevelType w:val="hybridMultilevel"/>
    <w:tmpl w:val="35963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AA3D00"/>
    <w:multiLevelType w:val="hybridMultilevel"/>
    <w:tmpl w:val="5F8A8E38"/>
    <w:lvl w:ilvl="0" w:tplc="9D8EFE6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367DC"/>
    <w:multiLevelType w:val="hybridMultilevel"/>
    <w:tmpl w:val="82348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4D0A29"/>
    <w:multiLevelType w:val="hybridMultilevel"/>
    <w:tmpl w:val="9E0A9668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B61D6"/>
    <w:multiLevelType w:val="hybridMultilevel"/>
    <w:tmpl w:val="2A1CCD46"/>
    <w:lvl w:ilvl="0" w:tplc="9D8EFE64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E5075D4"/>
    <w:multiLevelType w:val="hybridMultilevel"/>
    <w:tmpl w:val="4D507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21F9F"/>
    <w:multiLevelType w:val="hybridMultilevel"/>
    <w:tmpl w:val="9750716A"/>
    <w:lvl w:ilvl="0" w:tplc="CF3A9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9079F"/>
    <w:multiLevelType w:val="multilevel"/>
    <w:tmpl w:val="2BA605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8287A40"/>
    <w:multiLevelType w:val="multilevel"/>
    <w:tmpl w:val="655A9B7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16B4DD0"/>
    <w:multiLevelType w:val="hybridMultilevel"/>
    <w:tmpl w:val="D00A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B46CCD"/>
    <w:multiLevelType w:val="hybridMultilevel"/>
    <w:tmpl w:val="F552E3D6"/>
    <w:lvl w:ilvl="0" w:tplc="02F4CA46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C3104C3"/>
    <w:multiLevelType w:val="hybridMultilevel"/>
    <w:tmpl w:val="302A40D0"/>
    <w:lvl w:ilvl="0" w:tplc="F74E2300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17">
    <w:nsid w:val="5D606CE8"/>
    <w:multiLevelType w:val="hybridMultilevel"/>
    <w:tmpl w:val="EB968456"/>
    <w:lvl w:ilvl="0" w:tplc="3C26EB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3C6088"/>
    <w:multiLevelType w:val="hybridMultilevel"/>
    <w:tmpl w:val="3968A488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43AB1"/>
    <w:multiLevelType w:val="hybridMultilevel"/>
    <w:tmpl w:val="8662ED1A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10FEE"/>
    <w:multiLevelType w:val="multilevel"/>
    <w:tmpl w:val="F2C649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4CE03C2"/>
    <w:multiLevelType w:val="hybridMultilevel"/>
    <w:tmpl w:val="3C54BAAC"/>
    <w:lvl w:ilvl="0" w:tplc="02F4CA46">
      <w:start w:val="1"/>
      <w:numFmt w:val="bullet"/>
      <w:lvlText w:val="-"/>
      <w:lvlJc w:val="left"/>
      <w:pPr>
        <w:ind w:left="121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61A417A"/>
    <w:multiLevelType w:val="hybridMultilevel"/>
    <w:tmpl w:val="AAF05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777001B"/>
    <w:multiLevelType w:val="multilevel"/>
    <w:tmpl w:val="8AB83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173EFB"/>
    <w:multiLevelType w:val="multilevel"/>
    <w:tmpl w:val="C002A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4757869"/>
    <w:multiLevelType w:val="hybridMultilevel"/>
    <w:tmpl w:val="4A3AFC18"/>
    <w:lvl w:ilvl="0" w:tplc="9D8EFE6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86A79"/>
    <w:multiLevelType w:val="multilevel"/>
    <w:tmpl w:val="0F34B49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8274C2D"/>
    <w:multiLevelType w:val="multilevel"/>
    <w:tmpl w:val="512A0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ambria" w:hAnsi="Cambria"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28">
    <w:nsid w:val="790E70DD"/>
    <w:multiLevelType w:val="multilevel"/>
    <w:tmpl w:val="57AE0822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29">
    <w:nsid w:val="7A7F216C"/>
    <w:multiLevelType w:val="multilevel"/>
    <w:tmpl w:val="EE80637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EA5559B"/>
    <w:multiLevelType w:val="hybridMultilevel"/>
    <w:tmpl w:val="48E6FFA4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7"/>
  </w:num>
  <w:num w:numId="5">
    <w:abstractNumId w:val="2"/>
  </w:num>
  <w:num w:numId="6">
    <w:abstractNumId w:val="24"/>
  </w:num>
  <w:num w:numId="7">
    <w:abstractNumId w:val="10"/>
  </w:num>
  <w:num w:numId="8">
    <w:abstractNumId w:val="7"/>
  </w:num>
  <w:num w:numId="9">
    <w:abstractNumId w:val="20"/>
  </w:num>
  <w:num w:numId="10">
    <w:abstractNumId w:val="8"/>
  </w:num>
  <w:num w:numId="11">
    <w:abstractNumId w:val="12"/>
  </w:num>
  <w:num w:numId="12">
    <w:abstractNumId w:val="29"/>
  </w:num>
  <w:num w:numId="13">
    <w:abstractNumId w:val="14"/>
  </w:num>
  <w:num w:numId="14">
    <w:abstractNumId w:val="16"/>
  </w:num>
  <w:num w:numId="15">
    <w:abstractNumId w:val="27"/>
  </w:num>
  <w:num w:numId="16">
    <w:abstractNumId w:val="3"/>
  </w:num>
  <w:num w:numId="17">
    <w:abstractNumId w:val="0"/>
  </w:num>
  <w:num w:numId="18">
    <w:abstractNumId w:val="18"/>
  </w:num>
  <w:num w:numId="19">
    <w:abstractNumId w:val="6"/>
  </w:num>
  <w:num w:numId="20">
    <w:abstractNumId w:val="9"/>
  </w:num>
  <w:num w:numId="21">
    <w:abstractNumId w:val="25"/>
  </w:num>
  <w:num w:numId="22">
    <w:abstractNumId w:val="22"/>
  </w:num>
  <w:num w:numId="23">
    <w:abstractNumId w:val="30"/>
  </w:num>
  <w:num w:numId="24">
    <w:abstractNumId w:val="28"/>
  </w:num>
  <w:num w:numId="25">
    <w:abstractNumId w:val="13"/>
  </w:num>
  <w:num w:numId="26">
    <w:abstractNumId w:val="19"/>
  </w:num>
  <w:num w:numId="27">
    <w:abstractNumId w:val="15"/>
  </w:num>
  <w:num w:numId="28">
    <w:abstractNumId w:val="21"/>
  </w:num>
  <w:num w:numId="29">
    <w:abstractNumId w:val="26"/>
  </w:num>
  <w:num w:numId="30">
    <w:abstractNumId w:val="2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96F72"/>
    <w:rsid w:val="00000849"/>
    <w:rsid w:val="00003885"/>
    <w:rsid w:val="00020083"/>
    <w:rsid w:val="000254FF"/>
    <w:rsid w:val="00026D73"/>
    <w:rsid w:val="00037D2C"/>
    <w:rsid w:val="00052F4B"/>
    <w:rsid w:val="00055314"/>
    <w:rsid w:val="0006116A"/>
    <w:rsid w:val="00067878"/>
    <w:rsid w:val="00074401"/>
    <w:rsid w:val="00095E87"/>
    <w:rsid w:val="000A538B"/>
    <w:rsid w:val="000D1B71"/>
    <w:rsid w:val="000E32C7"/>
    <w:rsid w:val="000E54D2"/>
    <w:rsid w:val="000E766C"/>
    <w:rsid w:val="000F2128"/>
    <w:rsid w:val="000F34FB"/>
    <w:rsid w:val="0011091A"/>
    <w:rsid w:val="00112765"/>
    <w:rsid w:val="00113265"/>
    <w:rsid w:val="001157EB"/>
    <w:rsid w:val="00151673"/>
    <w:rsid w:val="00183537"/>
    <w:rsid w:val="001951A3"/>
    <w:rsid w:val="001A04A5"/>
    <w:rsid w:val="001B716D"/>
    <w:rsid w:val="001C429C"/>
    <w:rsid w:val="001C4DB6"/>
    <w:rsid w:val="001C65DC"/>
    <w:rsid w:val="001D3F2C"/>
    <w:rsid w:val="001E1F56"/>
    <w:rsid w:val="001E69BD"/>
    <w:rsid w:val="001F067E"/>
    <w:rsid w:val="00201833"/>
    <w:rsid w:val="00205CAA"/>
    <w:rsid w:val="0021192C"/>
    <w:rsid w:val="00212060"/>
    <w:rsid w:val="00215C0A"/>
    <w:rsid w:val="00217588"/>
    <w:rsid w:val="00223613"/>
    <w:rsid w:val="00225292"/>
    <w:rsid w:val="00225DFC"/>
    <w:rsid w:val="00231133"/>
    <w:rsid w:val="00234237"/>
    <w:rsid w:val="00234CBF"/>
    <w:rsid w:val="00235C06"/>
    <w:rsid w:val="002462FC"/>
    <w:rsid w:val="00264858"/>
    <w:rsid w:val="0028058F"/>
    <w:rsid w:val="002904E2"/>
    <w:rsid w:val="002941ED"/>
    <w:rsid w:val="002A46F2"/>
    <w:rsid w:val="002A6D8B"/>
    <w:rsid w:val="002E3BC1"/>
    <w:rsid w:val="00307EB8"/>
    <w:rsid w:val="003127C8"/>
    <w:rsid w:val="00320797"/>
    <w:rsid w:val="00322713"/>
    <w:rsid w:val="00327A7E"/>
    <w:rsid w:val="00352EF4"/>
    <w:rsid w:val="0036056F"/>
    <w:rsid w:val="0036234A"/>
    <w:rsid w:val="0036669B"/>
    <w:rsid w:val="003B0E6C"/>
    <w:rsid w:val="003B6A45"/>
    <w:rsid w:val="003C087B"/>
    <w:rsid w:val="003C1756"/>
    <w:rsid w:val="003C1899"/>
    <w:rsid w:val="003C31EB"/>
    <w:rsid w:val="003C64E4"/>
    <w:rsid w:val="003D4E67"/>
    <w:rsid w:val="003E6D6A"/>
    <w:rsid w:val="003F04CC"/>
    <w:rsid w:val="003F211D"/>
    <w:rsid w:val="00401C51"/>
    <w:rsid w:val="00410C7C"/>
    <w:rsid w:val="004200C0"/>
    <w:rsid w:val="0042211B"/>
    <w:rsid w:val="00432A91"/>
    <w:rsid w:val="00435F95"/>
    <w:rsid w:val="004518CA"/>
    <w:rsid w:val="004551C7"/>
    <w:rsid w:val="004570BB"/>
    <w:rsid w:val="004707AD"/>
    <w:rsid w:val="00472BDC"/>
    <w:rsid w:val="0048094F"/>
    <w:rsid w:val="004A1382"/>
    <w:rsid w:val="004A7652"/>
    <w:rsid w:val="004C41F3"/>
    <w:rsid w:val="004C5E7E"/>
    <w:rsid w:val="004E36EE"/>
    <w:rsid w:val="005269BC"/>
    <w:rsid w:val="005347DB"/>
    <w:rsid w:val="005412B1"/>
    <w:rsid w:val="00544E06"/>
    <w:rsid w:val="00595C0A"/>
    <w:rsid w:val="005D009F"/>
    <w:rsid w:val="005D63F3"/>
    <w:rsid w:val="005E1CCE"/>
    <w:rsid w:val="005E2823"/>
    <w:rsid w:val="005E3DA3"/>
    <w:rsid w:val="005E6C22"/>
    <w:rsid w:val="005F7ABC"/>
    <w:rsid w:val="00601311"/>
    <w:rsid w:val="00601D54"/>
    <w:rsid w:val="00604ED1"/>
    <w:rsid w:val="00617509"/>
    <w:rsid w:val="00620463"/>
    <w:rsid w:val="00622139"/>
    <w:rsid w:val="0062299C"/>
    <w:rsid w:val="006328BC"/>
    <w:rsid w:val="00636EBF"/>
    <w:rsid w:val="00651154"/>
    <w:rsid w:val="006824F5"/>
    <w:rsid w:val="006869A2"/>
    <w:rsid w:val="006911E5"/>
    <w:rsid w:val="00692C07"/>
    <w:rsid w:val="006A10AD"/>
    <w:rsid w:val="006B45E5"/>
    <w:rsid w:val="006C0F45"/>
    <w:rsid w:val="006C4141"/>
    <w:rsid w:val="006F0543"/>
    <w:rsid w:val="0070145F"/>
    <w:rsid w:val="00701D92"/>
    <w:rsid w:val="007334E7"/>
    <w:rsid w:val="007404B1"/>
    <w:rsid w:val="0076475E"/>
    <w:rsid w:val="0079764E"/>
    <w:rsid w:val="007B21ED"/>
    <w:rsid w:val="007B3393"/>
    <w:rsid w:val="007B592F"/>
    <w:rsid w:val="0080066D"/>
    <w:rsid w:val="00814260"/>
    <w:rsid w:val="00827134"/>
    <w:rsid w:val="00827364"/>
    <w:rsid w:val="00827768"/>
    <w:rsid w:val="0083031D"/>
    <w:rsid w:val="00832933"/>
    <w:rsid w:val="0083627D"/>
    <w:rsid w:val="00857E42"/>
    <w:rsid w:val="00863F60"/>
    <w:rsid w:val="00871F53"/>
    <w:rsid w:val="00896550"/>
    <w:rsid w:val="008A587C"/>
    <w:rsid w:val="008E1A10"/>
    <w:rsid w:val="008E335D"/>
    <w:rsid w:val="008E3896"/>
    <w:rsid w:val="008F3B04"/>
    <w:rsid w:val="00913D40"/>
    <w:rsid w:val="00915AFB"/>
    <w:rsid w:val="00926D89"/>
    <w:rsid w:val="0093085B"/>
    <w:rsid w:val="0094605C"/>
    <w:rsid w:val="009510FF"/>
    <w:rsid w:val="00960C31"/>
    <w:rsid w:val="00963B4F"/>
    <w:rsid w:val="00965EF9"/>
    <w:rsid w:val="00972FB5"/>
    <w:rsid w:val="0097376E"/>
    <w:rsid w:val="00977B10"/>
    <w:rsid w:val="00987DBB"/>
    <w:rsid w:val="009A1112"/>
    <w:rsid w:val="009B67D9"/>
    <w:rsid w:val="009C6B74"/>
    <w:rsid w:val="009D20F5"/>
    <w:rsid w:val="009E3B72"/>
    <w:rsid w:val="009F417A"/>
    <w:rsid w:val="00A23CF9"/>
    <w:rsid w:val="00A4474B"/>
    <w:rsid w:val="00A47D06"/>
    <w:rsid w:val="00A64E64"/>
    <w:rsid w:val="00A72B97"/>
    <w:rsid w:val="00A81212"/>
    <w:rsid w:val="00A86373"/>
    <w:rsid w:val="00A93C60"/>
    <w:rsid w:val="00AD2BF5"/>
    <w:rsid w:val="00AD3659"/>
    <w:rsid w:val="00AD4961"/>
    <w:rsid w:val="00AD7A7D"/>
    <w:rsid w:val="00AE09A0"/>
    <w:rsid w:val="00AE1894"/>
    <w:rsid w:val="00AE5E45"/>
    <w:rsid w:val="00AE6ECA"/>
    <w:rsid w:val="00AF1949"/>
    <w:rsid w:val="00AF1F86"/>
    <w:rsid w:val="00AF2044"/>
    <w:rsid w:val="00AF2FB7"/>
    <w:rsid w:val="00B37FC6"/>
    <w:rsid w:val="00B41258"/>
    <w:rsid w:val="00B4658F"/>
    <w:rsid w:val="00B472B4"/>
    <w:rsid w:val="00B53AA7"/>
    <w:rsid w:val="00B549FF"/>
    <w:rsid w:val="00B55DCA"/>
    <w:rsid w:val="00B56384"/>
    <w:rsid w:val="00B60B2A"/>
    <w:rsid w:val="00B6159D"/>
    <w:rsid w:val="00B73AE2"/>
    <w:rsid w:val="00B74F76"/>
    <w:rsid w:val="00B858B6"/>
    <w:rsid w:val="00BC103E"/>
    <w:rsid w:val="00BC4FDF"/>
    <w:rsid w:val="00BE2D10"/>
    <w:rsid w:val="00BE39BE"/>
    <w:rsid w:val="00BE4898"/>
    <w:rsid w:val="00BE5220"/>
    <w:rsid w:val="00C03FD7"/>
    <w:rsid w:val="00C10CED"/>
    <w:rsid w:val="00C20AE4"/>
    <w:rsid w:val="00C244A8"/>
    <w:rsid w:val="00C26AA1"/>
    <w:rsid w:val="00C27E3F"/>
    <w:rsid w:val="00C67FE9"/>
    <w:rsid w:val="00C74675"/>
    <w:rsid w:val="00C83A95"/>
    <w:rsid w:val="00CA3C80"/>
    <w:rsid w:val="00CD7352"/>
    <w:rsid w:val="00CF64CC"/>
    <w:rsid w:val="00CF6DB7"/>
    <w:rsid w:val="00D05AA0"/>
    <w:rsid w:val="00D15830"/>
    <w:rsid w:val="00D161FA"/>
    <w:rsid w:val="00D20CC9"/>
    <w:rsid w:val="00D31BA9"/>
    <w:rsid w:val="00D443BF"/>
    <w:rsid w:val="00D50FF8"/>
    <w:rsid w:val="00D52316"/>
    <w:rsid w:val="00D61A91"/>
    <w:rsid w:val="00D6377C"/>
    <w:rsid w:val="00D64A2A"/>
    <w:rsid w:val="00D64D3B"/>
    <w:rsid w:val="00D74B9D"/>
    <w:rsid w:val="00D84D35"/>
    <w:rsid w:val="00DA6169"/>
    <w:rsid w:val="00DC1493"/>
    <w:rsid w:val="00DD2897"/>
    <w:rsid w:val="00DD389D"/>
    <w:rsid w:val="00DD6385"/>
    <w:rsid w:val="00DD6A91"/>
    <w:rsid w:val="00DE1283"/>
    <w:rsid w:val="00DE6474"/>
    <w:rsid w:val="00E04442"/>
    <w:rsid w:val="00E10C94"/>
    <w:rsid w:val="00E276AB"/>
    <w:rsid w:val="00E36373"/>
    <w:rsid w:val="00E40DA2"/>
    <w:rsid w:val="00E63452"/>
    <w:rsid w:val="00E6439E"/>
    <w:rsid w:val="00E77808"/>
    <w:rsid w:val="00E94DBB"/>
    <w:rsid w:val="00E96F72"/>
    <w:rsid w:val="00EB29F4"/>
    <w:rsid w:val="00EB470B"/>
    <w:rsid w:val="00EC28AD"/>
    <w:rsid w:val="00ED7F3C"/>
    <w:rsid w:val="00F0364C"/>
    <w:rsid w:val="00F10B1E"/>
    <w:rsid w:val="00F21A5F"/>
    <w:rsid w:val="00F25863"/>
    <w:rsid w:val="00F33F73"/>
    <w:rsid w:val="00F46566"/>
    <w:rsid w:val="00F5031A"/>
    <w:rsid w:val="00F627D3"/>
    <w:rsid w:val="00F64711"/>
    <w:rsid w:val="00F66F9D"/>
    <w:rsid w:val="00F679BD"/>
    <w:rsid w:val="00F91FFE"/>
    <w:rsid w:val="00F9516F"/>
    <w:rsid w:val="00FB7A04"/>
    <w:rsid w:val="00FE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4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69BD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1E69B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9BD"/>
    <w:rPr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rsid w:val="001E69BD"/>
    <w:rPr>
      <w:b/>
      <w:bCs/>
      <w:sz w:val="36"/>
      <w:szCs w:val="24"/>
    </w:rPr>
  </w:style>
  <w:style w:type="character" w:styleId="a3">
    <w:name w:val="Hyperlink"/>
    <w:basedOn w:val="a0"/>
    <w:uiPriority w:val="99"/>
    <w:unhideWhenUsed/>
    <w:rsid w:val="001E69BD"/>
    <w:rPr>
      <w:color w:val="0000FF"/>
      <w:u w:val="single"/>
    </w:rPr>
  </w:style>
  <w:style w:type="paragraph" w:styleId="a4">
    <w:name w:val="Balloon Text"/>
    <w:basedOn w:val="a"/>
    <w:semiHidden/>
    <w:rsid w:val="00DD6A9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0066D"/>
    <w:pPr>
      <w:jc w:val="both"/>
    </w:pPr>
    <w:rPr>
      <w:rFonts w:ascii="Arial" w:eastAsia="Calibri" w:hAnsi="Arial"/>
      <w:b/>
      <w:sz w:val="28"/>
      <w:szCs w:val="20"/>
    </w:rPr>
  </w:style>
  <w:style w:type="character" w:customStyle="1" w:styleId="30">
    <w:name w:val="Основной текст 3 Знак"/>
    <w:basedOn w:val="a0"/>
    <w:link w:val="3"/>
    <w:locked/>
    <w:rsid w:val="0080066D"/>
    <w:rPr>
      <w:rFonts w:ascii="Arial" w:eastAsia="Calibri" w:hAnsi="Arial"/>
      <w:b/>
      <w:sz w:val="28"/>
      <w:lang w:val="ru-RU" w:eastAsia="ru-RU" w:bidi="ar-SA"/>
    </w:rPr>
  </w:style>
  <w:style w:type="paragraph" w:customStyle="1" w:styleId="a5">
    <w:name w:val="Знак"/>
    <w:basedOn w:val="a"/>
    <w:rsid w:val="001C65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3D4E67"/>
    <w:pPr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3D4E67"/>
    <w:pPr>
      <w:widowControl w:val="0"/>
      <w:suppressAutoHyphens/>
      <w:autoSpaceDE w:val="0"/>
      <w:autoSpaceDN w:val="0"/>
      <w:textAlignment w:val="baseline"/>
    </w:pPr>
    <w:rPr>
      <w:rFonts w:eastAsia="Calibri"/>
      <w:kern w:val="3"/>
      <w:lang w:eastAsia="zh-CN"/>
    </w:rPr>
  </w:style>
  <w:style w:type="paragraph" w:customStyle="1" w:styleId="ConsPlusNormal">
    <w:name w:val="ConsPlusNormal"/>
    <w:uiPriority w:val="99"/>
    <w:rsid w:val="006229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DB1E-CB27-4FD9-B901-F33993CA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Мурат</dc:creator>
  <cp:lastModifiedBy>Master</cp:lastModifiedBy>
  <cp:revision>48</cp:revision>
  <cp:lastPrinted>2016-01-29T07:34:00Z</cp:lastPrinted>
  <dcterms:created xsi:type="dcterms:W3CDTF">2016-01-27T14:06:00Z</dcterms:created>
  <dcterms:modified xsi:type="dcterms:W3CDTF">2016-02-29T08:41:00Z</dcterms:modified>
</cp:coreProperties>
</file>